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8B9" w:rsidRDefault="000B2214" w:rsidP="00C65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58B9">
        <w:rPr>
          <w:rFonts w:ascii="Times New Roman" w:hAnsi="Times New Roman" w:cs="Times New Roman"/>
          <w:sz w:val="28"/>
          <w:szCs w:val="28"/>
        </w:rPr>
        <w:t>АДМИНИСТРАЦИЯ  КРАСНОЩЕКОВСКОГО РАЙОНА</w:t>
      </w:r>
    </w:p>
    <w:p w:rsidR="00C658B9" w:rsidRDefault="00C658B9" w:rsidP="00C65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C658B9" w:rsidRDefault="00C658B9" w:rsidP="00C65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658B9" w:rsidRDefault="004112FC" w:rsidP="00C65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C658B9" w:rsidRDefault="00C658B9" w:rsidP="00C65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658B9" w:rsidRDefault="00C658B9" w:rsidP="00C65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658B9" w:rsidRDefault="00C658B9" w:rsidP="00C658B9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534B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</w:t>
      </w:r>
      <w:r w:rsidR="00796482">
        <w:rPr>
          <w:rFonts w:ascii="Times New Roman" w:hAnsi="Times New Roman" w:cs="Times New Roman"/>
          <w:sz w:val="28"/>
          <w:szCs w:val="28"/>
        </w:rPr>
        <w:t xml:space="preserve">  </w:t>
      </w:r>
      <w:r w:rsidR="008C0B9D">
        <w:rPr>
          <w:rFonts w:ascii="Times New Roman" w:hAnsi="Times New Roman" w:cs="Times New Roman"/>
          <w:sz w:val="28"/>
          <w:szCs w:val="28"/>
        </w:rPr>
        <w:t>04.02.</w:t>
      </w:r>
      <w:r w:rsidR="007C6B49">
        <w:rPr>
          <w:rFonts w:ascii="Times New Roman" w:hAnsi="Times New Roman" w:cs="Times New Roman"/>
          <w:sz w:val="28"/>
          <w:szCs w:val="28"/>
        </w:rPr>
        <w:t xml:space="preserve">2019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8C0B9D">
        <w:rPr>
          <w:rFonts w:ascii="Times New Roman" w:hAnsi="Times New Roman" w:cs="Times New Roman"/>
          <w:sz w:val="28"/>
          <w:szCs w:val="28"/>
        </w:rPr>
        <w:t xml:space="preserve"> 84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8C1E17">
        <w:rPr>
          <w:rFonts w:ascii="Times New Roman" w:hAnsi="Times New Roman" w:cs="Times New Roman"/>
          <w:sz w:val="28"/>
          <w:szCs w:val="28"/>
        </w:rPr>
        <w:t xml:space="preserve">      </w:t>
      </w:r>
      <w:r w:rsidR="00D0347F">
        <w:rPr>
          <w:rFonts w:ascii="Times New Roman" w:hAnsi="Times New Roman" w:cs="Times New Roman"/>
          <w:sz w:val="28"/>
          <w:szCs w:val="28"/>
        </w:rPr>
        <w:t xml:space="preserve">         </w:t>
      </w:r>
      <w:r w:rsidR="008C1E1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  <w:r w:rsidR="00CC3A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Краснощеково</w:t>
      </w:r>
    </w:p>
    <w:p w:rsidR="00C658B9" w:rsidRDefault="00C658B9" w:rsidP="00C658B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658B9" w:rsidRDefault="00C658B9" w:rsidP="00C658B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64B8" w:rsidRPr="004112FC" w:rsidRDefault="001D64B8" w:rsidP="00CC3A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CC3AB9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Федеральным законом от 21.12.1994 № 68-ФЗ «О защите населения и территорий от чрезвычайных ситуаций природного и техногенного характера», </w:t>
      </w:r>
      <w:r w:rsidR="004112FC">
        <w:rPr>
          <w:rFonts w:ascii="Times New Roman" w:hAnsi="Times New Roman" w:cs="Times New Roman"/>
          <w:color w:val="000000"/>
          <w:sz w:val="28"/>
          <w:szCs w:val="28"/>
        </w:rPr>
        <w:t xml:space="preserve">Законом Алтайского края </w:t>
      </w:r>
      <w:r w:rsidRPr="00CC3AB9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="004112FC">
        <w:rPr>
          <w:rFonts w:ascii="Times New Roman" w:hAnsi="Times New Roman" w:cs="Times New Roman"/>
          <w:color w:val="000000"/>
          <w:sz w:val="28"/>
          <w:szCs w:val="28"/>
        </w:rPr>
        <w:t>17</w:t>
      </w:r>
      <w:r w:rsidRPr="00CC3AB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112FC">
        <w:rPr>
          <w:rFonts w:ascii="Times New Roman" w:hAnsi="Times New Roman" w:cs="Times New Roman"/>
          <w:color w:val="000000"/>
          <w:sz w:val="28"/>
          <w:szCs w:val="28"/>
        </w:rPr>
        <w:t>03</w:t>
      </w:r>
      <w:r w:rsidRPr="00CC3AB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112FC">
        <w:rPr>
          <w:rFonts w:ascii="Times New Roman" w:hAnsi="Times New Roman" w:cs="Times New Roman"/>
          <w:color w:val="000000"/>
          <w:sz w:val="28"/>
          <w:szCs w:val="28"/>
        </w:rPr>
        <w:t>1998</w:t>
      </w:r>
      <w:r w:rsidRPr="00CC3AB9">
        <w:rPr>
          <w:rFonts w:ascii="Times New Roman" w:hAnsi="Times New Roman" w:cs="Times New Roman"/>
          <w:color w:val="000000"/>
          <w:sz w:val="28"/>
          <w:szCs w:val="28"/>
        </w:rPr>
        <w:t xml:space="preserve"> № 1</w:t>
      </w:r>
      <w:r w:rsidR="004112FC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CC3AB9">
        <w:rPr>
          <w:rFonts w:ascii="Times New Roman" w:hAnsi="Times New Roman" w:cs="Times New Roman"/>
          <w:color w:val="000000"/>
          <w:sz w:val="28"/>
          <w:szCs w:val="28"/>
        </w:rPr>
        <w:t>-З</w:t>
      </w:r>
      <w:r w:rsidR="004112FC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CC3AB9">
        <w:rPr>
          <w:rFonts w:ascii="Times New Roman" w:hAnsi="Times New Roman" w:cs="Times New Roman"/>
          <w:color w:val="000000"/>
          <w:sz w:val="28"/>
          <w:szCs w:val="28"/>
        </w:rPr>
        <w:t xml:space="preserve"> «О</w:t>
      </w:r>
      <w:r w:rsidR="004112FC">
        <w:rPr>
          <w:rFonts w:ascii="Times New Roman" w:hAnsi="Times New Roman" w:cs="Times New Roman"/>
          <w:color w:val="000000"/>
          <w:sz w:val="28"/>
          <w:szCs w:val="28"/>
        </w:rPr>
        <w:t xml:space="preserve"> защите населения и территорий Алтайского края от чрезвычайных ситуаций природного и техногенного характера</w:t>
      </w:r>
      <w:r w:rsidRPr="00CC3AB9">
        <w:rPr>
          <w:rFonts w:ascii="Times New Roman" w:hAnsi="Times New Roman" w:cs="Times New Roman"/>
          <w:color w:val="000000"/>
          <w:sz w:val="28"/>
          <w:szCs w:val="28"/>
        </w:rPr>
        <w:t xml:space="preserve">», </w:t>
      </w:r>
      <w:r w:rsidR="004112FC" w:rsidRPr="004112FC">
        <w:rPr>
          <w:rFonts w:ascii="Times New Roman" w:hAnsi="Times New Roman" w:cs="Times New Roman"/>
          <w:spacing w:val="-2"/>
          <w:sz w:val="28"/>
          <w:szCs w:val="28"/>
        </w:rPr>
        <w:t>распоряжением Правительства Алтайского края от 11.01.2019 № 1-</w:t>
      </w:r>
      <w:r w:rsidR="0048556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gramStart"/>
      <w:r w:rsidR="004112FC" w:rsidRPr="004112FC">
        <w:rPr>
          <w:rFonts w:ascii="Times New Roman" w:hAnsi="Times New Roman" w:cs="Times New Roman"/>
          <w:spacing w:val="-2"/>
          <w:sz w:val="28"/>
          <w:szCs w:val="28"/>
        </w:rPr>
        <w:t>р</w:t>
      </w:r>
      <w:proofErr w:type="gramEnd"/>
      <w:r w:rsidR="004112FC" w:rsidRPr="004112FC">
        <w:rPr>
          <w:rFonts w:ascii="Times New Roman" w:hAnsi="Times New Roman" w:cs="Times New Roman"/>
          <w:spacing w:val="-2"/>
          <w:sz w:val="28"/>
          <w:szCs w:val="28"/>
        </w:rPr>
        <w:t>,</w:t>
      </w:r>
      <w:r w:rsidR="004112FC" w:rsidRPr="004112F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112F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4112FC" w:rsidRPr="004112FC">
        <w:rPr>
          <w:rFonts w:ascii="Times New Roman" w:hAnsi="Times New Roman" w:cs="Times New Roman"/>
          <w:spacing w:val="-2"/>
          <w:sz w:val="28"/>
          <w:szCs w:val="28"/>
        </w:rPr>
        <w:t>в целях снижении риска возникнове</w:t>
      </w:r>
      <w:r w:rsidR="004112FC" w:rsidRPr="004112FC">
        <w:rPr>
          <w:rFonts w:ascii="Times New Roman" w:hAnsi="Times New Roman" w:cs="Times New Roman"/>
          <w:spacing w:val="-2"/>
          <w:sz w:val="28"/>
          <w:szCs w:val="28"/>
        </w:rPr>
        <w:softHyphen/>
        <w:t xml:space="preserve">ния чрезвычайных ситуаций и уменьшения возможного ущерба в </w:t>
      </w:r>
      <w:proofErr w:type="gramStart"/>
      <w:r w:rsidR="004112FC" w:rsidRPr="004112FC">
        <w:rPr>
          <w:rFonts w:ascii="Times New Roman" w:hAnsi="Times New Roman" w:cs="Times New Roman"/>
          <w:spacing w:val="-2"/>
          <w:sz w:val="28"/>
          <w:szCs w:val="28"/>
        </w:rPr>
        <w:t>случае</w:t>
      </w:r>
      <w:proofErr w:type="gramEnd"/>
      <w:r w:rsidR="004112FC" w:rsidRPr="004112FC">
        <w:rPr>
          <w:rFonts w:ascii="Times New Roman" w:hAnsi="Times New Roman" w:cs="Times New Roman"/>
          <w:spacing w:val="-2"/>
          <w:sz w:val="28"/>
          <w:szCs w:val="28"/>
        </w:rPr>
        <w:t xml:space="preserve"> их возникновения, обеспечения безопасности населения, устойчивого функцио</w:t>
      </w:r>
      <w:r w:rsidR="004112FC" w:rsidRPr="004112FC">
        <w:rPr>
          <w:rFonts w:ascii="Times New Roman" w:hAnsi="Times New Roman" w:cs="Times New Roman"/>
          <w:spacing w:val="-2"/>
          <w:sz w:val="28"/>
          <w:szCs w:val="28"/>
        </w:rPr>
        <w:softHyphen/>
        <w:t xml:space="preserve">нирования объектов экономики </w:t>
      </w:r>
      <w:r w:rsidR="004112FC">
        <w:rPr>
          <w:rFonts w:ascii="Times New Roman" w:hAnsi="Times New Roman" w:cs="Times New Roman"/>
          <w:spacing w:val="-2"/>
          <w:sz w:val="28"/>
          <w:szCs w:val="28"/>
        </w:rPr>
        <w:t>Краснощековского</w:t>
      </w:r>
      <w:r w:rsidR="004112FC" w:rsidRPr="004112FC">
        <w:rPr>
          <w:rFonts w:ascii="Times New Roman" w:hAnsi="Times New Roman" w:cs="Times New Roman"/>
          <w:spacing w:val="-2"/>
          <w:sz w:val="28"/>
          <w:szCs w:val="28"/>
        </w:rPr>
        <w:t xml:space="preserve"> района в период весенне-летнего половодья 2019 года</w:t>
      </w:r>
      <w:r w:rsidR="00CC3AB9" w:rsidRPr="004112F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:</w:t>
      </w:r>
    </w:p>
    <w:p w:rsidR="004112FC" w:rsidRPr="004112FC" w:rsidRDefault="004112FC" w:rsidP="004112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4112F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1. </w:t>
      </w:r>
      <w:r w:rsidRPr="004112F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Утвердить План мероприятий по подготовке к прохождению весенне-летнего </w:t>
      </w:r>
      <w:proofErr w:type="spellStart"/>
      <w:r w:rsidRPr="004112F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паводкоопасного</w:t>
      </w:r>
      <w:proofErr w:type="spellEnd"/>
      <w:r w:rsidRPr="004112F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периода 2019 года (далее - План) (приложение 1).</w:t>
      </w:r>
    </w:p>
    <w:p w:rsidR="004112FC" w:rsidRPr="004112FC" w:rsidRDefault="004112FC" w:rsidP="004112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4112F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2. Рекомендовать руководителям органов местного самоуправления, служб и организаций района всех форм собственности обеспечить исполнение мероприятий Плана в части касающейся в установленные сроки.</w:t>
      </w:r>
    </w:p>
    <w:p w:rsidR="004112FC" w:rsidRPr="004112FC" w:rsidRDefault="004112FC" w:rsidP="004112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4112FC">
        <w:rPr>
          <w:rFonts w:ascii="Times New Roman" w:hAnsi="Times New Roman" w:cs="Times New Roman"/>
          <w:color w:val="000000"/>
          <w:spacing w:val="-2"/>
          <w:sz w:val="28"/>
          <w:szCs w:val="28"/>
        </w:rPr>
        <w:t>3. Опубликовать настоящее распоряжение на официальном сайте Администрации Краснощековского  района Алтайского края.</w:t>
      </w:r>
    </w:p>
    <w:p w:rsidR="001D64B8" w:rsidRPr="004112FC" w:rsidRDefault="004112FC" w:rsidP="00CC3A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4112F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4. </w:t>
      </w:r>
      <w:proofErr w:type="gramStart"/>
      <w:r w:rsidR="001D64B8" w:rsidRPr="004112F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Контроль </w:t>
      </w:r>
      <w:r w:rsidR="00CC3AB9" w:rsidRPr="004112F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за</w:t>
      </w:r>
      <w:proofErr w:type="gramEnd"/>
      <w:r w:rsidR="00CC3AB9" w:rsidRPr="004112F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1D64B8" w:rsidRPr="004112F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исполнени</w:t>
      </w:r>
      <w:r w:rsidR="00CC3AB9" w:rsidRPr="004112F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ем</w:t>
      </w:r>
      <w:r w:rsidR="001D64B8" w:rsidRPr="004112F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настоящего постановления </w:t>
      </w:r>
      <w:r w:rsidR="00CC3AB9" w:rsidRPr="004112F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оставляю за собой</w:t>
      </w:r>
      <w:r w:rsidR="001D64B8" w:rsidRPr="004112F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.</w:t>
      </w:r>
    </w:p>
    <w:p w:rsidR="001D64B8" w:rsidRPr="004112FC" w:rsidRDefault="001D64B8" w:rsidP="00CC3AB9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CC3AB9" w:rsidRDefault="00CC3AB9" w:rsidP="00CC3A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3AB9" w:rsidRDefault="00CC3AB9" w:rsidP="00CC3A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3AB9" w:rsidRPr="00CC3AB9" w:rsidRDefault="00CC3AB9" w:rsidP="00CC3A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3AB9"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                        </w:t>
      </w:r>
      <w:r w:rsidR="00D0347F">
        <w:rPr>
          <w:rFonts w:ascii="Times New Roman" w:hAnsi="Times New Roman" w:cs="Times New Roman"/>
          <w:sz w:val="28"/>
          <w:szCs w:val="28"/>
        </w:rPr>
        <w:t xml:space="preserve">        </w:t>
      </w:r>
      <w:r w:rsidRPr="00CC3AB9">
        <w:rPr>
          <w:rFonts w:ascii="Times New Roman" w:hAnsi="Times New Roman" w:cs="Times New Roman"/>
          <w:sz w:val="28"/>
          <w:szCs w:val="28"/>
        </w:rPr>
        <w:t xml:space="preserve">     А.Ю. Бобрышев</w:t>
      </w:r>
    </w:p>
    <w:p w:rsidR="001D64B8" w:rsidRPr="00CC3AB9" w:rsidRDefault="001D64B8" w:rsidP="00CC3A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1D64B8" w:rsidRPr="00CC3AB9" w:rsidRDefault="001D64B8" w:rsidP="00CC3A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1D64B8" w:rsidRPr="00CC3AB9" w:rsidRDefault="001D64B8" w:rsidP="00CC3A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1D64B8" w:rsidRPr="00CC3AB9" w:rsidRDefault="001D64B8" w:rsidP="00CC3A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1D64B8" w:rsidRPr="00CC3AB9" w:rsidRDefault="001D64B8" w:rsidP="00CC3A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1D64B8" w:rsidRPr="00CC3AB9" w:rsidRDefault="001D64B8" w:rsidP="00CC3A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1D64B8" w:rsidRPr="00CC3AB9" w:rsidRDefault="001D64B8" w:rsidP="00CC3A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1D64B8" w:rsidRPr="00CC3AB9" w:rsidRDefault="001D64B8" w:rsidP="00CC3A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1D64B8" w:rsidRPr="00CC3AB9" w:rsidRDefault="001D64B8" w:rsidP="00CC3A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1D64B8" w:rsidRDefault="001D64B8" w:rsidP="00CC3A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8C1E17" w:rsidRDefault="008C1E17" w:rsidP="00CC3A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8C1E17" w:rsidRDefault="008C1E17" w:rsidP="00CC3A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8C1E17" w:rsidRDefault="008C1E17" w:rsidP="00CC3A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8C1E17" w:rsidRDefault="008C1E17" w:rsidP="00CC3A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571942" w:rsidRDefault="00571942" w:rsidP="0057194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571942" w:rsidRDefault="00571942" w:rsidP="0057194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lastRenderedPageBreak/>
        <w:t>ПРИЛОЖЕНИЕ 1</w:t>
      </w:r>
    </w:p>
    <w:p w:rsidR="00571942" w:rsidRDefault="00571942" w:rsidP="0057194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к распоряжению</w:t>
      </w:r>
    </w:p>
    <w:p w:rsidR="00571942" w:rsidRDefault="00571942" w:rsidP="0057194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Администрации района</w:t>
      </w:r>
    </w:p>
    <w:p w:rsidR="00571942" w:rsidRDefault="00571942" w:rsidP="0057194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от </w:t>
      </w:r>
      <w:r w:rsidR="00985E7A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04.02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.2019  №</w:t>
      </w:r>
      <w:r w:rsidR="00985E7A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84</w:t>
      </w:r>
    </w:p>
    <w:p w:rsidR="00571942" w:rsidRDefault="00571942" w:rsidP="0057194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</w:p>
    <w:p w:rsidR="00571942" w:rsidRDefault="00571942" w:rsidP="0057194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</w:p>
    <w:p w:rsidR="00571942" w:rsidRDefault="00571942" w:rsidP="00571942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ПЛАН</w:t>
      </w:r>
    </w:p>
    <w:p w:rsidR="00571942" w:rsidRDefault="00571942" w:rsidP="005719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мероприятий по подготовке к прохождению </w:t>
      </w:r>
      <w:proofErr w:type="gramStart"/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весенне-летнего</w:t>
      </w:r>
      <w:proofErr w:type="gramEnd"/>
    </w:p>
    <w:p w:rsidR="00571942" w:rsidRDefault="00571942" w:rsidP="005719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паводкоопасного</w:t>
      </w:r>
      <w:proofErr w:type="spellEnd"/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периода 2019 года </w:t>
      </w:r>
    </w:p>
    <w:tbl>
      <w:tblPr>
        <w:tblW w:w="10337" w:type="dxa"/>
        <w:tblInd w:w="-137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8"/>
        <w:gridCol w:w="4961"/>
        <w:gridCol w:w="1417"/>
        <w:gridCol w:w="3391"/>
      </w:tblGrid>
      <w:tr w:rsidR="00571942" w:rsidRPr="0010690C" w:rsidTr="00571942">
        <w:trPr>
          <w:trHeight w:hRule="exact" w:val="6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№</w:t>
            </w:r>
          </w:p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proofErr w:type="spellStart"/>
            <w:proofErr w:type="gram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</w:t>
            </w:r>
            <w:proofErr w:type="spellEnd"/>
            <w:proofErr w:type="gram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/</w:t>
            </w:r>
            <w:proofErr w:type="spell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ind w:right="13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Срок исполнения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tabs>
                <w:tab w:val="left" w:pos="3538"/>
              </w:tabs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Исполнители</w:t>
            </w:r>
          </w:p>
        </w:tc>
      </w:tr>
      <w:tr w:rsidR="00571942" w:rsidRPr="0010690C" w:rsidTr="00571942">
        <w:trPr>
          <w:trHeight w:hRule="exact" w:val="141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Уточнение состава сил и средств, привлекаемых для выполнения противопаводковых мероприятий, проведения спасательных, аварийно-восстановительных и неотложных работ.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559AB" w:rsidRDefault="007559AB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 01.03.2019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1942" w:rsidRDefault="00571942" w:rsidP="00571942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571942" w:rsidRPr="0010690C" w:rsidRDefault="00571942" w:rsidP="00571942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уководители привлекаемых организаций.</w:t>
            </w:r>
          </w:p>
        </w:tc>
      </w:tr>
      <w:tr w:rsidR="00571942" w:rsidRPr="0010690C" w:rsidTr="00571942">
        <w:trPr>
          <w:trHeight w:hRule="exact" w:val="11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Проверка готовности сил и средств, предназначенных для ликвидации чрезвычайных ситуаций, связанных с весенне-летним половодьем.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559AB" w:rsidRDefault="007559AB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01.03.2019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1942" w:rsidRDefault="00571942" w:rsidP="00571942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  <w:p w:rsidR="00571942" w:rsidRPr="0010690C" w:rsidRDefault="00571942" w:rsidP="00571942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района.</w:t>
            </w:r>
          </w:p>
        </w:tc>
      </w:tr>
      <w:tr w:rsidR="00571942" w:rsidRPr="0010690C" w:rsidTr="00571942">
        <w:trPr>
          <w:trHeight w:hRule="exact" w:val="17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3.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Уточнение и подготовка мест на случай проведения эвакуации населения и материальных ценностей из затапливаемых территорий. Определение порядка эвакуации населения, создание условий для временного проживания эвакуированного населения.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559AB" w:rsidRDefault="007559AB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01.03.2019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1942" w:rsidRDefault="00571942" w:rsidP="00571942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571942" w:rsidRPr="0010690C" w:rsidRDefault="00571942" w:rsidP="00571942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Э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вакуационная комиссия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Краснощековского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района.</w:t>
            </w:r>
          </w:p>
        </w:tc>
      </w:tr>
      <w:tr w:rsidR="00571942" w:rsidRPr="0010690C" w:rsidTr="006B26F1">
        <w:trPr>
          <w:trHeight w:hRule="exact" w:val="19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4.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Проверка и поддержание готовности сре</w:t>
            </w:r>
            <w:proofErr w:type="gram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дств св</w:t>
            </w:r>
            <w:proofErr w:type="gram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язи и систем оповещения об угрозе или возникновении чрезвычайной ситуации.</w:t>
            </w:r>
          </w:p>
          <w:p w:rsidR="00571942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571942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571942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571942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571942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571942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571942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571942" w:rsidRPr="0010690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559AB" w:rsidRDefault="007559AB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постоянно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1942" w:rsidRDefault="00571942" w:rsidP="00571942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571942" w:rsidRPr="00571942" w:rsidRDefault="00571942" w:rsidP="00571942">
            <w:pPr>
              <w:spacing w:after="0" w:line="240" w:lineRule="auto"/>
              <w:ind w:right="136"/>
              <w:jc w:val="center"/>
              <w:rPr>
                <w:sz w:val="24"/>
                <w:szCs w:val="24"/>
              </w:rPr>
            </w:pPr>
            <w:r w:rsidRPr="00571942">
              <w:rPr>
                <w:rFonts w:ascii="Times New Roman" w:eastAsia="Times New Roman" w:hAnsi="Times New Roman" w:cs="Times New Roman"/>
                <w:sz w:val="24"/>
                <w:szCs w:val="24"/>
              </w:rPr>
              <w:t>ЛТЦ «Краснощёковский район» Межрайонный</w:t>
            </w:r>
            <w:r w:rsidRPr="00571942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r w:rsidRPr="005719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 </w:t>
            </w:r>
          </w:p>
          <w:p w:rsidR="00571942" w:rsidRDefault="00571942" w:rsidP="00FD70B1">
            <w:pPr>
              <w:spacing w:after="0" w:line="240" w:lineRule="auto"/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942">
              <w:rPr>
                <w:rFonts w:ascii="Times New Roman" w:hAnsi="Times New Roman" w:cs="Times New Roman"/>
                <w:sz w:val="24"/>
                <w:szCs w:val="24"/>
              </w:rPr>
              <w:t>ТЭТ г. Алейск Алтайский филиал ПАО «</w:t>
            </w:r>
            <w:proofErr w:type="spellStart"/>
            <w:r w:rsidRPr="00571942">
              <w:rPr>
                <w:rFonts w:ascii="Times New Roman" w:hAnsi="Times New Roman" w:cs="Times New Roman"/>
                <w:sz w:val="24"/>
                <w:szCs w:val="24"/>
              </w:rPr>
              <w:t>Ростелеком</w:t>
            </w:r>
            <w:proofErr w:type="spellEnd"/>
            <w:r w:rsidRPr="0057194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26F1" w:rsidRPr="0010690C" w:rsidRDefault="006B26F1" w:rsidP="00FD70B1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571942" w:rsidRPr="0010690C" w:rsidTr="005B5C3B">
        <w:trPr>
          <w:trHeight w:hRule="exact" w:val="39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5.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B5C3B" w:rsidRDefault="005B5C3B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571942" w:rsidRPr="0010690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необходимых работ по герметизации скважин, водозаборов и отведение от них паводковых вод, создание запасов химических реактивов. Проведение ревизии запорной арматуры с целью исключения попадания внешних вод в водопроводные сети.</w:t>
            </w:r>
          </w:p>
          <w:p w:rsidR="005B5C3B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мероприятий по обеспечению сохранности жилого фонда, инженерно-технических коммуникаций при затоплении паводковыми водами, безаварийной работы</w:t>
            </w:r>
            <w:r w:rsidR="005B5C3B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объектов жилищно-коммунального хозяйства в период ледохода и весеннего половодья.</w:t>
            </w:r>
          </w:p>
          <w:p w:rsidR="005B5C3B" w:rsidRDefault="005B5C3B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5B5C3B" w:rsidRDefault="005B5C3B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5B5C3B" w:rsidRDefault="005B5C3B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5B5C3B" w:rsidRDefault="005B5C3B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571942" w:rsidRPr="0010690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объектов ЖКХ и жизнеобеспечения населения.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B5C3B" w:rsidRDefault="005B5C3B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01.04.2019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559AB" w:rsidRDefault="007559AB" w:rsidP="007559AB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7559AB" w:rsidRDefault="007559AB" w:rsidP="00AA088F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по ЖКХ и оперативным вопросам</w:t>
            </w:r>
            <w:r w:rsidR="00571942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571942" w:rsidRPr="0010690C" w:rsidRDefault="007559AB" w:rsidP="00AA088F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МУП «Краснощековские </w:t>
            </w:r>
            <w:r w:rsidR="00AA088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водопроводные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="00AA088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сети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</w:p>
        </w:tc>
      </w:tr>
      <w:tr w:rsidR="00571942" w:rsidRPr="0010690C" w:rsidTr="006B26F1">
        <w:trPr>
          <w:trHeight w:hRule="exact" w:val="28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6.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Принятие мер по предотвращению попадания удобрений в реки и водоемы района. Обеспечение защиты и эвакуации сельскохозяйственных животных. Соблюдение норм содержания скотомогильников в зонах подтопления.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течение периода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088F" w:rsidRDefault="00571942" w:rsidP="00AA088F">
            <w:pPr>
              <w:spacing w:after="0" w:line="240" w:lineRule="auto"/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</w:t>
            </w:r>
            <w:r w:rsidR="00AA088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по имущественным отношениям и экономическому развитию</w:t>
            </w:r>
          </w:p>
          <w:p w:rsidR="00AA088F" w:rsidRDefault="00AA088F" w:rsidP="00AA088F">
            <w:pPr>
              <w:spacing w:after="0" w:line="240" w:lineRule="auto"/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="00571942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6B26F1" w:rsidRDefault="00571942" w:rsidP="00AA088F">
            <w:pPr>
              <w:spacing w:after="0" w:line="240" w:lineRule="auto"/>
              <w:ind w:left="142"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КГБУ УВ по </w:t>
            </w:r>
            <w:r w:rsidR="00AA088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Краснощековскому району</w:t>
            </w:r>
          </w:p>
          <w:p w:rsidR="00AA088F" w:rsidRDefault="006B26F1" w:rsidP="00AA088F">
            <w:pPr>
              <w:spacing w:after="0" w:line="240" w:lineRule="auto"/>
              <w:ind w:left="142"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="00AA088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6B26F1" w:rsidRDefault="00AA088F" w:rsidP="00AA088F">
            <w:pPr>
              <w:spacing w:after="0" w:line="240" w:lineRule="auto"/>
              <w:ind w:left="142"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</w:t>
            </w:r>
            <w:r w:rsidR="00571942"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</w:p>
          <w:p w:rsidR="00571942" w:rsidRPr="0010690C" w:rsidRDefault="006B26F1" w:rsidP="00AA088F">
            <w:pPr>
              <w:spacing w:after="0" w:line="240" w:lineRule="auto"/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571942" w:rsidRPr="0010690C" w:rsidTr="00AA088F">
        <w:trPr>
          <w:trHeight w:hRule="exact" w:val="14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7.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Обеспечение постоянного </w:t>
            </w:r>
            <w:proofErr w:type="gram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контроля за</w:t>
            </w:r>
            <w:proofErr w:type="gram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выполнением санитарно-противоэпидемических мероприятий в соответствии с действующим законодательством.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течение периода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088F" w:rsidRDefault="00571942" w:rsidP="00AA088F">
            <w:pPr>
              <w:spacing w:after="0" w:line="240" w:lineRule="auto"/>
              <w:ind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ТО Управлени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я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Роспотребнадзора</w:t>
            </w:r>
            <w:proofErr w:type="spellEnd"/>
            <w:r w:rsidR="00AA088F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AA088F" w:rsidRDefault="00571942" w:rsidP="00AA088F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КГБУЗ </w:t>
            </w:r>
          </w:p>
          <w:p w:rsidR="008A38D0" w:rsidRDefault="00571942" w:rsidP="00AA088F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AA088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Краснощековская ЦРБ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</w:p>
          <w:p w:rsidR="00571942" w:rsidRPr="0010690C" w:rsidRDefault="008A38D0" w:rsidP="00AA088F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="00571942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</w:tr>
      <w:tr w:rsidR="00571942" w:rsidRPr="0010690C" w:rsidTr="008A38D0">
        <w:trPr>
          <w:trHeight w:hRule="exact" w:val="15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8.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Определение мест размещения пунктов контроля и наблюдения за изменением уровня воды на подтапливаемых территориях.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01.04.2019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1942" w:rsidRDefault="00571942" w:rsidP="008A38D0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</w:p>
          <w:p w:rsidR="008A38D0" w:rsidRPr="001A05FC" w:rsidRDefault="008A38D0" w:rsidP="008A38D0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8A38D0">
              <w:rPr>
                <w:rFonts w:ascii="Times New Roman" w:eastAsia="Times New Roman" w:hAnsi="Times New Roman" w:cs="Times New Roman"/>
                <w:sz w:val="24"/>
                <w:szCs w:val="24"/>
              </w:rPr>
              <w:t>69  ПСЧ ФПС ГПС ФГКУ «16 отряд ФПС по Алтайскому краю»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571942" w:rsidRPr="0010690C" w:rsidTr="006B26F1">
        <w:trPr>
          <w:trHeight w:hRule="exact" w:val="19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9.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Организация создания необходимых запасов продовольствия, предметов первой необходимости, вещевого имущества и ГСМ в торговых объектах района и пунктах временного размещения населения.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01.04.2019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088F" w:rsidRDefault="00AA088F" w:rsidP="00AA088F">
            <w:pPr>
              <w:spacing w:after="0" w:line="240" w:lineRule="auto"/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по имущественным отношениям и экономическому развитию</w:t>
            </w:r>
          </w:p>
          <w:p w:rsidR="006B26F1" w:rsidRDefault="00AA088F" w:rsidP="00AA088F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  <w:r w:rsidR="005719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="00571942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</w:t>
            </w:r>
            <w:proofErr w:type="gramStart"/>
            <w:r w:rsidR="00571942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в</w:t>
            </w:r>
            <w:r w:rsidR="006B26F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6B26F1">
              <w:rPr>
                <w:rFonts w:ascii="Times New Roman" w:hAnsi="Times New Roman" w:cs="Times New Roman"/>
                <w:sz w:val="24"/>
                <w:szCs w:val="24"/>
              </w:rPr>
              <w:t>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571942" w:rsidRPr="0010690C" w:rsidRDefault="00571942" w:rsidP="00AA088F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="00AA088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Н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ачальники ПВР.</w:t>
            </w:r>
          </w:p>
        </w:tc>
      </w:tr>
      <w:tr w:rsidR="00571942" w:rsidRPr="0010690C" w:rsidTr="006B26F1">
        <w:trPr>
          <w:trHeight w:hRule="exact" w:val="60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10.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CE002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Выполнение комплекса необходимых мероприятий по предупреждению чрезвычайных ситуаций, в том числе:</w:t>
            </w:r>
          </w:p>
          <w:p w:rsidR="00571942" w:rsidRPr="00CE002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скола льда у опор мостов, плотин, водос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ливов и ледорезов;</w:t>
            </w:r>
          </w:p>
          <w:p w:rsidR="00571942" w:rsidRPr="00CE002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очистка водопропускных труб под дорогами; проверка линий электроснабжения и связи, попада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ющих в зону возможного подтопления (затопления), принятие мер по обеспечению их ремонта и дополни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тельного укрепления;</w:t>
            </w:r>
          </w:p>
          <w:p w:rsidR="00571942" w:rsidRPr="00CE002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обеспечение пропускной способности дорог, мостов и мостовых переходов в период весенне-летнего по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ловодья;</w:t>
            </w:r>
          </w:p>
          <w:p w:rsidR="00571942" w:rsidRPr="00CE002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создание необходимого запаса </w:t>
            </w:r>
            <w:proofErr w:type="spellStart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материально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технических</w:t>
            </w:r>
            <w:proofErr w:type="spellEnd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сре</w:t>
            </w:r>
            <w:proofErr w:type="gramStart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дств дл</w:t>
            </w:r>
            <w:proofErr w:type="gramEnd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я предупреждения и ликвида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ции возможных аварий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  <w:p w:rsidR="00571942" w:rsidRPr="0010690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01.04.2019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088F" w:rsidRDefault="00AA088F" w:rsidP="00AA088F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 Отдел по ЖКХ и оперативным вопросам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E7688F" w:rsidRDefault="00AA088F" w:rsidP="00E7688F">
            <w:pPr>
              <w:spacing w:after="0" w:line="240" w:lineRule="auto"/>
              <w:ind w:left="142"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Краснощековский</w:t>
            </w:r>
            <w:r w:rsidR="00571942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филиал ГУП ДХ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="00571942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АК «Южное ДСУ»</w:t>
            </w:r>
            <w:r w:rsidR="006B26F1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="006B26F1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="00E7688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  <w:r w:rsidR="00571942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="00E7688F"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</w:t>
            </w:r>
            <w:r w:rsidR="00E7688F" w:rsidRPr="00E7688F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="00E7688F"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</w:t>
            </w:r>
            <w:r w:rsidR="00E7688F" w:rsidRPr="00E7688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7688F"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филиала </w:t>
            </w:r>
            <w:proofErr w:type="spellStart"/>
            <w:r w:rsidR="00E7688F"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Змеиногорских</w:t>
            </w:r>
            <w:proofErr w:type="spellEnd"/>
            <w:r w:rsidR="00E7688F"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МЭС АО СК «</w:t>
            </w:r>
            <w:proofErr w:type="spellStart"/>
            <w:r w:rsidR="00E7688F"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Алтайкрайэнерго</w:t>
            </w:r>
            <w:proofErr w:type="spellEnd"/>
            <w:r w:rsidR="00E7688F"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6B26F1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="00E7688F" w:rsidRPr="00E768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7688F" w:rsidRDefault="00E7688F" w:rsidP="00E7688F">
            <w:pPr>
              <w:autoSpaceDN w:val="0"/>
              <w:adjustRightInd w:val="0"/>
              <w:spacing w:after="0" w:line="240" w:lineRule="auto"/>
              <w:ind w:left="142" w:right="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ПАО МРСК Сибири филиал  «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Алтайэнерго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»  ЗЭС</w:t>
            </w:r>
            <w:r w:rsidR="006B26F1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B0028B">
              <w:rPr>
                <w:rFonts w:ascii="Calibri" w:eastAsia="Times New Roman" w:hAnsi="Calibri" w:cs="Times New Roman"/>
                <w:sz w:val="28"/>
                <w:szCs w:val="28"/>
              </w:rPr>
              <w:t>;</w:t>
            </w:r>
          </w:p>
          <w:p w:rsidR="00571942" w:rsidRDefault="00571942" w:rsidP="00E7688F">
            <w:pPr>
              <w:spacing w:after="0" w:line="240" w:lineRule="auto"/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="00E7688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  <w:r w:rsidR="006B26F1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="006B26F1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  <w:p w:rsidR="006B26F1" w:rsidRPr="00571942" w:rsidRDefault="006B26F1" w:rsidP="006B26F1">
            <w:pPr>
              <w:spacing w:after="0" w:line="240" w:lineRule="auto"/>
              <w:ind w:right="136"/>
              <w:jc w:val="center"/>
              <w:rPr>
                <w:sz w:val="24"/>
                <w:szCs w:val="24"/>
              </w:rPr>
            </w:pPr>
            <w:r w:rsidRPr="00571942">
              <w:rPr>
                <w:rFonts w:ascii="Times New Roman" w:eastAsia="Times New Roman" w:hAnsi="Times New Roman" w:cs="Times New Roman"/>
                <w:sz w:val="24"/>
                <w:szCs w:val="24"/>
              </w:rPr>
              <w:t>ЛТЦ «Краснощёковский район» Межрайонный</w:t>
            </w:r>
            <w:r w:rsidRPr="00571942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r w:rsidRPr="005719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 </w:t>
            </w:r>
          </w:p>
          <w:p w:rsidR="006B26F1" w:rsidRDefault="006B26F1" w:rsidP="006B26F1">
            <w:pPr>
              <w:spacing w:after="0" w:line="240" w:lineRule="auto"/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942">
              <w:rPr>
                <w:rFonts w:ascii="Times New Roman" w:hAnsi="Times New Roman" w:cs="Times New Roman"/>
                <w:sz w:val="24"/>
                <w:szCs w:val="24"/>
              </w:rPr>
              <w:t>ТЭТ г. Алейск Алтайский филиал ПАО «</w:t>
            </w:r>
            <w:proofErr w:type="spellStart"/>
            <w:r w:rsidRPr="00571942">
              <w:rPr>
                <w:rFonts w:ascii="Times New Roman" w:hAnsi="Times New Roman" w:cs="Times New Roman"/>
                <w:sz w:val="24"/>
                <w:szCs w:val="24"/>
              </w:rPr>
              <w:t>Ростелеком</w:t>
            </w:r>
            <w:proofErr w:type="spellEnd"/>
            <w:r w:rsidRPr="0057194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26F1" w:rsidRPr="0010690C" w:rsidRDefault="006B26F1" w:rsidP="006B26F1">
            <w:pPr>
              <w:spacing w:after="0" w:line="240" w:lineRule="auto"/>
              <w:ind w:left="142"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6B26F1" w:rsidRPr="0010690C" w:rsidTr="006B26F1">
        <w:trPr>
          <w:trHeight w:hRule="exact" w:val="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B26F1" w:rsidRPr="0010690C" w:rsidRDefault="006B26F1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B26F1" w:rsidRPr="00CE002C" w:rsidRDefault="006B26F1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B26F1" w:rsidRPr="0010690C" w:rsidRDefault="006B26F1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6B26F1" w:rsidRDefault="006B26F1" w:rsidP="006B26F1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</w:tr>
      <w:tr w:rsidR="00571942" w:rsidRPr="0010690C" w:rsidTr="008A38D0">
        <w:trPr>
          <w:trHeight w:hRule="exact" w:val="22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571942" w:rsidRPr="0010690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Организация постоянного информирования и проведение разъяснительной работы с населением по вопросам соблюдения правил поведения и мер безопасности в период весенне-летнего половодья, целесообразности страхования имущества от возможных чрезвычайных ситуаций.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постоянно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E7688F" w:rsidRDefault="00571942" w:rsidP="00E7688F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  <w:p w:rsidR="008A38D0" w:rsidRDefault="00571942" w:rsidP="00E7688F">
            <w:pPr>
              <w:spacing w:after="0" w:line="240" w:lineRule="auto"/>
              <w:ind w:left="142" w:right="136" w:hanging="142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</w:t>
            </w:r>
            <w:r w:rsidR="00E7688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="00E7688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  <w:r w:rsidR="00E7688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="00E7688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      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редакция газеты «</w:t>
            </w:r>
            <w:r w:rsidR="00E7688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Районный вестник»</w:t>
            </w:r>
            <w:r w:rsidR="008A38D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571942" w:rsidRPr="0010690C" w:rsidRDefault="008A38D0" w:rsidP="00E7688F">
            <w:pPr>
              <w:spacing w:after="0" w:line="240" w:lineRule="auto"/>
              <w:ind w:left="142" w:right="136" w:hanging="142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8A38D0">
              <w:rPr>
                <w:rFonts w:ascii="Times New Roman" w:eastAsia="Times New Roman" w:hAnsi="Times New Roman" w:cs="Times New Roman"/>
                <w:sz w:val="24"/>
                <w:szCs w:val="24"/>
              </w:rPr>
              <w:t>69  ПСЧ ФПС ГПС ФГКУ «16 отряд ФПС по Алтайскому краю»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="00571942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</w:tr>
      <w:tr w:rsidR="00571942" w:rsidRPr="0010690C" w:rsidTr="006B26F1">
        <w:trPr>
          <w:trHeight w:hRule="exact" w:val="15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Учет населения,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проживающего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в зон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возможного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под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топления.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571942" w:rsidRPr="0010690C" w:rsidRDefault="00E7688F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  <w:r w:rsidR="00571942"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5.02.201</w:t>
            </w:r>
            <w:r w:rsidR="0057194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9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7688F" w:rsidRDefault="00571942" w:rsidP="00E7688F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 Администрации района</w:t>
            </w:r>
            <w:r w:rsidR="00E7688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6B26F1" w:rsidRDefault="00571942" w:rsidP="00E7688F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="00E7688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</w:p>
          <w:p w:rsidR="00E7688F" w:rsidRDefault="006B26F1" w:rsidP="00E7688F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="00E7688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571942" w:rsidRPr="0010690C" w:rsidRDefault="00E7688F" w:rsidP="00E7688F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Эвакокомиссия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</w:t>
            </w:r>
            <w:r w:rsidR="005719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</w:tr>
      <w:tr w:rsidR="00E7688F" w:rsidRPr="0010690C" w:rsidTr="00E7688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7688F" w:rsidRPr="0010690C" w:rsidRDefault="00E7688F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7688F" w:rsidRPr="0010690C" w:rsidRDefault="00E7688F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7688F" w:rsidRPr="0010690C" w:rsidRDefault="00E7688F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E7688F" w:rsidRPr="0010690C" w:rsidRDefault="00E7688F" w:rsidP="00E7688F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</w:tr>
      <w:tr w:rsidR="00571942" w:rsidRPr="0010690C" w:rsidTr="008A38D0">
        <w:trPr>
          <w:trHeight w:hRule="exact" w:val="25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13.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571942" w:rsidRPr="0010690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Учет сельскохозяйственных животных, попадающих в зону возможного затопления.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15.03.2019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8A38D0" w:rsidRDefault="008A38D0" w:rsidP="008A38D0">
            <w:pPr>
              <w:spacing w:after="0" w:line="240" w:lineRule="auto"/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по имущественным отношениям и экономическому развитию</w:t>
            </w:r>
          </w:p>
          <w:p w:rsidR="006B26F1" w:rsidRDefault="008A38D0" w:rsidP="008A38D0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</w:p>
          <w:p w:rsidR="006B26F1" w:rsidRDefault="006B26F1" w:rsidP="008A38D0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="008A38D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8A38D0" w:rsidRDefault="00571942" w:rsidP="008A38D0">
            <w:pPr>
              <w:spacing w:after="0" w:line="240" w:lineRule="auto"/>
              <w:ind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КГБУ</w:t>
            </w:r>
          </w:p>
          <w:p w:rsidR="00571942" w:rsidRPr="0010690C" w:rsidRDefault="00571942" w:rsidP="008A38D0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«УВ по </w:t>
            </w:r>
            <w:r w:rsidR="008A38D0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кому району»</w:t>
            </w:r>
            <w:r w:rsidR="006B26F1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="006B26F1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571942" w:rsidRPr="0010690C" w:rsidTr="006B26F1">
        <w:trPr>
          <w:trHeight w:hRule="exact" w:val="16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14.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571942" w:rsidRPr="0010690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Организация работы бригад скорой медицинской помощи, создание необходимого запаса медикаментов и </w:t>
            </w:r>
            <w:proofErr w:type="spell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койкомест</w:t>
            </w:r>
            <w:proofErr w:type="spell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на паводковый период.</w:t>
            </w:r>
            <w:r w:rsidR="008A38D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Учет </w:t>
            </w:r>
            <w:proofErr w:type="spellStart"/>
            <w:r w:rsidR="008A38D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маломобильного</w:t>
            </w:r>
            <w:proofErr w:type="spellEnd"/>
            <w:r w:rsidR="008A38D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населения и детей до 1года.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01.04.2019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571942" w:rsidRDefault="00571942" w:rsidP="008A38D0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КГБУЗ «</w:t>
            </w:r>
            <w:r w:rsidR="008A38D0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</w:t>
            </w:r>
            <w:r w:rsidR="008A38D0"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 w:rsidR="008A38D0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ая</w:t>
            </w:r>
            <w:r w:rsidR="008A38D0"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ЦРБ»</w:t>
            </w:r>
            <w:r w:rsidR="006B26F1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="006B26F1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="008A38D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8A38D0" w:rsidRDefault="008A38D0" w:rsidP="008A38D0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социальной защиты населения по Краснощековскому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Курьинскому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районам</w:t>
            </w:r>
          </w:p>
          <w:p w:rsidR="006B26F1" w:rsidRDefault="006B26F1" w:rsidP="008A38D0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6B26F1" w:rsidRDefault="006B26F1" w:rsidP="008A38D0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6B26F1" w:rsidRPr="0010690C" w:rsidRDefault="006B26F1" w:rsidP="008A38D0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</w:tr>
      <w:tr w:rsidR="00571942" w:rsidRPr="0010690C" w:rsidTr="006B26F1">
        <w:trPr>
          <w:trHeight w:hRule="exact" w:val="16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15.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комплексной тренировки с ОМС и службами РЗ ТП РСЧС по взаимодействию при возникновении чрезвычайной ситуации, вызванной наводнением.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30.03.2019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A38D0" w:rsidRDefault="00571942" w:rsidP="008A38D0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  <w:r w:rsidR="008A38D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6B26F1" w:rsidRDefault="00571942" w:rsidP="008A38D0">
            <w:pPr>
              <w:spacing w:after="0" w:line="240" w:lineRule="auto"/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="008A38D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</w:p>
          <w:p w:rsidR="006B26F1" w:rsidRDefault="006B26F1" w:rsidP="008A38D0">
            <w:pPr>
              <w:spacing w:after="0" w:line="240" w:lineRule="auto"/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="008A38D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571942" w:rsidRPr="0010690C" w:rsidRDefault="00571942" w:rsidP="008A38D0">
            <w:pPr>
              <w:spacing w:after="0" w:line="240" w:lineRule="auto"/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="008A38D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  С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лужбы и организации района.</w:t>
            </w:r>
          </w:p>
        </w:tc>
      </w:tr>
      <w:tr w:rsidR="00571942" w:rsidRPr="0010690C" w:rsidTr="00C80398">
        <w:trPr>
          <w:trHeight w:hRule="exact" w:val="35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16.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Обследование состояния ледового покрытия и береговой линии,  проблемных участков русел рек района.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март-апрель 2019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A38D0" w:rsidRDefault="00571942" w:rsidP="008A38D0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  <w:r w:rsidR="008A38D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7F4AAA" w:rsidRDefault="00571942" w:rsidP="008A38D0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="008A38D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</w:p>
          <w:p w:rsidR="007F4AAA" w:rsidRPr="00571942" w:rsidRDefault="007F4AAA" w:rsidP="007F4AAA">
            <w:pPr>
              <w:spacing w:after="0" w:line="240" w:lineRule="auto"/>
              <w:ind w:right="136"/>
              <w:jc w:val="center"/>
              <w:rPr>
                <w:sz w:val="24"/>
                <w:szCs w:val="24"/>
              </w:rPr>
            </w:pPr>
            <w:r w:rsidRPr="00571942">
              <w:rPr>
                <w:rFonts w:ascii="Times New Roman" w:eastAsia="Times New Roman" w:hAnsi="Times New Roman" w:cs="Times New Roman"/>
                <w:sz w:val="24"/>
                <w:szCs w:val="24"/>
              </w:rPr>
              <w:t>ЛТЦ «Краснощёковский район» Межрайонный</w:t>
            </w:r>
            <w:r w:rsidRPr="00571942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r w:rsidRPr="005719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 </w:t>
            </w:r>
          </w:p>
          <w:p w:rsidR="007F4AAA" w:rsidRDefault="007F4AAA" w:rsidP="007F4AAA">
            <w:pPr>
              <w:spacing w:after="0" w:line="240" w:lineRule="auto"/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942">
              <w:rPr>
                <w:rFonts w:ascii="Times New Roman" w:hAnsi="Times New Roman" w:cs="Times New Roman"/>
                <w:sz w:val="24"/>
                <w:szCs w:val="24"/>
              </w:rPr>
              <w:t>ТЭТ г. Алейск Алтайский филиал ПАО «</w:t>
            </w:r>
            <w:proofErr w:type="spellStart"/>
            <w:r w:rsidRPr="00571942">
              <w:rPr>
                <w:rFonts w:ascii="Times New Roman" w:hAnsi="Times New Roman" w:cs="Times New Roman"/>
                <w:sz w:val="24"/>
                <w:szCs w:val="24"/>
              </w:rPr>
              <w:t>Ростелеком</w:t>
            </w:r>
            <w:proofErr w:type="spellEnd"/>
            <w:r w:rsidRPr="0057194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71942" w:rsidRDefault="007F4AAA" w:rsidP="007F4AAA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="008A38D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8A38D0" w:rsidRPr="008A38D0" w:rsidRDefault="008A38D0" w:rsidP="008A38D0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8A38D0">
              <w:rPr>
                <w:rFonts w:ascii="Times New Roman" w:eastAsia="Times New Roman" w:hAnsi="Times New Roman" w:cs="Times New Roman"/>
                <w:sz w:val="24"/>
                <w:szCs w:val="24"/>
              </w:rPr>
              <w:t>69  ПСЧ ФПС ГПС ФГКУ «16 отряд ФПС по Алтайскому краю»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571942" w:rsidRPr="0010690C" w:rsidTr="00C80398">
        <w:trPr>
          <w:trHeight w:hRule="exact" w:val="25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17.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Регулярный мониторинг уровня воды в реках района.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период паводка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F4AAA" w:rsidRDefault="007F4AAA" w:rsidP="007F4AAA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Стационарные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Гидропосты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в </w:t>
            </w:r>
          </w:p>
          <w:p w:rsidR="007F4AAA" w:rsidRDefault="007F4AAA" w:rsidP="007F4AAA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Карпово-Второе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,</w:t>
            </w:r>
          </w:p>
          <w:p w:rsidR="007F4AAA" w:rsidRDefault="007F4AAA" w:rsidP="007F4AAA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с. Куйбышево;</w:t>
            </w:r>
          </w:p>
          <w:p w:rsidR="00C80398" w:rsidRDefault="00571942" w:rsidP="00C80398">
            <w:pPr>
              <w:spacing w:after="0" w:line="240" w:lineRule="auto"/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="007F4AA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  <w:r w:rsidR="007F4AA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="00C80398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="00C8039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C80398" w:rsidRDefault="00C80398" w:rsidP="007F4AAA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8A38D0">
              <w:rPr>
                <w:rFonts w:ascii="Times New Roman" w:eastAsia="Times New Roman" w:hAnsi="Times New Roman" w:cs="Times New Roman"/>
                <w:sz w:val="24"/>
                <w:szCs w:val="24"/>
              </w:rPr>
              <w:t>69  ПСЧ ФПС ГПС ФГКУ «16 отряд ФПС по Алтайскому краю»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согласованию);</w:t>
            </w:r>
          </w:p>
          <w:p w:rsidR="00571942" w:rsidRPr="0010690C" w:rsidRDefault="00571942" w:rsidP="007F4AAA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ЕДДС района.</w:t>
            </w:r>
          </w:p>
        </w:tc>
      </w:tr>
      <w:tr w:rsidR="00571942" w:rsidRPr="0010690C" w:rsidTr="00C80398">
        <w:trPr>
          <w:trHeight w:hRule="exact" w:val="8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18.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Организация охраны общественного порядка в зоне подтопления и местах эвакуации.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период паводка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1942" w:rsidRPr="0010690C" w:rsidRDefault="00571942" w:rsidP="00C80398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МО МВД</w:t>
            </w:r>
            <w:r w:rsidR="00C8039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России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«</w:t>
            </w:r>
            <w:r w:rsidR="00C8039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Краснощековский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» </w:t>
            </w:r>
          </w:p>
        </w:tc>
      </w:tr>
      <w:tr w:rsidR="00571942" w:rsidRPr="0010690C" w:rsidTr="00C80398">
        <w:trPr>
          <w:trHeight w:hRule="exact" w:val="25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19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FD70B1">
            <w:pPr>
              <w:spacing w:after="0" w:line="240" w:lineRule="auto"/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Обеспечение бесперебойного электроснабжения объектов жизнеобеспечения и ПВР населения. Подготовка резервных источников электроснабжения.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71942" w:rsidRPr="0010690C" w:rsidRDefault="00571942" w:rsidP="00D8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период паводка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0398" w:rsidRDefault="00C80398" w:rsidP="00C80398">
            <w:pPr>
              <w:spacing w:after="0" w:line="240" w:lineRule="auto"/>
              <w:ind w:left="142"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филиала 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Змеиногорских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МЭС АО СК «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Алтайкрайэнерго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C80398" w:rsidRDefault="00C80398" w:rsidP="00C80398">
            <w:pPr>
              <w:spacing w:after="0" w:line="240" w:lineRule="auto"/>
              <w:ind w:left="142"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80398" w:rsidRDefault="00C80398" w:rsidP="00C80398">
            <w:pPr>
              <w:autoSpaceDN w:val="0"/>
              <w:adjustRightInd w:val="0"/>
              <w:spacing w:after="0" w:line="240" w:lineRule="auto"/>
              <w:ind w:left="142" w:right="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ПАО МРСК Сибири филиал  «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Алтайэнерго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»  ЗЭС</w:t>
            </w:r>
          </w:p>
          <w:p w:rsidR="00C80398" w:rsidRDefault="00C80398" w:rsidP="00C80398">
            <w:pPr>
              <w:autoSpaceDN w:val="0"/>
              <w:adjustRightInd w:val="0"/>
              <w:spacing w:after="0" w:line="240" w:lineRule="auto"/>
              <w:ind w:left="142" w:right="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B0028B">
              <w:rPr>
                <w:rFonts w:ascii="Calibri" w:eastAsia="Times New Roman" w:hAnsi="Calibri" w:cs="Times New Roman"/>
                <w:sz w:val="28"/>
                <w:szCs w:val="28"/>
              </w:rPr>
              <w:t>;</w:t>
            </w:r>
          </w:p>
          <w:p w:rsidR="00571942" w:rsidRPr="0010690C" w:rsidRDefault="00571942" w:rsidP="00571942">
            <w:pPr>
              <w:spacing w:after="0" w:line="240" w:lineRule="auto"/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</w:tr>
    </w:tbl>
    <w:p w:rsidR="00571942" w:rsidRDefault="00571942" w:rsidP="00571942"/>
    <w:p w:rsidR="00571942" w:rsidRDefault="00571942" w:rsidP="00571942">
      <w:pPr>
        <w:tabs>
          <w:tab w:val="left" w:pos="9781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</w:pPr>
    </w:p>
    <w:p w:rsidR="00571942" w:rsidRDefault="00571942" w:rsidP="00571942"/>
    <w:p w:rsidR="00571942" w:rsidRDefault="00571942" w:rsidP="00571942"/>
    <w:p w:rsidR="00571942" w:rsidRDefault="00571942" w:rsidP="00571942"/>
    <w:p w:rsidR="00C658B9" w:rsidRPr="00CC3AB9" w:rsidRDefault="00C658B9" w:rsidP="005719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658B9" w:rsidRPr="00CC3AB9" w:rsidSect="0057194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15EF7"/>
    <w:multiLevelType w:val="hybridMultilevel"/>
    <w:tmpl w:val="38F6A338"/>
    <w:lvl w:ilvl="0" w:tplc="D8BAD5A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1733F2"/>
    <w:multiLevelType w:val="hybridMultilevel"/>
    <w:tmpl w:val="8BFCC2BC"/>
    <w:lvl w:ilvl="0" w:tplc="47D045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658B9"/>
    <w:rsid w:val="000B2214"/>
    <w:rsid w:val="000E7BFB"/>
    <w:rsid w:val="001963EF"/>
    <w:rsid w:val="001D64B8"/>
    <w:rsid w:val="003713BC"/>
    <w:rsid w:val="004112FC"/>
    <w:rsid w:val="0048556F"/>
    <w:rsid w:val="00550C17"/>
    <w:rsid w:val="00571942"/>
    <w:rsid w:val="005974AB"/>
    <w:rsid w:val="005B5C3B"/>
    <w:rsid w:val="005B6379"/>
    <w:rsid w:val="006B26F1"/>
    <w:rsid w:val="007534B3"/>
    <w:rsid w:val="007559AB"/>
    <w:rsid w:val="00796482"/>
    <w:rsid w:val="007C6B49"/>
    <w:rsid w:val="007F4AAA"/>
    <w:rsid w:val="00866315"/>
    <w:rsid w:val="008A38D0"/>
    <w:rsid w:val="008C0B9D"/>
    <w:rsid w:val="008C1E17"/>
    <w:rsid w:val="00985E7A"/>
    <w:rsid w:val="00AA088F"/>
    <w:rsid w:val="00B64904"/>
    <w:rsid w:val="00BE65AE"/>
    <w:rsid w:val="00C01898"/>
    <w:rsid w:val="00C658B9"/>
    <w:rsid w:val="00C80398"/>
    <w:rsid w:val="00CC3AB9"/>
    <w:rsid w:val="00D0347F"/>
    <w:rsid w:val="00D50BCE"/>
    <w:rsid w:val="00D6646C"/>
    <w:rsid w:val="00E7688F"/>
    <w:rsid w:val="00ED09F6"/>
    <w:rsid w:val="00F02C35"/>
    <w:rsid w:val="00FD7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3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58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5</Pages>
  <Words>1251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8366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Таршилова ПК</dc:creator>
  <cp:keywords/>
  <dc:description/>
  <cp:lastModifiedBy>ЕДДС</cp:lastModifiedBy>
  <cp:revision>23</cp:revision>
  <cp:lastPrinted>2019-02-06T09:07:00Z</cp:lastPrinted>
  <dcterms:created xsi:type="dcterms:W3CDTF">2018-04-24T02:31:00Z</dcterms:created>
  <dcterms:modified xsi:type="dcterms:W3CDTF">2019-02-07T07:22:00Z</dcterms:modified>
</cp:coreProperties>
</file>