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B0" w:rsidRPr="005265DA" w:rsidRDefault="00692A16">
      <w:pPr>
        <w:pStyle w:val="30"/>
        <w:rPr>
          <w:sz w:val="36"/>
          <w:szCs w:val="36"/>
        </w:rPr>
      </w:pPr>
      <w:r w:rsidRPr="005265DA">
        <w:rPr>
          <w:sz w:val="36"/>
          <w:szCs w:val="36"/>
        </w:rPr>
        <w:t>российская федерация</w:t>
      </w:r>
    </w:p>
    <w:p w:rsidR="00AA2A3D" w:rsidRPr="00AA2A3D" w:rsidRDefault="00AA2A3D" w:rsidP="00AA2A3D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>СОВЕТ ДЕПУТАТОВ СУЕТСКОГО СЕЛЬСОВЕТА</w:t>
      </w:r>
    </w:p>
    <w:p w:rsidR="00AA2A3D" w:rsidRPr="00AA2A3D" w:rsidRDefault="00AA2A3D" w:rsidP="00AA2A3D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A3D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 w:rsidR="00AA2A3D" w:rsidRDefault="00AA2A3D" w:rsidP="00384161">
      <w:pPr>
        <w:pStyle w:val="20"/>
        <w:spacing w:after="0"/>
        <w:rPr>
          <w:b/>
        </w:rPr>
      </w:pPr>
    </w:p>
    <w:p w:rsidR="009D29B0" w:rsidRPr="00745668" w:rsidRDefault="005A3766" w:rsidP="00384161">
      <w:pPr>
        <w:pStyle w:val="20"/>
        <w:spacing w:after="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12582937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9D29B0" w:rsidRPr="00E7637C" w:rsidRDefault="00AA2A3D">
                  <w:pPr>
                    <w:pStyle w:val="20"/>
                    <w:spacing w:after="0"/>
                    <w:jc w:val="left"/>
                    <w:rPr>
                      <w:sz w:val="28"/>
                      <w:szCs w:val="28"/>
                    </w:rPr>
                  </w:pPr>
                  <w:r w:rsidRPr="00E7637C">
                    <w:rPr>
                      <w:sz w:val="28"/>
                      <w:szCs w:val="28"/>
                    </w:rPr>
                    <w:t>от 15</w:t>
                  </w:r>
                  <w:r w:rsidR="00E7637C" w:rsidRPr="00E7637C">
                    <w:rPr>
                      <w:sz w:val="28"/>
                      <w:szCs w:val="28"/>
                    </w:rPr>
                    <w:t xml:space="preserve"> апреля </w:t>
                  </w:r>
                  <w:r w:rsidRPr="00E7637C">
                    <w:rPr>
                      <w:sz w:val="28"/>
                      <w:szCs w:val="28"/>
                    </w:rPr>
                    <w:t>2026</w:t>
                  </w:r>
                  <w:r w:rsidR="003A3DD5">
                    <w:rPr>
                      <w:sz w:val="28"/>
                      <w:szCs w:val="28"/>
                    </w:rPr>
                    <w:t xml:space="preserve"> г</w:t>
                  </w:r>
                  <w:r w:rsidR="00692A16" w:rsidRPr="00E7637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</w:rPr>
        <w:pict>
          <v:shape id="Shape 3" o:spid="_x0000_s1027" type="#_x0000_t202" style="position:absolute;left:0;text-align:left;margin-left:519.55pt;margin-top:6pt;width:48.7pt;height:24pt;z-index:125829380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9D29B0" w:rsidRDefault="00E7637C">
                  <w:pPr>
                    <w:pStyle w:val="1"/>
                    <w:ind w:firstLine="0"/>
                    <w:jc w:val="right"/>
                  </w:pPr>
                  <w:r>
                    <w:t>№ 5</w:t>
                  </w:r>
                </w:p>
              </w:txbxContent>
            </v:textbox>
            <w10:wrap type="square" side="left" anchorx="page"/>
          </v:shape>
        </w:pict>
      </w:r>
      <w:r w:rsidR="00384161" w:rsidRPr="00745668">
        <w:rPr>
          <w:b/>
        </w:rPr>
        <w:t xml:space="preserve">                     </w:t>
      </w:r>
      <w:r w:rsidR="00692A16" w:rsidRPr="00745668">
        <w:rPr>
          <w:b/>
        </w:rPr>
        <w:t>РЕШЕНИЕ</w:t>
      </w:r>
    </w:p>
    <w:p w:rsidR="009D29B0" w:rsidRPr="003F17BD" w:rsidRDefault="00692A16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647F17">
        <w:rPr>
          <w:sz w:val="28"/>
          <w:szCs w:val="28"/>
        </w:rPr>
        <w:t>Суетка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50"/>
        <w:gridCol w:w="5150"/>
      </w:tblGrid>
      <w:tr w:rsidR="00384161" w:rsidTr="00384161">
        <w:tc>
          <w:tcPr>
            <w:tcW w:w="5150" w:type="dxa"/>
          </w:tcPr>
          <w:p w:rsidR="00384161" w:rsidRDefault="00384161" w:rsidP="00384161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384161" w:rsidRDefault="00384161" w:rsidP="00384161">
            <w:pPr>
              <w:pStyle w:val="1"/>
              <w:ind w:firstLine="0"/>
              <w:jc w:val="both"/>
            </w:pPr>
          </w:p>
        </w:tc>
      </w:tr>
    </w:tbl>
    <w:p w:rsidR="00384161" w:rsidRDefault="00384161" w:rsidP="00384161">
      <w:pPr>
        <w:pStyle w:val="1"/>
        <w:ind w:firstLine="0"/>
        <w:jc w:val="both"/>
      </w:pPr>
    </w:p>
    <w:p w:rsidR="009D29B0" w:rsidRDefault="00692A16" w:rsidP="00384161">
      <w:pPr>
        <w:pStyle w:val="1"/>
        <w:ind w:firstLine="600"/>
        <w:jc w:val="both"/>
      </w:pPr>
      <w:r>
        <w:t xml:space="preserve">В соответствии со статьей </w:t>
      </w:r>
      <w:r w:rsidR="003A3DD5">
        <w:t>8 гл. 2</w:t>
      </w:r>
      <w:r>
        <w:t xml:space="preserve"> Устава муниципального образования</w:t>
      </w:r>
      <w:r w:rsidR="00E7637C">
        <w:t xml:space="preserve"> Суетский </w:t>
      </w:r>
      <w:r w:rsidR="00344AB0">
        <w:t xml:space="preserve">сельсовет </w:t>
      </w:r>
      <w:r>
        <w:t xml:space="preserve"> </w:t>
      </w:r>
      <w:r w:rsidR="00745668">
        <w:t>Краснощековск</w:t>
      </w:r>
      <w:r w:rsidR="00344AB0">
        <w:t xml:space="preserve">ого </w:t>
      </w:r>
      <w:r w:rsidR="00745668">
        <w:t xml:space="preserve"> </w:t>
      </w:r>
      <w:r>
        <w:t xml:space="preserve"> район</w:t>
      </w:r>
      <w:r w:rsidR="00344AB0">
        <w:t xml:space="preserve">а </w:t>
      </w:r>
      <w:r>
        <w:t xml:space="preserve"> Алтайского края</w:t>
      </w:r>
      <w:r w:rsidR="00745668">
        <w:t>,</w:t>
      </w:r>
      <w:r>
        <w:t xml:space="preserve"> </w:t>
      </w:r>
      <w:r w:rsidR="00344AB0">
        <w:t xml:space="preserve"> Совет депутатов</w:t>
      </w:r>
      <w:r w:rsidR="00E7637C">
        <w:t xml:space="preserve"> Суетского</w:t>
      </w:r>
      <w:r w:rsidR="00344AB0">
        <w:t xml:space="preserve"> сельсовета </w:t>
      </w:r>
      <w:r w:rsidR="00745668">
        <w:t>Краснощековск</w:t>
      </w:r>
      <w:r w:rsidR="00344AB0">
        <w:t>ого райо</w:t>
      </w:r>
      <w:r w:rsidR="00745668">
        <w:t>н</w:t>
      </w:r>
      <w:r w:rsidR="00344AB0">
        <w:t>а</w:t>
      </w:r>
      <w:r w:rsidR="00745668">
        <w:t xml:space="preserve"> Алтайского края </w:t>
      </w:r>
      <w:r>
        <w:t>РЕШИЛ:</w:t>
      </w:r>
    </w:p>
    <w:p w:rsidR="009D29B0" w:rsidRDefault="008E111A" w:rsidP="008E111A">
      <w:pPr>
        <w:pStyle w:val="1"/>
        <w:tabs>
          <w:tab w:val="left" w:pos="862"/>
        </w:tabs>
        <w:ind w:firstLine="600"/>
        <w:jc w:val="both"/>
      </w:pPr>
      <w:r>
        <w:t>1</w:t>
      </w:r>
      <w:r w:rsidR="00384161">
        <w:t>.</w:t>
      </w:r>
      <w:r w:rsidR="00692A16"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>
        <w:t xml:space="preserve"> Краснощековского</w:t>
      </w:r>
      <w:r w:rsidR="00692A16">
        <w:t xml:space="preserve"> района Алтайского края в виде муниципального образования - муниципальный округ.</w:t>
      </w:r>
    </w:p>
    <w:p w:rsidR="009D29B0" w:rsidRDefault="00745668" w:rsidP="00745668">
      <w:pPr>
        <w:pStyle w:val="1"/>
        <w:tabs>
          <w:tab w:val="left" w:pos="871"/>
        </w:tabs>
        <w:spacing w:after="640"/>
        <w:ind w:firstLine="600"/>
        <w:jc w:val="both"/>
      </w:pPr>
      <w:r>
        <w:t>2</w:t>
      </w:r>
      <w:r w:rsidR="00692A16">
        <w:t>.</w:t>
      </w:r>
      <w:r>
        <w:t xml:space="preserve"> </w:t>
      </w:r>
      <w:r w:rsidR="00692A16">
        <w:t xml:space="preserve">Направить настоящее решение в </w:t>
      </w:r>
      <w:r w:rsidR="00EB5B06">
        <w:t>Алтайское краевое Законодательное Собрание и Правительство Алтайского края</w:t>
      </w:r>
      <w:r w:rsidR="00692A16">
        <w:t>.</w:t>
      </w:r>
    </w:p>
    <w:p w:rsidR="00745668" w:rsidRDefault="00745668" w:rsidP="0074566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4161" w:rsidRPr="00745668" w:rsidRDefault="00384161" w:rsidP="00745668">
      <w:pPr>
        <w:pStyle w:val="a7"/>
        <w:rPr>
          <w:rFonts w:ascii="Times New Roman" w:hAnsi="Times New Roman" w:cs="Times New Roman"/>
          <w:sz w:val="28"/>
          <w:szCs w:val="28"/>
        </w:rPr>
      </w:pPr>
      <w:r w:rsidRPr="0074566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7637C">
        <w:rPr>
          <w:rFonts w:ascii="Times New Roman" w:hAnsi="Times New Roman" w:cs="Times New Roman"/>
          <w:sz w:val="28"/>
          <w:szCs w:val="28"/>
        </w:rPr>
        <w:t xml:space="preserve">Суетского </w:t>
      </w:r>
      <w:r w:rsidR="0064426D">
        <w:rPr>
          <w:rFonts w:ascii="Times New Roman" w:hAnsi="Times New Roman" w:cs="Times New Roman"/>
          <w:sz w:val="28"/>
          <w:szCs w:val="28"/>
        </w:rPr>
        <w:t>сельсовета</w:t>
      </w:r>
      <w:r w:rsidR="00E7637C">
        <w:rPr>
          <w:rFonts w:ascii="Times New Roman" w:hAnsi="Times New Roman" w:cs="Times New Roman"/>
          <w:sz w:val="28"/>
          <w:szCs w:val="28"/>
        </w:rPr>
        <w:t xml:space="preserve">:                                  </w:t>
      </w:r>
      <w:r w:rsidR="003A3DD5">
        <w:rPr>
          <w:rFonts w:ascii="Times New Roman" w:hAnsi="Times New Roman" w:cs="Times New Roman"/>
          <w:sz w:val="28"/>
          <w:szCs w:val="28"/>
        </w:rPr>
        <w:t xml:space="preserve">                  К.Ю. Поднебеснова</w:t>
      </w:r>
      <w:r w:rsidR="00E7637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4426D">
        <w:rPr>
          <w:rFonts w:ascii="Times New Roman" w:hAnsi="Times New Roman" w:cs="Times New Roman"/>
          <w:sz w:val="28"/>
          <w:szCs w:val="28"/>
        </w:rPr>
        <w:t xml:space="preserve">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384161" w:rsidRPr="00745668" w:rsidSect="00466714">
      <w:pgSz w:w="11900" w:h="16840"/>
      <w:pgMar w:top="1138" w:right="521" w:bottom="1138" w:left="1069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F40" w:rsidRDefault="00150F40">
      <w:r>
        <w:separator/>
      </w:r>
    </w:p>
  </w:endnote>
  <w:endnote w:type="continuationSeparator" w:id="1">
    <w:p w:rsidR="00150F40" w:rsidRDefault="00150F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F40" w:rsidRDefault="00150F40"/>
  </w:footnote>
  <w:footnote w:type="continuationSeparator" w:id="1">
    <w:p w:rsidR="00150F40" w:rsidRDefault="00150F4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9D29B0"/>
    <w:rsid w:val="00054E7D"/>
    <w:rsid w:val="00150F40"/>
    <w:rsid w:val="001C74CD"/>
    <w:rsid w:val="002371D9"/>
    <w:rsid w:val="00246A54"/>
    <w:rsid w:val="00344AB0"/>
    <w:rsid w:val="003547F5"/>
    <w:rsid w:val="00384161"/>
    <w:rsid w:val="003A3DD5"/>
    <w:rsid w:val="003F17BD"/>
    <w:rsid w:val="003F231C"/>
    <w:rsid w:val="00466714"/>
    <w:rsid w:val="004E203B"/>
    <w:rsid w:val="005265DA"/>
    <w:rsid w:val="005A2174"/>
    <w:rsid w:val="005A3766"/>
    <w:rsid w:val="005A797E"/>
    <w:rsid w:val="0064426D"/>
    <w:rsid w:val="00647F17"/>
    <w:rsid w:val="00692A16"/>
    <w:rsid w:val="006D0E13"/>
    <w:rsid w:val="006E33C1"/>
    <w:rsid w:val="00745668"/>
    <w:rsid w:val="007B49E8"/>
    <w:rsid w:val="008A05E8"/>
    <w:rsid w:val="008E111A"/>
    <w:rsid w:val="009A4DC2"/>
    <w:rsid w:val="009D29B0"/>
    <w:rsid w:val="00A04C3D"/>
    <w:rsid w:val="00A5655B"/>
    <w:rsid w:val="00AA2A3D"/>
    <w:rsid w:val="00C92863"/>
    <w:rsid w:val="00CA7533"/>
    <w:rsid w:val="00D21B3F"/>
    <w:rsid w:val="00D73922"/>
    <w:rsid w:val="00E7637C"/>
    <w:rsid w:val="00EB5B06"/>
    <w:rsid w:val="00F32240"/>
    <w:rsid w:val="00FE1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6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USER-PC</cp:lastModifiedBy>
  <cp:revision>10</cp:revision>
  <cp:lastPrinted>2026-04-08T02:49:00Z</cp:lastPrinted>
  <dcterms:created xsi:type="dcterms:W3CDTF">2026-04-08T04:51:00Z</dcterms:created>
  <dcterms:modified xsi:type="dcterms:W3CDTF">2026-05-04T03:53:00Z</dcterms:modified>
</cp:coreProperties>
</file>