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E78" w:rsidRDefault="007B0E78" w:rsidP="007B0E7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Приложение к постановлению </w:t>
      </w:r>
    </w:p>
    <w:p w:rsidR="007B0E78" w:rsidRDefault="007B0E78" w:rsidP="007B0E7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Администрации Краснощёковского 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района Алтайского края 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F71C7C">
        <w:rPr>
          <w:rFonts w:ascii="Times New Roman" w:hAnsi="Times New Roman" w:cs="Times New Roman"/>
          <w:sz w:val="24"/>
          <w:szCs w:val="24"/>
        </w:rPr>
        <w:t xml:space="preserve">            от </w:t>
      </w:r>
      <w:r w:rsidR="001F45E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71C7C">
        <w:rPr>
          <w:rFonts w:ascii="Times New Roman" w:hAnsi="Times New Roman" w:cs="Times New Roman"/>
          <w:sz w:val="24"/>
          <w:szCs w:val="24"/>
        </w:rPr>
        <w:t>202</w:t>
      </w:r>
      <w:r w:rsidR="00BF3BEF">
        <w:rPr>
          <w:rFonts w:ascii="Times New Roman" w:hAnsi="Times New Roman" w:cs="Times New Roman"/>
          <w:sz w:val="24"/>
          <w:szCs w:val="24"/>
        </w:rPr>
        <w:t>5</w:t>
      </w:r>
      <w:r w:rsidR="00F71C7C">
        <w:rPr>
          <w:rFonts w:ascii="Times New Roman" w:hAnsi="Times New Roman" w:cs="Times New Roman"/>
          <w:sz w:val="24"/>
          <w:szCs w:val="24"/>
        </w:rPr>
        <w:t xml:space="preserve"> года №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7B0E78" w:rsidRDefault="007B0E78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B0E78" w:rsidRDefault="007B0E78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56263" w:rsidRDefault="00056263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056263" w:rsidRDefault="00056263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объектов движимого и иного имущества, не относящегося к недвижимым и движимым вещам для муниципальных учреждений всех типов, муниципальных унитарных предприятий и объектов, числящихся в составе казны муниципального образования Краснощёковский район Алтайского края</w:t>
      </w:r>
    </w:p>
    <w:p w:rsidR="00056263" w:rsidRDefault="00056263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0B5C0B" w:rsidRPr="004A4B5A" w:rsidRDefault="00B22874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</w:t>
      </w:r>
      <w:r w:rsidR="000B5C0B" w:rsidRPr="004A4B5A">
        <w:rPr>
          <w:rFonts w:ascii="Times New Roman" w:hAnsi="Times New Roman" w:cs="Times New Roman"/>
          <w:sz w:val="28"/>
          <w:szCs w:val="28"/>
        </w:rPr>
        <w:t xml:space="preserve"> «Муниципальное движимое имущество</w:t>
      </w:r>
      <w:r w:rsidR="008B2083">
        <w:rPr>
          <w:rFonts w:ascii="Times New Roman" w:hAnsi="Times New Roman" w:cs="Times New Roman"/>
          <w:sz w:val="28"/>
          <w:szCs w:val="28"/>
        </w:rPr>
        <w:t xml:space="preserve"> и иное имущество, не относящееся к недвижимым и движимым вещам</w:t>
      </w:r>
      <w:r w:rsidR="000B5C0B" w:rsidRPr="004A4B5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Юридический адрес правообладателя</w:t>
      </w:r>
      <w:r w:rsidR="008B2083">
        <w:rPr>
          <w:rFonts w:ascii="Times New Roman" w:hAnsi="Times New Roman" w:cs="Times New Roman"/>
          <w:sz w:val="28"/>
          <w:szCs w:val="28"/>
        </w:rPr>
        <w:t xml:space="preserve"> Краснощёковский район, </w:t>
      </w:r>
      <w:r w:rsidR="00325846" w:rsidRPr="004A4B5A">
        <w:rPr>
          <w:rFonts w:ascii="Times New Roman" w:hAnsi="Times New Roman" w:cs="Times New Roman"/>
          <w:sz w:val="28"/>
          <w:szCs w:val="28"/>
        </w:rPr>
        <w:t xml:space="preserve"> с. Краснощеково, ул. Ленина, д.152</w:t>
      </w:r>
      <w:r w:rsidRPr="004A4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68695E">
        <w:rPr>
          <w:rFonts w:ascii="Times New Roman" w:hAnsi="Times New Roman" w:cs="Times New Roman"/>
          <w:sz w:val="28"/>
          <w:szCs w:val="28"/>
        </w:rPr>
        <w:t>01.0</w:t>
      </w:r>
      <w:r w:rsidR="00E947EF">
        <w:rPr>
          <w:rFonts w:ascii="Times New Roman" w:hAnsi="Times New Roman" w:cs="Times New Roman"/>
          <w:sz w:val="28"/>
          <w:szCs w:val="28"/>
        </w:rPr>
        <w:t>1</w:t>
      </w:r>
      <w:r w:rsidR="00041CB3">
        <w:rPr>
          <w:rFonts w:ascii="Times New Roman" w:hAnsi="Times New Roman" w:cs="Times New Roman"/>
          <w:sz w:val="28"/>
          <w:szCs w:val="28"/>
        </w:rPr>
        <w:t>.202</w:t>
      </w:r>
      <w:r w:rsidR="00E947EF">
        <w:rPr>
          <w:rFonts w:ascii="Times New Roman" w:hAnsi="Times New Roman" w:cs="Times New Roman"/>
          <w:sz w:val="28"/>
          <w:szCs w:val="28"/>
        </w:rPr>
        <w:t>6</w:t>
      </w:r>
      <w:r w:rsidR="004334B9">
        <w:rPr>
          <w:rFonts w:ascii="Times New Roman" w:hAnsi="Times New Roman" w:cs="Times New Roman"/>
          <w:sz w:val="28"/>
          <w:szCs w:val="28"/>
        </w:rPr>
        <w:t xml:space="preserve"> </w:t>
      </w:r>
      <w:r w:rsidR="00325846" w:rsidRPr="004A4B5A">
        <w:rPr>
          <w:rFonts w:ascii="Times New Roman" w:hAnsi="Times New Roman" w:cs="Times New Roman"/>
          <w:sz w:val="28"/>
          <w:szCs w:val="28"/>
        </w:rPr>
        <w:t>г</w:t>
      </w:r>
      <w:r w:rsidR="001B1011">
        <w:rPr>
          <w:rFonts w:ascii="Times New Roman" w:hAnsi="Times New Roman" w:cs="Times New Roman"/>
          <w:sz w:val="28"/>
          <w:szCs w:val="28"/>
        </w:rPr>
        <w:t>ода</w:t>
      </w:r>
      <w:r w:rsidR="00325846" w:rsidRPr="004A4B5A">
        <w:rPr>
          <w:rFonts w:ascii="Times New Roman" w:hAnsi="Times New Roman" w:cs="Times New Roman"/>
          <w:sz w:val="28"/>
          <w:szCs w:val="28"/>
        </w:rPr>
        <w:t>.</w:t>
      </w:r>
    </w:p>
    <w:p w:rsidR="000B5C0B" w:rsidRDefault="000B5C0B" w:rsidP="004A4B5A">
      <w:pPr>
        <w:pStyle w:val="ConsPlusNormal"/>
        <w:widowControl/>
        <w:ind w:firstLine="0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15"/>
        <w:gridCol w:w="2127"/>
        <w:gridCol w:w="1701"/>
        <w:gridCol w:w="567"/>
        <w:gridCol w:w="141"/>
        <w:gridCol w:w="993"/>
        <w:gridCol w:w="992"/>
        <w:gridCol w:w="1124"/>
        <w:gridCol w:w="1680"/>
        <w:gridCol w:w="31"/>
        <w:gridCol w:w="1417"/>
        <w:gridCol w:w="142"/>
        <w:gridCol w:w="1276"/>
        <w:gridCol w:w="142"/>
        <w:gridCol w:w="952"/>
        <w:gridCol w:w="1378"/>
      </w:tblGrid>
      <w:tr w:rsidR="000B5C0B" w:rsidTr="00870D4D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N </w:t>
            </w:r>
            <w:r w:rsidRPr="00E06BF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Инвен-</w:t>
            </w:r>
            <w:r w:rsidRPr="00E06BFA">
              <w:rPr>
                <w:rFonts w:ascii="Times New Roman" w:hAnsi="Times New Roman" w:cs="Times New Roman"/>
              </w:rPr>
              <w:br/>
              <w:t>тарный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номе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Наименование объекта  </w:t>
            </w:r>
            <w:r w:rsidRPr="00E06BFA">
              <w:rPr>
                <w:rFonts w:ascii="Times New Roman" w:hAnsi="Times New Roman" w:cs="Times New Roman"/>
              </w:rPr>
              <w:br/>
              <w:t xml:space="preserve">движимого имущества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757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Адрес (местоположе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ние)  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имущества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Год ввода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в эксплу-</w:t>
            </w:r>
            <w:r w:rsidRPr="00E06BFA">
              <w:rPr>
                <w:rFonts w:ascii="Times New Roman" w:hAnsi="Times New Roman" w:cs="Times New Roman"/>
              </w:rPr>
              <w:br/>
              <w:t xml:space="preserve">атацию  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Балансовая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Остаточная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left="-70" w:right="-70" w:firstLine="0"/>
              <w:jc w:val="center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</w:rPr>
              <w:t xml:space="preserve">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 w:rsidR="009A4805" w:rsidRPr="00E06BFA">
              <w:rPr>
                <w:rFonts w:ascii="Times New Roman" w:hAnsi="Times New Roman" w:cs="Times New Roman"/>
              </w:rPr>
              <w:t>муници</w:t>
            </w:r>
            <w:r w:rsidR="009A4805">
              <w:rPr>
                <w:rFonts w:ascii="Times New Roman" w:hAnsi="Times New Roman" w:cs="Times New Roman"/>
              </w:rPr>
              <w:t>п</w:t>
            </w:r>
            <w:r w:rsidR="009A4805" w:rsidRPr="00E06BFA">
              <w:rPr>
                <w:rFonts w:ascii="Times New Roman" w:hAnsi="Times New Roman" w:cs="Times New Roman"/>
              </w:rPr>
              <w:t>альной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="009A4805" w:rsidRPr="00E06BFA">
              <w:rPr>
                <w:rFonts w:ascii="Times New Roman" w:hAnsi="Times New Roman" w:cs="Times New Roman"/>
              </w:rPr>
              <w:t>собствен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E06BFA">
              <w:rPr>
                <w:rFonts w:ascii="Times New Roman" w:hAnsi="Times New Roman" w:cs="Times New Roman"/>
              </w:rPr>
              <w:t>ости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>
              <w:rPr>
                <w:rFonts w:ascii="Times New Roman" w:hAnsi="Times New Roman" w:cs="Times New Roman"/>
              </w:rPr>
              <w:t xml:space="preserve">хозяйственного ведения или оперативного управления 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№ и дата договора аренды, договора </w:t>
            </w:r>
            <w:r w:rsidR="009A4805" w:rsidRPr="00311D4D">
              <w:rPr>
                <w:rFonts w:ascii="Times New Roman" w:hAnsi="Times New Roman" w:cs="Times New Roman"/>
              </w:rPr>
              <w:t>безвозмезд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ого</w:t>
            </w:r>
            <w:r w:rsidRPr="00311D4D">
              <w:rPr>
                <w:rFonts w:ascii="Times New Roman" w:hAnsi="Times New Roman" w:cs="Times New Roman"/>
              </w:rPr>
              <w:t xml:space="preserve"> </w:t>
            </w:r>
            <w:r w:rsidR="009A4805" w:rsidRPr="00311D4D">
              <w:rPr>
                <w:rFonts w:ascii="Times New Roman" w:hAnsi="Times New Roman" w:cs="Times New Roman"/>
              </w:rPr>
              <w:t>пользова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ия</w:t>
            </w:r>
            <w:r w:rsidRPr="00311D4D">
              <w:rPr>
                <w:rFonts w:ascii="Times New Roman" w:hAnsi="Times New Roman" w:cs="Times New Roman"/>
              </w:rPr>
              <w:t xml:space="preserve">   имуществом, договора залога и иного </w:t>
            </w:r>
            <w:r w:rsidR="009A4805" w:rsidRPr="00311D4D">
              <w:rPr>
                <w:rFonts w:ascii="Times New Roman" w:hAnsi="Times New Roman" w:cs="Times New Roman"/>
              </w:rPr>
              <w:t>обре</w:t>
            </w:r>
            <w:r w:rsidR="009A4805">
              <w:rPr>
                <w:rFonts w:ascii="Times New Roman" w:hAnsi="Times New Roman" w:cs="Times New Roman"/>
              </w:rPr>
              <w:t>м</w:t>
            </w:r>
            <w:r w:rsidR="009A4805" w:rsidRPr="00311D4D">
              <w:rPr>
                <w:rFonts w:ascii="Times New Roman" w:hAnsi="Times New Roman" w:cs="Times New Roman"/>
              </w:rPr>
              <w:t>енения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145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Срок действия договора аренды, договора </w:t>
            </w:r>
            <w:r w:rsidR="009A4805" w:rsidRPr="00311D4D">
              <w:rPr>
                <w:rFonts w:ascii="Times New Roman" w:hAnsi="Times New Roman" w:cs="Times New Roman"/>
              </w:rPr>
              <w:t>безвозмезд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ого</w:t>
            </w:r>
            <w:r w:rsidRPr="00311D4D">
              <w:rPr>
                <w:rFonts w:ascii="Times New Roman" w:hAnsi="Times New Roman" w:cs="Times New Roman"/>
              </w:rPr>
              <w:t xml:space="preserve"> </w:t>
            </w:r>
            <w:r w:rsidR="009A4805" w:rsidRPr="00311D4D">
              <w:rPr>
                <w:rFonts w:ascii="Times New Roman" w:hAnsi="Times New Roman" w:cs="Times New Roman"/>
              </w:rPr>
              <w:t>поль</w:t>
            </w:r>
            <w:r w:rsidR="009A4805">
              <w:rPr>
                <w:rFonts w:ascii="Times New Roman" w:hAnsi="Times New Roman" w:cs="Times New Roman"/>
              </w:rPr>
              <w:t>з</w:t>
            </w:r>
            <w:r w:rsidR="009A4805" w:rsidRPr="00311D4D">
              <w:rPr>
                <w:rFonts w:ascii="Times New Roman" w:hAnsi="Times New Roman" w:cs="Times New Roman"/>
              </w:rPr>
              <w:t>ования</w:t>
            </w:r>
            <w:r w:rsidRPr="00311D4D">
              <w:rPr>
                <w:rFonts w:ascii="Times New Roman" w:hAnsi="Times New Roman" w:cs="Times New Roman"/>
              </w:rPr>
              <w:t xml:space="preserve">  имуществом, договора залога и иного </w:t>
            </w:r>
            <w:r w:rsidR="009A4805" w:rsidRPr="00311D4D">
              <w:rPr>
                <w:rFonts w:ascii="Times New Roman" w:hAnsi="Times New Roman" w:cs="Times New Roman"/>
              </w:rPr>
              <w:t>обре</w:t>
            </w:r>
            <w:r w:rsidR="009A4805">
              <w:rPr>
                <w:rFonts w:ascii="Times New Roman" w:hAnsi="Times New Roman" w:cs="Times New Roman"/>
              </w:rPr>
              <w:t>м</w:t>
            </w:r>
            <w:r w:rsidR="009A4805" w:rsidRPr="00311D4D">
              <w:rPr>
                <w:rFonts w:ascii="Times New Roman" w:hAnsi="Times New Roman" w:cs="Times New Roman"/>
              </w:rPr>
              <w:t>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Полное </w:t>
            </w:r>
            <w:r w:rsidR="009A4805">
              <w:rPr>
                <w:rFonts w:ascii="Times New Roman" w:hAnsi="Times New Roman" w:cs="Times New Roman"/>
              </w:rPr>
              <w:t>наименование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A4805">
              <w:rPr>
                <w:rFonts w:ascii="Times New Roman" w:hAnsi="Times New Roman" w:cs="Times New Roman"/>
              </w:rPr>
              <w:t>пользователя</w:t>
            </w:r>
            <w:r>
              <w:rPr>
                <w:rFonts w:ascii="Times New Roman" w:hAnsi="Times New Roman" w:cs="Times New Roman"/>
              </w:rPr>
              <w:t xml:space="preserve">  имущества</w:t>
            </w:r>
          </w:p>
        </w:tc>
      </w:tr>
      <w:tr w:rsidR="000B5C0B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1  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2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3  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5  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6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7     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13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A3933">
              <w:rPr>
                <w:rFonts w:ascii="Times New Roman" w:hAnsi="Times New Roman" w:cs="Times New Roman"/>
              </w:rPr>
              <w:t xml:space="preserve"> </w:t>
            </w:r>
            <w:r w:rsidRPr="00F61878">
              <w:rPr>
                <w:rFonts w:ascii="Times New Roman" w:hAnsi="Times New Roman" w:cs="Times New Roman"/>
                <w:b/>
              </w:rPr>
              <w:t xml:space="preserve">Транспортные средства                                       </w:t>
            </w:r>
          </w:p>
        </w:tc>
      </w:tr>
      <w:tr w:rsidR="000B5C0B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ПАЗ 32053-70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Х1М3205СХА0003904 гос. № Х 193 СВ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»»</w:t>
            </w:r>
          </w:p>
        </w:tc>
      </w:tr>
      <w:tr w:rsidR="000B5C0B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Автобус  спец</w:t>
            </w:r>
            <w:r w:rsidR="001673EE" w:rsidRPr="0065176E">
              <w:rPr>
                <w:rFonts w:ascii="Times New Roman" w:hAnsi="Times New Roman" w:cs="Times New Roman"/>
              </w:rPr>
              <w:t>. д</w:t>
            </w:r>
            <w:r w:rsidRPr="0065176E">
              <w:rPr>
                <w:rFonts w:ascii="Times New Roman" w:hAnsi="Times New Roman" w:cs="Times New Roman"/>
              </w:rPr>
              <w:t>ля перевозки детей</w:t>
            </w:r>
            <w:r w:rsidR="000C4F50" w:rsidRPr="0065176E">
              <w:rPr>
                <w:rFonts w:ascii="Times New Roman" w:hAnsi="Times New Roman" w:cs="Times New Roman"/>
              </w:rPr>
              <w:t>, ГАЗ -322171</w:t>
            </w:r>
            <w:r w:rsidRPr="0065176E">
              <w:rPr>
                <w:rFonts w:ascii="Times New Roman" w:hAnsi="Times New Roman" w:cs="Times New Roman"/>
              </w:rPr>
              <w:t xml:space="preserve">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Х96322171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756563, № кузова 322121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0533391, гос. № В 515 УМ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58119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AB6349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Автобус специальный для перевозки детей ГАЗ-322171</w:t>
            </w:r>
            <w:r w:rsidR="001A126C" w:rsidRPr="00AB6349">
              <w:rPr>
                <w:rFonts w:ascii="Times New Roman" w:hAnsi="Times New Roman" w:cs="Times New Roman"/>
              </w:rPr>
              <w:t xml:space="preserve">, цвет желтый, ПТС 52 ОХ 379438,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="001A126C" w:rsidRPr="00AB6349">
              <w:rPr>
                <w:rFonts w:ascii="Times New Roman" w:hAnsi="Times New Roman" w:cs="Times New Roman"/>
              </w:rPr>
              <w:t xml:space="preserve">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="001A126C" w:rsidRPr="00AB6349">
              <w:rPr>
                <w:rFonts w:ascii="Times New Roman" w:hAnsi="Times New Roman" w:cs="Times New Roman"/>
              </w:rPr>
              <w:t>96322171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0861037, № двигателя *А27500*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 xml:space="preserve">0901714*, № кузова 322121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0616816</w:t>
            </w:r>
            <w:r w:rsidR="004578E2" w:rsidRPr="00AB6349">
              <w:rPr>
                <w:rFonts w:ascii="Times New Roman" w:hAnsi="Times New Roman" w:cs="Times New Roman"/>
              </w:rPr>
              <w:t>, гос.№ АЕ93922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60155A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приема-передачи муниципального имущества с баланса МБОУ «Краснощёковская СОШ № 1» на баланс МКОУ «Куйбышевская </w:t>
            </w:r>
            <w:r w:rsidR="008E0F28">
              <w:rPr>
                <w:rFonts w:ascii="Times New Roman" w:hAnsi="Times New Roman" w:cs="Times New Roman"/>
              </w:rPr>
              <w:t>СОШ»  от 17.08.2021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8E0F2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</w:t>
            </w:r>
            <w:r w:rsidR="008E0F28">
              <w:rPr>
                <w:rFonts w:ascii="Times New Roman" w:hAnsi="Times New Roman" w:cs="Times New Roman"/>
              </w:rPr>
              <w:t>К</w:t>
            </w:r>
            <w:r w:rsidRPr="007966EB">
              <w:rPr>
                <w:rFonts w:ascii="Times New Roman" w:hAnsi="Times New Roman" w:cs="Times New Roman"/>
              </w:rPr>
              <w:t>ОУ «</w:t>
            </w:r>
            <w:r w:rsidR="008E0F28">
              <w:rPr>
                <w:rFonts w:ascii="Times New Roman" w:hAnsi="Times New Roman" w:cs="Times New Roman"/>
              </w:rPr>
              <w:t>Куйбышевская</w:t>
            </w:r>
            <w:r w:rsidRPr="007966E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1A126C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AB6349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РА 396698,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Pr="00AB6349">
              <w:rPr>
                <w:rFonts w:ascii="Times New Roman" w:hAnsi="Times New Roman" w:cs="Times New Roman"/>
              </w:rPr>
              <w:t>96322121</w:t>
            </w:r>
            <w:r w:rsidRPr="00AB6349">
              <w:rPr>
                <w:rFonts w:ascii="Times New Roman" w:hAnsi="Times New Roman" w:cs="Times New Roman"/>
                <w:lang w:val="en-US"/>
              </w:rPr>
              <w:t>K</w:t>
            </w:r>
            <w:r w:rsidRPr="00AB6349">
              <w:rPr>
                <w:rFonts w:ascii="Times New Roman" w:hAnsi="Times New Roman" w:cs="Times New Roman"/>
              </w:rPr>
              <w:t>0862455, № двигателя *А27500*Л000223*, № кузова 322121 К0617715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1 195,00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1,195,00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№3о-2019 от 02.03.2019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ОХ 379357,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0861010, № двигателя *А27500*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0901702*, №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0616797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F52E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. </w:t>
            </w:r>
            <w:r w:rsidR="00F52E16" w:rsidRPr="007966EB">
              <w:rPr>
                <w:rFonts w:ascii="Times New Roman" w:hAnsi="Times New Roman" w:cs="Times New Roman"/>
              </w:rPr>
              <w:t>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№1о-2019 от 08.02.2019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«Новошипуновская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00004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520F5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ГАЗ- 322171 ,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 Х96322171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0756597 , номер двигателя *421640*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0602713*, номер кузова 322121 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0533427, номер шасси – отсутствует, гос № </w:t>
            </w:r>
            <w:r w:rsidR="00520F57" w:rsidRPr="0065176E">
              <w:rPr>
                <w:rFonts w:ascii="Times New Roman" w:hAnsi="Times New Roman" w:cs="Times New Roman"/>
              </w:rPr>
              <w:t>АЕ937</w:t>
            </w:r>
            <w:r w:rsidRPr="0065176E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12.08.2013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08891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Автобус ПАЗ 32053-70,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Х1М320ВХ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0001158, № двигателя 523420 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 1001525, № шасси – отсутствует, № кузова Х1М3205ВХ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0001158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5107E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</w:t>
            </w:r>
            <w:r w:rsidR="005107E4" w:rsidRPr="0065176E">
              <w:rPr>
                <w:rFonts w:ascii="Times New Roman" w:hAnsi="Times New Roman" w:cs="Times New Roman"/>
              </w:rPr>
              <w:t>9</w:t>
            </w:r>
            <w:r w:rsidRPr="0065176E">
              <w:rPr>
                <w:rFonts w:ascii="Times New Roman" w:hAnsi="Times New Roman" w:cs="Times New Roman"/>
              </w:rPr>
              <w:t>9,30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1449,30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14.08.2013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ГАЗ 32212 , № двигателя 405240*83134908, шасси № - отсутствует, кузов № 32212190410333,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 Х9632212190634268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01.12.2008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Новошипуновская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04241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Автобус КАВЗ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Х1Е39762050037814, № кузова 39762050037814, гос. № М 298 НА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17.11.2017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E648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</w:t>
            </w:r>
            <w:r w:rsidR="006E6487">
              <w:rPr>
                <w:rFonts w:ascii="Times New Roman" w:hAnsi="Times New Roman" w:cs="Times New Roman"/>
              </w:rPr>
              <w:t>Карповская</w:t>
            </w:r>
            <w:r w:rsidRPr="007966EB">
              <w:rPr>
                <w:rFonts w:ascii="Times New Roman" w:hAnsi="Times New Roman" w:cs="Times New Roman"/>
              </w:rPr>
              <w:t xml:space="preserve"> СОШ 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08617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Автобус КАВЗ-397653, VIN X1E39765360040481, № двигателя 61023345; № кузова  3978536040481;  № шасси 330740 70915830; гос. № У 550 НН 22</w:t>
            </w:r>
            <w:r w:rsidR="00023CA3" w:rsidRPr="0065176E">
              <w:rPr>
                <w:rFonts w:ascii="Times New Roman" w:hAnsi="Times New Roman" w:cs="Times New Roman"/>
              </w:rPr>
              <w:t>, цвет кузова золотисто-желтый</w:t>
            </w:r>
          </w:p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  <w:r>
              <w:rPr>
                <w:rFonts w:ascii="Times New Roman" w:hAnsi="Times New Roman" w:cs="Times New Roman"/>
              </w:rPr>
              <w:t xml:space="preserve"> от 10.02.2006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Автомобиль ИЖ-2715, № двигателя  </w:t>
            </w:r>
            <w:r w:rsidRPr="0065176E">
              <w:rPr>
                <w:rFonts w:ascii="Times New Roman" w:hAnsi="Times New Roman" w:cs="Times New Roman"/>
                <w:color w:val="000000"/>
              </w:rPr>
              <w:t>4123-3549413; № кузова отс; № шасси 0447454;  гос. № Х 042 ОС 22 (Шиньен)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</w:p>
          <w:p w:rsidR="00A56FFA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15.09.1991 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107ED4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7966EB" w:rsidRDefault="00107ED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7966EB" w:rsidRDefault="00107ED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ВАЗ-21070, легковой,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Х7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21070020007942, Номер двигателя 2103-7079764,  номер кузова 1628994, цвет кузова сине-зеленый, гос. номер Х 385 ЕН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2002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07ED4">
              <w:rPr>
                <w:rFonts w:ascii="Times New Roman" w:hAnsi="Times New Roman"/>
                <w:sz w:val="22"/>
                <w:szCs w:val="22"/>
              </w:rPr>
              <w:t>158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107ED4">
              <w:rPr>
                <w:rFonts w:ascii="Times New Roman" w:hAnsi="Times New Roman"/>
                <w:sz w:val="22"/>
                <w:szCs w:val="22"/>
              </w:rPr>
              <w:t> 748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158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 748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праве хозяйственного ведения №1 от 05.04.2023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5A249F">
        <w:trPr>
          <w:cantSplit/>
          <w:trHeight w:val="324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</w:rPr>
              <w:t xml:space="preserve">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055662,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>56730137, шасси № отсутствует, цвет кузова серебристый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7966EB">
              <w:rPr>
                <w:rFonts w:ascii="Times New Roman" w:hAnsi="Times New Roman" w:cs="Times New Roman"/>
              </w:rPr>
              <w:t>1 131,3</w:t>
            </w:r>
            <w:r w:rsidRPr="007966EB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E753C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E753C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1131,333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20.02. 2017г.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D3D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  <w:bCs/>
              </w:rPr>
              <w:t xml:space="preserve">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, номер ПТС 78 </w:t>
            </w:r>
            <w:r w:rsidRPr="007966EB">
              <w:rPr>
                <w:rFonts w:ascii="Times New Roman" w:hAnsi="Times New Roman" w:cs="Times New Roman"/>
              </w:rPr>
              <w:t>РА 503084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 xml:space="preserve">61655521; №двигателя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177949, </w:t>
            </w:r>
            <w:r w:rsidR="008C0C55">
              <w:rPr>
                <w:rFonts w:ascii="Times New Roman" w:hAnsi="Times New Roman" w:cs="Times New Roman"/>
              </w:rPr>
              <w:t xml:space="preserve">гос. </w:t>
            </w:r>
            <w:r w:rsidRPr="007966EB">
              <w:rPr>
                <w:rFonts w:ascii="Times New Roman" w:hAnsi="Times New Roman" w:cs="Times New Roman"/>
              </w:rPr>
              <w:t>рег.</w:t>
            </w:r>
            <w:r w:rsidR="002C3B7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номер      Н 999 КХ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18.12.2018г.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УАЗ-31519 , идентификационный номер ХТТ31519050597842,  легковой , категория ТС – В, год изготовления 2005, модель, № двигателя УМЗ-42180А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50303873, шасси ( рама) № 31510050517301. Кузов ( кабина) №  31514050005885, цвет кузова светло-серый, мощность двигателя  , л.с.(кВт) 84 ( 61,8), тип двигателя – бензиновый,  паспорт транспортного средства 73 КХ 608855 , выдан ОАО УАЗ 28.03.2005 г.,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2017г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</w:t>
            </w:r>
            <w:r w:rsidR="00576AC1">
              <w:rPr>
                <w:rFonts w:ascii="Times New Roman" w:hAnsi="Times New Roman" w:cs="Times New Roman"/>
              </w:rPr>
              <w:t>0000000</w:t>
            </w:r>
            <w:r w:rsidRPr="007966EB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 </w:t>
            </w:r>
            <w:r w:rsidRPr="007966EB">
              <w:rPr>
                <w:rFonts w:ascii="Times New Roman" w:hAnsi="Times New Roman" w:cs="Times New Roman"/>
                <w:lang w:val="en-US"/>
              </w:rPr>
              <w:t>Hyundai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HD</w:t>
            </w:r>
            <w:r w:rsidRPr="007966EB">
              <w:rPr>
                <w:rFonts w:ascii="Times New Roman" w:hAnsi="Times New Roman" w:cs="Times New Roman"/>
              </w:rPr>
              <w:t xml:space="preserve"> ( </w:t>
            </w:r>
            <w:r w:rsidRPr="007966EB">
              <w:rPr>
                <w:rFonts w:ascii="Times New Roman" w:hAnsi="Times New Roman" w:cs="Times New Roman"/>
                <w:lang w:val="en-US"/>
              </w:rPr>
              <w:t>SWB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  №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DD</w:t>
            </w:r>
            <w:r w:rsidRPr="007966EB">
              <w:rPr>
                <w:rFonts w:ascii="Times New Roman" w:hAnsi="Times New Roman" w:cs="Times New Roman"/>
              </w:rPr>
              <w:t xml:space="preserve">8351806, № шасси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>004982, № кузова – отсутствуцет, гос. № С 133СВ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  <w:r w:rsidR="00576AC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  <w:r w:rsidR="00576AC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2017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по культуре Администрации </w:t>
            </w:r>
            <w:r w:rsidR="00493087">
              <w:rPr>
                <w:rFonts w:ascii="Times New Roman" w:hAnsi="Times New Roman" w:cs="Times New Roman"/>
              </w:rPr>
              <w:t xml:space="preserve">Краснощёковского </w:t>
            </w:r>
            <w:r w:rsidRPr="007966EB">
              <w:rPr>
                <w:rFonts w:ascii="Times New Roman" w:hAnsi="Times New Roman" w:cs="Times New Roman"/>
              </w:rPr>
              <w:t>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65115-048-62 , ХТС651153А1189545, № двигателя 740620А2578309, № кузова – 2177263, № шасси – ХТС65115ЗА1189545, гос. № Р 998 СВ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СЗАП- 8551-02,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>90005417,№ кузова отсутствует, цвет оранжевый, ПТС 26 МТ 529838, гос.номер АМ 5В1222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00057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65115-62, ХТС65115392359146, № двигателя 74062092532971, № кузова 2137942, № шасси ХТС65115392359146, гос. № Х 292 РМ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</w:t>
            </w:r>
            <w:r w:rsidR="00E17BD8">
              <w:rPr>
                <w:rFonts w:ascii="Times New Roman" w:hAnsi="Times New Roman" w:cs="Times New Roman"/>
              </w:rPr>
              <w:t>г</w:t>
            </w: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220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по </w:t>
            </w:r>
            <w:r w:rsidR="00493087">
              <w:rPr>
                <w:rFonts w:ascii="Times New Roman" w:hAnsi="Times New Roman" w:cs="Times New Roman"/>
              </w:rPr>
              <w:t>Администрации Краснощёковского района</w:t>
            </w:r>
            <w:r w:rsidR="005220FD">
              <w:rPr>
                <w:rFonts w:ascii="Times New Roman" w:hAnsi="Times New Roman" w:cs="Times New Roman"/>
              </w:rPr>
              <w:t xml:space="preserve"> по образованию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 8581-02,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90005691,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85510А90005691, цвет кузова оранжевый,, ПТС 26 МУ 413209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220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</w:t>
            </w:r>
            <w:r w:rsidR="005220FD">
              <w:rPr>
                <w:rFonts w:ascii="Times New Roman" w:hAnsi="Times New Roman" w:cs="Times New Roman"/>
              </w:rPr>
              <w:t>Администрации Краснощёковского района</w:t>
            </w:r>
            <w:r w:rsidR="005220FD" w:rsidRPr="007966EB">
              <w:rPr>
                <w:rFonts w:ascii="Times New Roman" w:hAnsi="Times New Roman" w:cs="Times New Roman"/>
              </w:rPr>
              <w:t xml:space="preserve"> по образованию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777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000000000952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Транспортное средство УАЗ-220695-04,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категория В, год изготовления 2018, модель,</w:t>
            </w:r>
            <w:r w:rsidR="00012DB0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№ двигателя 409110*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3023209, шасси  №220695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1431875, кузов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цвет светл. Сер.неметаллик, ПТС 73 ОУ 103960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Алтайский край, Краснощёковский район, с.Новошипуново, пл.Центральная,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43C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31,08.2018г.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20.12.2018г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Новошипуновского сельсовета Краснощековского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0130031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ДТ-75 НС-5, заводской номер машины 517593, номер двигателя 79815, основной ведущий мост 658362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145,706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145,70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0130046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МТЗ-80, заводской номер машины 812006, номер двигателя 883500, основной ведущий мост 294323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D778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000000000272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Машина дорожная строительная МДСУ 1000-0309 , год выпуска 2016, заводской номер машины 119/2212</w:t>
            </w:r>
            <w:r w:rsidRPr="007966EB">
              <w:rPr>
                <w:rFonts w:ascii="Times New Roman" w:hAnsi="Times New Roman" w:cs="Times New Roman"/>
                <w:lang w:val="en-US"/>
              </w:rPr>
              <w:t>HGA</w:t>
            </w:r>
            <w:r w:rsidRPr="007966EB">
              <w:rPr>
                <w:rFonts w:ascii="Times New Roman" w:hAnsi="Times New Roman" w:cs="Times New Roman"/>
              </w:rPr>
              <w:t>0067</w:t>
            </w:r>
            <w:r w:rsidRPr="007966EB">
              <w:rPr>
                <w:rFonts w:ascii="Times New Roman" w:hAnsi="Times New Roman" w:cs="Times New Roman"/>
                <w:lang w:val="en-US"/>
              </w:rPr>
              <w:t>R</w:t>
            </w:r>
            <w:r w:rsidRPr="007966EB">
              <w:rPr>
                <w:rFonts w:ascii="Times New Roman" w:hAnsi="Times New Roman" w:cs="Times New Roman"/>
              </w:rPr>
              <w:t xml:space="preserve">1,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U</w:t>
            </w:r>
            <w:r w:rsidRPr="007966EB">
              <w:rPr>
                <w:rFonts w:ascii="Times New Roman" w:hAnsi="Times New Roman" w:cs="Times New Roman"/>
              </w:rPr>
              <w:t>176661</w:t>
            </w:r>
            <w:r w:rsidRPr="007966EB">
              <w:rPr>
                <w:rFonts w:ascii="Times New Roman" w:hAnsi="Times New Roman" w:cs="Times New Roman"/>
                <w:lang w:val="en-US"/>
              </w:rPr>
              <w:t>W</w:t>
            </w:r>
            <w:r w:rsidRPr="007966EB">
              <w:rPr>
                <w:rFonts w:ascii="Times New Roman" w:hAnsi="Times New Roman" w:cs="Times New Roman"/>
              </w:rPr>
              <w:t xml:space="preserve"> , коробка передач 35800601003447, основной ведущий номер 64498901005986/15000601005084, цвет желтый паспорт СА 336459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D8451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92C63">
              <w:rPr>
                <w:rFonts w:ascii="Times New Roman" w:hAnsi="Times New Roman" w:cs="Times New Roman"/>
              </w:rPr>
              <w:t>4 804,646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114,396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4690,249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Акт приема-передачи от 11.07.2016</w:t>
            </w:r>
            <w:r w:rsidR="00E17BD8" w:rsidRPr="00FB49CE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857C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  <w:r w:rsidR="00493087">
              <w:rPr>
                <w:rFonts w:ascii="Times New Roman" w:hAnsi="Times New Roman" w:cs="Times New Roman"/>
              </w:rPr>
              <w:t xml:space="preserve"> Администрации Краснощёковского района</w:t>
            </w:r>
            <w:r>
              <w:rPr>
                <w:rFonts w:ascii="Times New Roman" w:hAnsi="Times New Roman" w:cs="Times New Roman"/>
              </w:rPr>
              <w:t xml:space="preserve"> (казна</w:t>
            </w:r>
            <w:r w:rsidR="00493087">
              <w:rPr>
                <w:rFonts w:ascii="Times New Roman" w:hAnsi="Times New Roman" w:cs="Times New Roman"/>
              </w:rPr>
              <w:t>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9469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000000000145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 xml:space="preserve">Машина вакуумная, </w:t>
            </w:r>
            <w:r w:rsidRPr="00894692">
              <w:rPr>
                <w:rFonts w:ascii="Times New Roman" w:hAnsi="Times New Roman" w:cs="Times New Roman"/>
                <w:lang w:val="en-US"/>
              </w:rPr>
              <w:t>VIN</w:t>
            </w:r>
            <w:r w:rsidRPr="00894692">
              <w:rPr>
                <w:rFonts w:ascii="Times New Roman" w:hAnsi="Times New Roman" w:cs="Times New Roman"/>
              </w:rPr>
              <w:t xml:space="preserve"> </w:t>
            </w:r>
            <w:r w:rsidRPr="00894692">
              <w:rPr>
                <w:rFonts w:ascii="Times New Roman" w:hAnsi="Times New Roman" w:cs="Times New Roman"/>
                <w:lang w:val="en-US"/>
              </w:rPr>
              <w:t>XVL</w:t>
            </w:r>
            <w:r w:rsidRPr="00894692">
              <w:rPr>
                <w:rFonts w:ascii="Times New Roman" w:hAnsi="Times New Roman" w:cs="Times New Roman"/>
              </w:rPr>
              <w:t>482302</w:t>
            </w:r>
            <w:r w:rsidRPr="00894692">
              <w:rPr>
                <w:rFonts w:ascii="Times New Roman" w:hAnsi="Times New Roman" w:cs="Times New Roman"/>
                <w:lang w:val="en-US"/>
              </w:rPr>
              <w:t>E</w:t>
            </w:r>
            <w:r w:rsidRPr="00894692">
              <w:rPr>
                <w:rFonts w:ascii="Times New Roman" w:hAnsi="Times New Roman" w:cs="Times New Roman"/>
              </w:rPr>
              <w:t>0005677, марка модель КО-50ЗВ-2, год изготовления 2014, №двигателя Д245, 7Е4 835751, шасси Х96330900Е1049689, кузов 330700Е0222185, цвет белый, ПТС 52 НХ 703220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B72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9B72F9" w:rsidRPr="008946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64,166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1035,834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Акт приема-передачи от 04.07.2014</w:t>
            </w:r>
            <w:r w:rsidR="00E17BD8" w:rsidRPr="00894692">
              <w:rPr>
                <w:rFonts w:ascii="Times New Roman" w:hAnsi="Times New Roman" w:cs="Times New Roman"/>
              </w:rPr>
              <w:t xml:space="preserve"> </w:t>
            </w:r>
            <w:r w:rsidRPr="00894692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94692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(казна)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63E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14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Трактор ДТ-75НР, год выпуска 1990, №рамы 588756, №двигателя 868584, № коробка передач 768325,основной ведущий мост 768325, цвет красный, гусеничный, паспорт ВЕ 115242, гос.</w:t>
            </w:r>
            <w:r w:rsidR="001B0190" w:rsidRPr="00E23D82">
              <w:rPr>
                <w:rFonts w:ascii="Times New Roman" w:hAnsi="Times New Roman" w:cs="Times New Roman"/>
              </w:rPr>
              <w:t xml:space="preserve"> </w:t>
            </w:r>
            <w:r w:rsidRPr="00E23D82">
              <w:rPr>
                <w:rFonts w:ascii="Times New Roman" w:hAnsi="Times New Roman" w:cs="Times New Roman"/>
              </w:rPr>
              <w:t>рег.</w:t>
            </w:r>
            <w:r w:rsidR="001B0190" w:rsidRPr="00E23D82">
              <w:rPr>
                <w:rFonts w:ascii="Times New Roman" w:hAnsi="Times New Roman" w:cs="Times New Roman"/>
              </w:rPr>
              <w:t xml:space="preserve"> </w:t>
            </w:r>
            <w:r w:rsidRPr="00E23D82">
              <w:rPr>
                <w:rFonts w:ascii="Times New Roman" w:hAnsi="Times New Roman" w:cs="Times New Roman"/>
              </w:rPr>
              <w:t>знак 22 МА 5644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Алтайский край, Краснощёковский район, с.Краснощеково, ул.Степная 7е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19.11.2008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5B0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</w:t>
            </w:r>
          </w:p>
          <w:p w:rsidR="00DF638D" w:rsidRPr="007966EB" w:rsidRDefault="008A35B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 </w:t>
            </w:r>
            <w:r w:rsidR="00DF638D" w:rsidRPr="007966EB">
              <w:rPr>
                <w:rFonts w:ascii="Times New Roman" w:hAnsi="Times New Roman" w:cs="Times New Roman"/>
              </w:rPr>
              <w:t>пользования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сельсовета Краснощековского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Автобус для перевозки детей ПАЗ 32053-70 Номер ПТС 52 РК 058420 идентификационный номер (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Х1М3205ВХК0003535</w:t>
            </w:r>
          </w:p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1 994,00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4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4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От 18.02.2020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оперативного управления №07 от 18.02.2020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A44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МБОУ «Краснощековская </w:t>
            </w:r>
            <w:r w:rsidR="009A4459">
              <w:rPr>
                <w:rFonts w:ascii="Times New Roman" w:hAnsi="Times New Roman" w:cs="Times New Roman"/>
              </w:rPr>
              <w:t xml:space="preserve">СОШ </w:t>
            </w:r>
            <w:r w:rsidRPr="007966EB">
              <w:rPr>
                <w:rFonts w:ascii="Times New Roman" w:hAnsi="Times New Roman" w:cs="Times New Roman"/>
              </w:rPr>
              <w:t>№1»</w:t>
            </w:r>
          </w:p>
        </w:tc>
      </w:tr>
      <w:tr w:rsidR="007F2CF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B4427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000000000104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UAZ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PATRIOT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легковой,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XTT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316300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0032098,№двигателя 409040*С3065290</w:t>
            </w:r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№шасси 316300С0032098, цвет золот. лист металлик, ПТС 73 НО 254378, гос.номер Р755 РР 22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7966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Муниципальный контракт от 21.12.2012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CA2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  <w:r w:rsidR="00493087">
              <w:rPr>
                <w:rFonts w:ascii="Times New Roman" w:hAnsi="Times New Roman" w:cs="Times New Roman"/>
              </w:rPr>
              <w:t xml:space="preserve"> (казна)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Трактор « Беларус- 82.1» заводской номер машины 82002029, двигатель № 849082, коробка передач № 519072, основной ведущий мост № 819513/124402-04, цвет черно-синий, вид движения колесный, мощность двигателя, кВт ( л.с) 59,6 ( 81,09)1.3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хозяйственного ведения от 2019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E367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000000001276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Машина коммунальнаяМК.03 на базе трактора «БЕЛАРУС-82.1», сертификат год выпуска - 2020г.; </w:t>
            </w:r>
            <w:r w:rsidRPr="0079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 435 (82350328); тип, номер двигателя – Д-243, 115692, рабочий, цвет – синий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Краснощеково, ул. Ленина </w:t>
            </w:r>
            <w:r w:rsidR="00D84518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1993,781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788,239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12100" w:rsidP="00D1210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Акт приемки-передачи с баланса Администрации района в казну  муниципального образования от 29.01.2021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1210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№ 2 от 03.02.2021 г.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Администрация Краснощековского </w:t>
            </w:r>
            <w:r w:rsidR="00D84518">
              <w:rPr>
                <w:rFonts w:ascii="Times New Roman" w:hAnsi="Times New Roman" w:cs="Times New Roman"/>
              </w:rPr>
              <w:t>сельсовета</w:t>
            </w:r>
          </w:p>
        </w:tc>
      </w:tr>
      <w:tr w:rsidR="00E54CD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A48F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000000001737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E54CD9" w:rsidRDefault="00E54CD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Автогрейдер ГС-14.02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210119 № двигателя ЯМЗ-236Г-6, </w:t>
            </w:r>
            <w:r w:rsidR="00AB2877">
              <w:rPr>
                <w:rFonts w:ascii="Times New Roman" w:hAnsi="Times New Roman" w:cs="Times New Roman"/>
                <w:sz w:val="20"/>
                <w:szCs w:val="20"/>
              </w:rPr>
              <w:t>М0687275,  цвет машины комбинированный: серый, белый, № АР 0759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ул.Ленина, 139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33679">
              <w:rPr>
                <w:rFonts w:ascii="Times New Roman" w:hAnsi="Times New Roman" w:cs="Times New Roman"/>
              </w:rPr>
              <w:t>6950</w:t>
            </w:r>
            <w:r w:rsidR="007C3C91" w:rsidRPr="00B33679">
              <w:rPr>
                <w:rFonts w:ascii="Times New Roman" w:hAnsi="Times New Roman" w:cs="Times New Roman"/>
              </w:rPr>
              <w:t>,</w:t>
            </w:r>
            <w:r w:rsidRPr="00B33679">
              <w:rPr>
                <w:rFonts w:ascii="Times New Roman" w:hAnsi="Times New Roman" w:cs="Times New Roman"/>
              </w:rPr>
              <w:t>0</w:t>
            </w:r>
            <w:r w:rsidR="007C3C91" w:rsidRPr="00B336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6320,628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629,372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0912C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приемки-передачи из государственной собственности в муниципальную собственность от </w:t>
            </w:r>
            <w:r w:rsidR="005B5AA9">
              <w:rPr>
                <w:rFonts w:ascii="Times New Roman" w:hAnsi="Times New Roman" w:cs="Times New Roman"/>
              </w:rPr>
              <w:t>09.09.2021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E13F03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пользования транспортным средством от 15.10.2021 г. № 4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Краснощёковского сельсовета</w:t>
            </w:r>
          </w:p>
        </w:tc>
      </w:tr>
      <w:tr w:rsidR="000B76F6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617F89" w:rsidRDefault="00617F8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ПАЗ-320570-02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Х 1М3205ХХМ0001256 № двигателя 524500М1001997, номер кузова Х1М3205ХХМ0001256, № шасси – отсутствует, гос.  № АЕ 573</w:t>
            </w:r>
            <w:r w:rsidR="002F18DB" w:rsidRPr="00221AAE">
              <w:rPr>
                <w:rFonts w:ascii="Times New Roman" w:hAnsi="Times New Roman" w:cs="Times New Roman"/>
                <w:sz w:val="20"/>
                <w:szCs w:val="20"/>
              </w:rPr>
              <w:t>, цвет кузова - желтый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с.Верх-Камышенка, ул. Молодёжная, 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2375</w:t>
            </w:r>
            <w:r w:rsidR="007C3C91" w:rsidRPr="00774D8D">
              <w:rPr>
                <w:rFonts w:ascii="Times New Roman" w:hAnsi="Times New Roman" w:cs="Times New Roman"/>
              </w:rPr>
              <w:t>,</w:t>
            </w:r>
            <w:r w:rsidRPr="00774D8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2335,613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39,587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7168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955666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DD06FC" w:rsidRDefault="00955666" w:rsidP="00DD06F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Автобус ГАЗ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Gazel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Biznec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322171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 xml:space="preserve"> Х</w:t>
            </w:r>
            <w:r w:rsidR="006D6036" w:rsidRPr="00221AAE">
              <w:rPr>
                <w:rFonts w:ascii="Times New Roman" w:hAnsi="Times New Roman" w:cs="Times New Roman"/>
                <w:sz w:val="20"/>
                <w:szCs w:val="20"/>
              </w:rPr>
              <w:t>9632217</w:t>
            </w:r>
            <w:r w:rsidR="00DD06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IMO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>9222</w:t>
            </w:r>
            <w:r w:rsidR="00E435BE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 район, с. Усть-Белое, ул. Школьная, д.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1520</w:t>
            </w:r>
            <w:r w:rsidR="007C3C91" w:rsidRPr="00C56A17">
              <w:rPr>
                <w:rFonts w:ascii="Times New Roman" w:hAnsi="Times New Roman" w:cs="Times New Roman"/>
              </w:rPr>
              <w:t>,</w:t>
            </w:r>
            <w:r w:rsidRPr="00C56A1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1263,881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256,219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38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67A3C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000000001739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82247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4BAD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LADA VESTA SW CROSS VIN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XTAGFK110NY592565?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21129 4680391, № кузова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XTAGFK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NY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 xml:space="preserve">592565, номер шасси отсутствует, гос.№ </w:t>
            </w:r>
            <w:r w:rsidR="0082247D" w:rsidRPr="00EF4BAD">
              <w:rPr>
                <w:rFonts w:ascii="Times New Roman" w:hAnsi="Times New Roman" w:cs="Times New Roman"/>
                <w:sz w:val="20"/>
                <w:szCs w:val="20"/>
              </w:rPr>
              <w:t>Р188РР22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>, цвет кузова белый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2243A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972,900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EF4BA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778,320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EF4BA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194,580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221AA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Постановление Администрации Краснощёковского района от 06.12.2021</w:t>
            </w:r>
            <w:r w:rsidR="00E17BD8" w:rsidRPr="00EF4BAD">
              <w:rPr>
                <w:rFonts w:ascii="Times New Roman" w:hAnsi="Times New Roman" w:cs="Times New Roman"/>
              </w:rPr>
              <w:t xml:space="preserve"> </w:t>
            </w:r>
            <w:r w:rsidRPr="00EF4BAD">
              <w:rPr>
                <w:rFonts w:ascii="Times New Roman" w:hAnsi="Times New Roman" w:cs="Times New Roman"/>
              </w:rPr>
              <w:t>г. № 450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9713B2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0671B8" w:rsidRDefault="00856180" w:rsidP="00AD583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ГАЗ- 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 xml:space="preserve">22438Е для перевозки детей 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22438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000013 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А27500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0801338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>, № кузова А69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>0002635 № шасси отсутствует, гос. № АЕ93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022, цвет кузова  ГОСТ Р51160-98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Акимовка, ул. Новая,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</w:t>
            </w:r>
            <w:r w:rsidR="007C3C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33133A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</w:t>
            </w:r>
            <w:r w:rsidR="00024AF3">
              <w:rPr>
                <w:rFonts w:ascii="Times New Roman" w:hAnsi="Times New Roman" w:cs="Times New Roman"/>
              </w:rPr>
              <w:t>ния транспортным средством от 28.11.2017</w:t>
            </w:r>
            <w:r>
              <w:rPr>
                <w:rFonts w:ascii="Times New Roman" w:hAnsi="Times New Roman" w:cs="Times New Roman"/>
              </w:rPr>
              <w:t xml:space="preserve"> г. б/н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0003871,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шасси отсутствует, гос.№ АЕ95022, цвет кузова желтый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2253,500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1239,425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1014,075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12.04.2021 г. № 07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шасси отсутствует, гос.№ АЕ94922, цвет кузова желтый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80EC9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80E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80EC9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80EC9">
              <w:rPr>
                <w:rFonts w:ascii="Times New Roman" w:hAnsi="Times New Roman" w:cs="Times New Roman"/>
              </w:rPr>
              <w:t>2062,000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9668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955,731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9668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1106,269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15.04.2021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261B6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E83F8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023CA3" w:rsidRDefault="003261B6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шасси отсутствует, гос.№ АЕ94822, цвет кузова желтый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 xml:space="preserve">2020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2062,00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955,731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1106,269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23D05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23.04.2021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23D0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091435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83F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966EB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176E">
              <w:rPr>
                <w:rFonts w:ascii="Times New Roman" w:hAnsi="Times New Roman" w:cs="Times New Roman"/>
              </w:rPr>
              <w:t>Трактор ЮМЗ-6 КЛ, год выпуска 1988, № рамы 603914, №двигателя 8И2669, № коробка передач 993449,основной ведущий мост 993449, цвет комбинированный вид движителя колесный, паспорт ВВ 106877, гос.рег.знак 22 АО 6854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970EE8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34</w:t>
            </w:r>
            <w:r w:rsidR="007C3C91" w:rsidRPr="0065176E">
              <w:rPr>
                <w:rFonts w:ascii="Times New Roman" w:hAnsi="Times New Roman" w:cs="Times New Roman"/>
              </w:rPr>
              <w:t>,</w:t>
            </w:r>
            <w:r w:rsidRPr="0065176E">
              <w:rPr>
                <w:rFonts w:ascii="Times New Roman" w:hAnsi="Times New Roman" w:cs="Times New Roman"/>
              </w:rPr>
              <w:t>061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34,061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F71456" w:rsidP="0021035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</w:t>
            </w:r>
            <w:r w:rsidR="00210358">
              <w:rPr>
                <w:rFonts w:ascii="Times New Roman" w:hAnsi="Times New Roman" w:cs="Times New Roman"/>
              </w:rPr>
              <w:t>8.04.1988</w:t>
            </w:r>
            <w:r>
              <w:rPr>
                <w:rFonts w:ascii="Times New Roman" w:hAnsi="Times New Roman" w:cs="Times New Roman"/>
              </w:rPr>
              <w:t xml:space="preserve">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«Куйбышевская СОШ»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1D41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Комбайн зерноуборочный № рамы 989120, № двигателя 728800, № коробка передач  отсутствует, цвет красный, основной ведущий мост № 321704, вид движителя колесный, гос.рег. № 22ЕВ9671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366,381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366,381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D41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000000000000004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МТЗ-80Л № рамы 810077, № двигателя 876869, коробка передач № 542107, цвет красный, вид движителя колесный, гос.рег № 22 МА1545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18,280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18,280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D41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Экскаватор ЭО-2621В (ЮМЗ-6КЛ) № рамы 2538. 582266, № двигателя 8Г0350, коробка передач № 971845, цвет комбинированный, вид движителя колесный, гос.рег.№ 22 МА 1546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1D41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000000000000012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ГАЗ Цистерна,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>
              <w:rPr>
                <w:rFonts w:ascii="Times New Roman" w:hAnsi="Times New Roman" w:cs="Times New Roman"/>
              </w:rPr>
              <w:t xml:space="preserve"> ХТН531900М1337475 № рамы 1337475, № кузова отсутствует, № двигателя 5327-7986, цвет голубой, гос.номер Е880 ОР22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с.Краснощёково, ул.Ленина,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(казна)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D41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000000000063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F84554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УАЗ-220695 спец.пассажирское,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 w:rsidRPr="00F845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ХТТ220695А0479936, № двигателя 409100*93018607, № рамы 374100А0401229, № кузова 22060090205233, цвет белая  ночь, гос.номер А 722СС22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с.Верх-Камышенка, ул.Социалистическая, 56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от 05.03.2021 г.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Верх-Камышенского сельсовета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1D412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6719F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Машина для землеройных работ </w:t>
            </w:r>
            <w:r>
              <w:rPr>
                <w:rFonts w:ascii="Times New Roman" w:hAnsi="Times New Roman" w:cs="Times New Roman"/>
                <w:lang w:val="en-US"/>
              </w:rPr>
              <w:t>TLB</w:t>
            </w:r>
            <w:r w:rsidRPr="0016719F">
              <w:rPr>
                <w:rFonts w:ascii="Times New Roman" w:hAnsi="Times New Roman" w:cs="Times New Roman"/>
              </w:rPr>
              <w:t xml:space="preserve"> 825-</w:t>
            </w:r>
            <w:r>
              <w:rPr>
                <w:rFonts w:ascii="Times New Roman" w:hAnsi="Times New Roman" w:cs="Times New Roman"/>
                <w:lang w:val="en-US"/>
              </w:rPr>
              <w:t>RM</w:t>
            </w:r>
            <w:r>
              <w:rPr>
                <w:rFonts w:ascii="Times New Roman" w:hAnsi="Times New Roman" w:cs="Times New Roman"/>
              </w:rPr>
              <w:t xml:space="preserve">, идентификационный номер </w:t>
            </w:r>
            <w:r>
              <w:rPr>
                <w:rFonts w:ascii="Times New Roman" w:hAnsi="Times New Roman" w:cs="Times New Roman"/>
                <w:lang w:val="en-US"/>
              </w:rPr>
              <w:t>TLB</w:t>
            </w:r>
            <w:r w:rsidRPr="0016719F">
              <w:rPr>
                <w:rFonts w:ascii="Times New Roman" w:hAnsi="Times New Roman" w:cs="Times New Roman"/>
              </w:rPr>
              <w:t xml:space="preserve"> 825-</w:t>
            </w:r>
            <w:r>
              <w:rPr>
                <w:rFonts w:ascii="Times New Roman" w:hAnsi="Times New Roman" w:cs="Times New Roman"/>
                <w:lang w:val="en-US"/>
              </w:rPr>
              <w:t>RM</w:t>
            </w:r>
            <w:r>
              <w:rPr>
                <w:rFonts w:ascii="Times New Roman" w:hAnsi="Times New Roman" w:cs="Times New Roman"/>
              </w:rPr>
              <w:t xml:space="preserve">-2772,  № двигателя </w:t>
            </w:r>
            <w:r>
              <w:rPr>
                <w:rFonts w:ascii="Times New Roman" w:hAnsi="Times New Roman" w:cs="Times New Roman"/>
                <w:lang w:val="en-US"/>
              </w:rPr>
              <w:t>RG</w:t>
            </w:r>
            <w:r w:rsidRPr="0016719F">
              <w:rPr>
                <w:rFonts w:ascii="Times New Roman" w:hAnsi="Times New Roman" w:cs="Times New Roman"/>
              </w:rPr>
              <w:t>38100</w:t>
            </w:r>
            <w:r>
              <w:rPr>
                <w:rFonts w:ascii="Times New Roman" w:hAnsi="Times New Roman" w:cs="Times New Roman"/>
                <w:lang w:val="en-US"/>
              </w:rPr>
              <w:t>U</w:t>
            </w:r>
            <w:r w:rsidRPr="0016719F">
              <w:rPr>
                <w:rFonts w:ascii="Times New Roman" w:hAnsi="Times New Roman" w:cs="Times New Roman"/>
              </w:rPr>
              <w:t>708726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>
              <w:rPr>
                <w:rFonts w:ascii="Times New Roman" w:hAnsi="Times New Roman" w:cs="Times New Roman"/>
              </w:rPr>
              <w:t xml:space="preserve">№ кузова – кабина 236, год изготовления 2021 год, категория ТС – С, цвет комбинированный: серый, оранжевый, гос. рег. знак АР 0784 22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5113,600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4394,545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719,055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№1 от 01.03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1D412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Экскаватор одноковшовый колесный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185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, категория в соответствии с ТР ТС 031/2012, ТР ТС 010/2011 или ТР ТС 018/2011-Х, идентификационный номер:Е185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-0039, номер двигателя ММЗ Д-245С №1866510, цвет кузова комбинированный оранжевый, серый. ЭПСМ: 3643010000102820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660B07">
              <w:rPr>
                <w:rFonts w:ascii="Times New Roman" w:hAnsi="Times New Roman"/>
              </w:rPr>
              <w:t>11200,00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60B07">
              <w:rPr>
                <w:rFonts w:ascii="Times New Roman" w:hAnsi="Times New Roman" w:cs="Times New Roman"/>
              </w:rPr>
              <w:t>10666,667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60B07">
              <w:rPr>
                <w:rFonts w:ascii="Times New Roman" w:hAnsi="Times New Roman" w:cs="Times New Roman"/>
              </w:rPr>
              <w:t>533,333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5A249F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17.03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Средство транспортное для коммунального хозяйства и содержания дорог – ГАЗ-САЗ (сп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циальный, машина вакуумная) 39014-12, ЭПТС (серия, номер) 164301051635864,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Х3Е39014СР0000419, номер шасси – Ч96С41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13Р1147131, цвет кузова (кабины) белый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177F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8177FB">
              <w:rPr>
                <w:rFonts w:ascii="Times New Roman" w:hAnsi="Times New Roman"/>
              </w:rPr>
              <w:t>4800,00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177FB">
              <w:rPr>
                <w:rFonts w:ascii="Times New Roman" w:hAnsi="Times New Roman" w:cs="Times New Roman"/>
              </w:rPr>
              <w:t>4460,544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177FB">
              <w:rPr>
                <w:rFonts w:ascii="Times New Roman" w:hAnsi="Times New Roman" w:cs="Times New Roman"/>
              </w:rPr>
              <w:t>339,456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19.12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УАЗ-390994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ХТТ39099480422980</w:t>
            </w:r>
          </w:p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двигателя 4213ОН*71005653, № шасси 37410080444299, № кузова 39090070227856, год изготовления 2007 г., цвет белая ночь, гос. рег. знак 22 РТ 585698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2007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234A0">
              <w:rPr>
                <w:rFonts w:ascii="Times New Roman" w:hAnsi="Times New Roman"/>
                <w:sz w:val="22"/>
                <w:szCs w:val="22"/>
              </w:rPr>
              <w:t>307,00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307,00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3133A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17.09.2019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Автосамосвал КАМАЗ 65115-А5, ЭПСМ: 164301051657787, идентификационный номер: ХТС651155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1481762, цвет кузова (кабины) оранжевый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B07DBC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07DB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6E1C59">
              <w:rPr>
                <w:rFonts w:ascii="Times New Roman" w:hAnsi="Times New Roman"/>
              </w:rPr>
              <w:t>6112,00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1C59">
              <w:rPr>
                <w:rFonts w:ascii="Times New Roman" w:hAnsi="Times New Roman" w:cs="Times New Roman"/>
              </w:rPr>
              <w:t>6039,238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1C59">
              <w:rPr>
                <w:rFonts w:ascii="Times New Roman" w:hAnsi="Times New Roman" w:cs="Times New Roman"/>
              </w:rPr>
              <w:t>72,76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3133A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праве оперативного управления </w:t>
            </w:r>
            <w:r w:rsidRPr="009C747A">
              <w:rPr>
                <w:rFonts w:ascii="Times New Roman" w:hAnsi="Times New Roman" w:cs="Times New Roman"/>
                <w:sz w:val="22"/>
                <w:szCs w:val="22"/>
              </w:rPr>
              <w:t>№5 от 17.03.2023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D47D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Автобус ГАЗ 322171 для перевозки детей</w:t>
            </w:r>
          </w:p>
          <w:p w:rsidR="00E83F80" w:rsidRPr="00967BC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Х96322171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0946536, номер электронного паспорта</w:t>
            </w:r>
            <w:r w:rsidRPr="00967BC0">
              <w:rPr>
                <w:rFonts w:ascii="Times New Roman" w:hAnsi="Times New Roman" w:cs="Times New Roman"/>
                <w:sz w:val="22"/>
                <w:szCs w:val="22"/>
              </w:rPr>
              <w:t xml:space="preserve"> 164301047369305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49AA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CC49AA">
              <w:rPr>
                <w:rFonts w:ascii="Times New Roman" w:hAnsi="Times New Roman"/>
              </w:rPr>
              <w:t>2168,430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C49AA">
              <w:rPr>
                <w:rFonts w:ascii="Times New Roman" w:hAnsi="Times New Roman" w:cs="Times New Roman"/>
              </w:rPr>
              <w:t>1975,681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C49AA">
              <w:rPr>
                <w:rFonts w:ascii="Times New Roman" w:hAnsi="Times New Roman" w:cs="Times New Roman"/>
              </w:rPr>
              <w:t>192,749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F36DA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25B1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№4 от 10.02.2023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620B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«Куйбышевская  средняя общеобразовательная школа»</w:t>
            </w:r>
          </w:p>
        </w:tc>
      </w:tr>
      <w:tr w:rsidR="00E83F80" w:rsidRPr="0078290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3A96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3A9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3A96" w:rsidRDefault="00E83F80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Прицеп – самосвал, марки НЕФАЗ 8560, идентификационный номер (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856000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 xml:space="preserve">6006042, номер шасси и номер кузова 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856000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6006042, цвет оранжевый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1650,00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1650,00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Контракт №</w:t>
            </w:r>
            <w:r w:rsidRPr="00A033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08172000003230104270001 от 18.07.2023 года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A033EB" w:rsidP="00A033E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№23 от 11.09.2023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82904" w:rsidRDefault="00E83F80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82904" w:rsidRDefault="00E83F80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82904" w:rsidRDefault="00A033EB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80484E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3A96" w:rsidRDefault="0080484E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3A96" w:rsidRDefault="008B4E5C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425101000001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0484E" w:rsidRDefault="0080484E" w:rsidP="002D53B1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УАЗ 128801-200-13,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ХТТ128801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1002660номер электронного паспорта транспортного средства 164301068798075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3 043,00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2970,548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72 ,452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25B1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№36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9A44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МБОУ «Краснощёковская </w:t>
            </w:r>
            <w:r w:rsidR="009A4459">
              <w:rPr>
                <w:rFonts w:ascii="Times New Roman" w:hAnsi="Times New Roman" w:cs="Times New Roman"/>
              </w:rPr>
              <w:t>СОШ</w:t>
            </w:r>
            <w:r>
              <w:rPr>
                <w:rFonts w:ascii="Times New Roman" w:hAnsi="Times New Roman" w:cs="Times New Roman"/>
              </w:rPr>
              <w:t xml:space="preserve"> №1»</w:t>
            </w:r>
          </w:p>
        </w:tc>
      </w:tr>
      <w:tr w:rsidR="008B341C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Default="008B341C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D3A96" w:rsidRDefault="008B341C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425101000002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0484E" w:rsidRDefault="008B341C" w:rsidP="00466102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ГАЗ-А67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8B341C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Х96А67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43Р0025860номер электронного паспорта транспортного средства 164301071723327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2930,831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2895,940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34,891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D25B1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№36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CA0C25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0484E" w:rsidRDefault="00CA0C25" w:rsidP="00466102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УАЗ 128801-200-13,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ХТТ128801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1003012номер электронного паспорта транспортного средства 164301068798120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B83CD8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3 043,00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2970,548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72 ,452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№37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«Куйбышевская  средняя общеобразовательная школа»</w:t>
            </w:r>
          </w:p>
        </w:tc>
      </w:tr>
      <w:tr w:rsidR="00B71B4E" w:rsidRPr="00B71B4E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Default="001D412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Default="00B71B4E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LADA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NIVA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212300-80, идентификационный номер (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) ХТА212300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0870435</w:t>
            </w:r>
          </w:p>
          <w:p w:rsidR="00B71B4E" w:rsidRPr="0092685D" w:rsidRDefault="00B71B4E" w:rsidP="00B71B4E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номер электронного паспорта транспортного средства 164301074639207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1193,900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1193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Распоряжение Управления имущественных отношений Алтайского края №66 от 23.01.2024 года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92685D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Default="00EB6ABE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Default="0092685D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LADA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NIVA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212300-80, идентификационный номер (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) ХТА212300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0870447</w:t>
            </w:r>
          </w:p>
          <w:p w:rsidR="0092685D" w:rsidRPr="0092685D" w:rsidRDefault="0092685D" w:rsidP="0092685D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номер электронного паспорта транспортного средства 164301074639284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1193,900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1193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 от 26.01.2024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Краснощёковского района</w:t>
            </w:r>
          </w:p>
        </w:tc>
      </w:tr>
      <w:tr w:rsidR="00F315F4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863F0" w:rsidRDefault="00F315F4" w:rsidP="001F45E3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Прицеп – самосвал, марки НЕФАЗ 8560, идентификационный номер (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856000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6006695, цвет кузова оранжевый, номер электронного паспорта транспортного средства 164301072496055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863F0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863F0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1555,500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1555,500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671A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1F45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№4 от 15.02.2024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45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45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45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Краснощёковского района по образованию</w:t>
            </w:r>
          </w:p>
        </w:tc>
      </w:tr>
      <w:tr w:rsidR="001D4124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spacing w:after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Легковой автомобиль 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LADA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NIVA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212300-80, Идентификационный номер (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Х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212300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0912054,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2024 год изготовления,</w:t>
            </w:r>
            <w:r w:rsidRPr="001D412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номер двигателя 2123 1351363, номер шасси (рамы) отсутствует, номер кузова 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TA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212300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0912054</w:t>
            </w:r>
          </w:p>
          <w:p w:rsidR="001D4124" w:rsidRPr="001D4124" w:rsidRDefault="001D4124" w:rsidP="001D412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цвет белый,</w:t>
            </w:r>
          </w:p>
          <w:p w:rsidR="001D4124" w:rsidRPr="001D4124" w:rsidRDefault="001D4124" w:rsidP="001D41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ЭПТС 164301094824471</w:t>
            </w:r>
          </w:p>
          <w:p w:rsidR="001D4124" w:rsidRPr="001D4124" w:rsidRDefault="001D4124" w:rsidP="001D4124">
            <w:pPr>
              <w:pStyle w:val="ConsPlusNormal"/>
              <w:ind w:right="-7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1 400 000,00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1 400 000,00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671A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№10 от 06.11.2024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Краснощёковского района по образованию</w:t>
            </w:r>
          </w:p>
        </w:tc>
      </w:tr>
      <w:tr w:rsidR="00E947EF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Default="00E947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Default="00E947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79FF" w:rsidRPr="00870D4D" w:rsidRDefault="000179FF" w:rsidP="00017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0179FF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Школьный автобус россий ского производства. Модель А66</w:t>
            </w:r>
            <w:r w:rsidRPr="000179FF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val="en-US"/>
              </w:rPr>
              <w:t>R</w:t>
            </w:r>
            <w:r w:rsidRPr="00870D4D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33</w:t>
            </w:r>
          </w:p>
          <w:p w:rsidR="000179FF" w:rsidRPr="000179FF" w:rsidRDefault="000179FF" w:rsidP="000179FF">
            <w:pPr>
              <w:spacing w:after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Идентификационный номер (</w:t>
            </w: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</w:t>
            </w: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</w:t>
            </w: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</w:t>
            </w: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1020576,</w:t>
            </w:r>
            <w:r w:rsidRPr="000179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2025 год изготовления,</w:t>
            </w:r>
            <w:r w:rsidRPr="000179F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номер двигателя </w:t>
            </w:r>
            <w:r w:rsidRPr="000179FF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A</w:t>
            </w:r>
            <w:r w:rsidRPr="000179F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27500</w:t>
            </w:r>
            <w:r w:rsidRPr="000179FF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S</w:t>
            </w:r>
            <w:r w:rsidRPr="000179F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0200567, номер шасси (рамы) отсутствует, номер кузова </w:t>
            </w:r>
            <w:r w:rsidRPr="000179F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A</w:t>
            </w:r>
            <w:r w:rsidRPr="000179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</w:t>
            </w:r>
            <w:r w:rsidRPr="000179F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</w:t>
            </w:r>
            <w:r w:rsidRPr="000179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</w:t>
            </w:r>
            <w:r w:rsidRPr="000179F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</w:t>
            </w:r>
            <w:r w:rsidRPr="000179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0117056</w:t>
            </w:r>
          </w:p>
          <w:p w:rsidR="000179FF" w:rsidRPr="000179FF" w:rsidRDefault="000179FF" w:rsidP="000179FF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79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цвет желтый,</w:t>
            </w:r>
          </w:p>
          <w:p w:rsidR="000179FF" w:rsidRPr="000179FF" w:rsidRDefault="000179FF" w:rsidP="000179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179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ЭПТС 164301119428677</w:t>
            </w:r>
          </w:p>
          <w:p w:rsidR="00E947EF" w:rsidRPr="000179FF" w:rsidRDefault="00E947EF" w:rsidP="000179F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Pr="00D863F0" w:rsidRDefault="000179FF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Default="000179FF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  <w:p w:rsidR="000179FF" w:rsidRDefault="000179FF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Default="000179FF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2 995 150,00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Default="000179FF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2 995 150,00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Default="00E947EF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Pr="00A7671A" w:rsidRDefault="00E947EF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Pr="008D25B1" w:rsidRDefault="000179FF" w:rsidP="000179F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№30 от 15.10.2025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Pr="00CC3494" w:rsidRDefault="00E947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Pr="00CC3494" w:rsidRDefault="00E947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7EF" w:rsidRDefault="00F50FC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C62FC5" w:rsidRPr="00107ED4" w:rsidTr="00DB6CD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FC5" w:rsidRDefault="00C62FC5" w:rsidP="00C62FC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FC5" w:rsidRPr="001D4124" w:rsidRDefault="00C62FC5" w:rsidP="00C62FC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FC5" w:rsidRPr="00BF3BEF" w:rsidRDefault="00C62FC5" w:rsidP="00C62FC5">
            <w:pPr>
              <w:spacing w:after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F3BEF">
              <w:rPr>
                <w:rFonts w:ascii="Times New Roman" w:hAnsi="Times New Roman"/>
                <w:sz w:val="20"/>
                <w:szCs w:val="20"/>
              </w:rPr>
              <w:t>Прицеп-цистерна пожарная (полуприцеп-цистерна тракторный ЛКТ-2П (пожарный)) (ДПО 2023), идентификационный номер (</w:t>
            </w:r>
            <w:r w:rsidRPr="00BF3BEF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BF3BEF">
              <w:rPr>
                <w:rFonts w:ascii="Times New Roman" w:hAnsi="Times New Roman"/>
                <w:sz w:val="20"/>
                <w:szCs w:val="20"/>
              </w:rPr>
              <w:t>): 381Р2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FC5" w:rsidRPr="001D4124" w:rsidRDefault="00C62FC5" w:rsidP="00C62FC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FC5" w:rsidRPr="001D4124" w:rsidRDefault="00C62FC5" w:rsidP="00C62FC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FC5" w:rsidRPr="001D4124" w:rsidRDefault="00C62FC5" w:rsidP="00C62FC5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1 155 000,00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FC5" w:rsidRPr="001D4124" w:rsidRDefault="00C62FC5" w:rsidP="00C62FC5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1 155 000,00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FC5" w:rsidRPr="001D4124" w:rsidRDefault="00C62FC5" w:rsidP="00C62FC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FC5" w:rsidRPr="001D4124" w:rsidRDefault="00C62FC5" w:rsidP="00C62FC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FC5" w:rsidRPr="001D4124" w:rsidRDefault="00C62FC5" w:rsidP="00C62F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безвозмездного пользования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FC5" w:rsidRPr="001D4124" w:rsidRDefault="00C62FC5" w:rsidP="00C62FC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FC5" w:rsidRPr="001D4124" w:rsidRDefault="00C62FC5" w:rsidP="00C62FC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FC5" w:rsidRPr="001D4124" w:rsidRDefault="00C62FC5" w:rsidP="00C62FC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Акимовского сельсовета</w:t>
            </w:r>
          </w:p>
        </w:tc>
      </w:tr>
      <w:tr w:rsidR="001D4124" w:rsidRPr="00107ED4" w:rsidTr="00EB1EE7">
        <w:trPr>
          <w:cantSplit/>
          <w:trHeight w:val="240"/>
        </w:trPr>
        <w:tc>
          <w:tcPr>
            <w:tcW w:w="1601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47BF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Машины, оборудование и прочие основные средства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24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24F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24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24FB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24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3A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3A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3A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3A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СБ11101340384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Стела «Краснощёково»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2490,147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2448,644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Акт о приеме-передаче объектов НФА №0000-000058 от 21.11.2023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Администрация Краснощёковского района Алтайского края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  <w:r w:rsidRPr="00E836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11,071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292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5638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6384">
              <w:rPr>
                <w:rFonts w:ascii="Times New Roman" w:hAnsi="Times New Roman" w:cs="Times New Roman"/>
                <w:sz w:val="22"/>
                <w:szCs w:val="22"/>
              </w:rPr>
              <w:t>11,071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292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5638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6384"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48F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ПО: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6748F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6748F1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48F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292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149F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149F9">
              <w:rPr>
                <w:rFonts w:ascii="Times New Roman" w:hAnsi="Times New Roman" w:cs="Times New Roman"/>
                <w:sz w:val="22"/>
                <w:szCs w:val="22"/>
              </w:rPr>
              <w:t>50,086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17E5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защищенном исполнении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97,665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97,665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17E5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Монитор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23.8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Abi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черный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17E5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ИПБ</w:t>
            </w:r>
            <w:r w:rsidRPr="00117E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Powercom Spider SPD-900U LCD 540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</w:t>
            </w:r>
            <w:r w:rsidRPr="00117E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900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7,264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5711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Автоматизированное рабочее место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Vekus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Value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142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5711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5711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649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47,649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б/н от 30.12.2021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5711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Автоматизированное рабочее место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Vekus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Value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142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5711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106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47,650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б/н от 30.12.2021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Dialog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12,755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12,755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 от 06.10.2020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961A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Samsung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Китай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10,653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10,653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 от 06.10.2020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Баскетбольный щит с кольцом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28,074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Большие брусья воркаут с упорами для отжиманий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36,377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36,377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Велотренажер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26,030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26,030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Велотренажер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26,030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26,030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Вспомогательные рукоятки для людей с ограниченными возможностями 3 пары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38,877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38,877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 для выполнения испытания «Сгибание-разгибание рук в упоре о гимнастическую скамью в упоре о стул»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32,869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 с фиксацией ступней для выполнения испытания «Поднимание туловища из положения лежа на спине»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36,240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скамья, к которой прикреплены измерительные линейки («+» и «-«) для выполнения испытания «Наклон вперед из положения стоя с прямыми ногами на гимнастической скамье»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30,334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30,334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Информационная стойка кол-во 2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26,569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26,569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Камни для подтягивания 1 комплект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18,110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18,110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Мишень на стойках квадратная для тестирования инвалидов, габариты 1,5 м х 1,5 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26,721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26,721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Мишень на стойках круглая для выполнения испытания «Метание теннисного мяча в цель (дистанция 6м)», диаметр отверстия 90 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26,721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26,721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П-образный рукоход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B522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Полимерный дренажный модуль. Товарный знак не зарегистрирован, Россия (в комплекте с нетканым материалом-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Teraspek</w:t>
            </w:r>
            <w:r w:rsidRPr="000B5227">
              <w:rPr>
                <w:rFonts w:ascii="Times New Roman" w:hAnsi="Times New Roman" w:cs="Times New Roman"/>
                <w:sz w:val="22"/>
                <w:szCs w:val="22"/>
              </w:rPr>
              <w:t xml:space="preserve"> 130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Германия) 315 кв. м.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554,006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554,006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Помост для выполнения испытания «Сгибание-разгибание рук в упоре лежа на полу» с платформой фиксации результатов выполнения, габариты 200 смх100смх70см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87,182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87,182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Разнохватовый турник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29,578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29,578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Рукоход с возможностью использования дополнительных аксессуаров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23,413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23,413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Рукоход с изменением высоты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39,340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39,340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Рукоятки для тренировки мыщц верхнего плечевого пояса 2 пары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30,160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Травмобезопасная резиновая плитка с встроенным скрытным крепежным замком типа «ласточкин хвост», размер одной плитки 1мх1м 1 комплект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656,994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656,994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Турник-перекладина с регулируемой высотой от 90 см до 260 см для выполнения испытания «Подтягивания из виса на высокой/низкой перекладине» и для тестирования инвалидов.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92,053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антивандальный стол для настольного тенниса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125,110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125,110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«Брусья»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48,819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48,819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«Гиперэкстензия»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68,754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68,754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«Гребная тяга»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89,169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«Жим лежа»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101,111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«Жим от плеч»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101,111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тренажер»Приседания/Шраги» кол-во 2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226,134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226,134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«Скамья для пресса»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109,130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109,130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«Степпер»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Шведская стенка низкая, трансформируемая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25,904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25,904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Шведская стенка кол-во 2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78,681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78,681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Эллиптический тренажер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для учителя с предустановленным программным обеспечением для компьютерного мультимедиа лингафонного класса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100,318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Тележка-хранилище с системой подзарядки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65,666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3B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Наушники </w:t>
            </w:r>
            <w:r w:rsidRPr="00C53B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Panasonic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количестве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пищеварочный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122,838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овощерезательная электрическая ОМ-350/380-01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47,709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B783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9B783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9B7839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39,550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пищеблока. Количество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7,897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7,897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вытяжной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21,533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вытяжной. Количество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60,863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E4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B41E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ЭП-4ЖШ-01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68,099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68,099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773,213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расстоечный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ШРТ-12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СПБ-С-8/6-ПН (800х600х850) (полка нерж)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5,557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5,557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СПБ-С-8/6 (800х600х850)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СТП-С-8/4 (800х400х1800)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14,865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14,865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СТТ-П-9,8/3.3 Н (980х330х1800) (32 тарел/ур, 4 поддона)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46,675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59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16594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ЗВЭ-900-2П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B682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B682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B384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</w:t>
            </w:r>
            <w:r w:rsidRPr="00CB38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микроскоп</w:t>
            </w:r>
            <w:r w:rsidRPr="00CB38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Ningbo Xiang Tian Photoelectric Technology co LTD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B384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13,123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B384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12,094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B384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12,094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для изучения многокомпонентных робототехнических систем и манипуляционных роботов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B384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62,946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162,946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6,967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6,967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10,048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10,048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Мясорубка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TM 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00B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D00BC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 (в комплекте с подставкой, водоумягчителем и гастроемкостями)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206,843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206,843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</w:t>
            </w:r>
          </w:p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21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222,454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222,454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11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119,950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42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296,251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296,251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9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59,881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59,881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88,845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88,845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беспроводной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031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</w:t>
            </w:r>
          </w:p>
          <w:p w:rsidR="001D4124" w:rsidRPr="00E031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19 </w:t>
            </w:r>
            <w:r w:rsidRPr="00E03185">
              <w:rPr>
                <w:rFonts w:ascii="Times New Roman" w:hAnsi="Times New Roman" w:cs="Times New Roman"/>
                <w:sz w:val="22"/>
                <w:szCs w:val="22"/>
              </w:rPr>
              <w:t xml:space="preserve">“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119,346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119,346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031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E03185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8,765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№212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посудомоечная промышленная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136.895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120.924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15.971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</w:t>
            </w:r>
            <w:r w:rsidRPr="0003777F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 от </w:t>
            </w:r>
            <w:r w:rsidRPr="0003777F">
              <w:rPr>
                <w:rFonts w:ascii="Times New Roman" w:hAnsi="Times New Roman" w:cs="Times New Roman"/>
              </w:rPr>
              <w:t>09</w:t>
            </w:r>
            <w:r>
              <w:rPr>
                <w:rFonts w:ascii="Times New Roman" w:hAnsi="Times New Roman" w:cs="Times New Roman"/>
              </w:rPr>
              <w:t>.</w:t>
            </w:r>
            <w:r w:rsidRPr="0003777F">
              <w:rPr>
                <w:rFonts w:ascii="Times New Roman" w:hAnsi="Times New Roman" w:cs="Times New Roman"/>
              </w:rPr>
              <w:t>10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Трубный блок котла «Факел-48» КВр-0,8 МВт в легкой обмуровке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0C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581,900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0C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581,900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0C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№02 от 06.02.2024 г.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7C1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Краснощёково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  <w:r w:rsidRPr="006C234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Canon image RUNNER C3226i MFP+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автодатчик</w:t>
            </w:r>
            <w:r w:rsidRPr="006C234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+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тумба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Подставка под пароконвектомат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8,595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6,422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пищеварочный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122,838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68,591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50,880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CPOWN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Line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interactive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CMU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>-1000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,300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14B1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14B1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092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сбора отходов (крепеж) . Количество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45D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31,380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31,380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(крепеж)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(крепеж). Количество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32,950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кондитерский СК-С-12/6-ПН (1200х600х850) (полка нерж)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для тарелок СТПТ-П-6,2/3,3 Н (620х330х1600) (4 поддона)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10,927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10,927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СТП-С-10/4 (100*400*1800)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6,045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6,045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 СПБ-С-8/6-ПН (800х600х850) (полка нерж) Количество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10,416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10,416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 СПБ-С-10/6-ПН (1000х600х850) (полка нерж)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кондитерский СК-С-12/6-ПН (1200х600х850) (полка нерж)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для документов (+ крепеж)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(+крепеж) 7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ВМС-С-2/500 (1200*600*850)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100,034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28,913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28,913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ВМС-С-2/700  (1600*800*850)  2 шт.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8,540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8,540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ВМС-С-2/700  (1600*800*850)  2 шт.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36,447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36,447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ВМС-С-1/600 (700*700*850)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8,995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8,995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ВМС-С-1/700 Н (800*800*850) 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33,730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22,428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26,376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26,376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26,376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26,376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56,488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56,488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Доска магнитная комбинированная 3000*1000 мел/маркер 25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 универсальный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77,805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77,805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СПБ-С-10/6-ПН (1000х600х850) (полка нерж)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6,258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6,258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СПБ-С-10/6 (1000х600х850)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5,467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5,467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ПН (800х600х850) (полка нерж)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4,288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СП-С-10/6-ПН (1000х600х850) (полка нерж)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12,159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СП-С-10/6 (1000х600х850)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ПН (800х600х850)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4,796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СТП-С-10/4 (1000х400х1800)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25,283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25,283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СТП-С-8/4 (800х400х1800)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7,433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7,433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СТТ-П-9,8/3.3 Н (980х330х1800) (32 тарел/ур, 4 поддона)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23,338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23,338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20C0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Котел пищеварочный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89,888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89,888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20C0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ШЖЭ-2-01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74,685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74,685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B78F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ЗЭВ-900-2П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15,257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15,257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3DA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23DAA">
              <w:rPr>
                <w:rFonts w:ascii="Times New Roman" w:hAnsi="Times New Roman" w:cs="Times New Roman"/>
                <w:sz w:val="18"/>
                <w:szCs w:val="18"/>
              </w:rPr>
              <w:t>334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Zhejiang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Dahua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Vision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Technology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Ltd 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во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6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107,862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107,862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Сервер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ICL</w:t>
            </w:r>
            <w:r w:rsidRPr="00EB1E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ООО «АйСиЭл Техно»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305,522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305,522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6F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SNR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UPS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LID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-600-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№40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04A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с функцией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PoE</w:t>
            </w:r>
            <w:r w:rsidRPr="007D04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MES</w:t>
            </w:r>
            <w:r w:rsidRPr="007D04AF">
              <w:rPr>
                <w:rFonts w:ascii="Times New Roman" w:hAnsi="Times New Roman" w:cs="Times New Roman"/>
                <w:sz w:val="22"/>
                <w:szCs w:val="22"/>
              </w:rPr>
              <w:t>2308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04A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13,678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№40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76BC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12,192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12,192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76BC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7,584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17,584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вытяжной для кабинета химии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12.04.2021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вытяжной для кабинета химии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12.04.2021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16,662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16,662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Квадракоптер Геоскан Пионер (макс)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82,500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Квадракоптер Геоскан Пионер (мини)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44,286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D22D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принтер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112,184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112,184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19.04.2021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F281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41,711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41,711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44C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Электролобзик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Matika</w:t>
            </w:r>
            <w:r w:rsidRPr="009244C2">
              <w:rPr>
                <w:rFonts w:ascii="Times New Roman" w:hAnsi="Times New Roman" w:cs="Times New Roman"/>
                <w:sz w:val="22"/>
                <w:szCs w:val="22"/>
              </w:rPr>
              <w:t xml:space="preserve"> 4329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9244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10,140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10,140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85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1256,780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1256,780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50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466,730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466,730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1000,100Ва/900Вт кол-во 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175,547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175,547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213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1481,419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1481,419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38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315,305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315,305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17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609,674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609,674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13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372,628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372,628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369,597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369,597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389,023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389,023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10,599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Модуль питания для коммутатора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Модуль питания для коммутатора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11,213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11,213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DF7C18">
              <w:rPr>
                <w:rFonts w:ascii="Times New Roman" w:hAnsi="Times New Roman" w:cs="Times New Roman"/>
                <w:sz w:val="22"/>
                <w:szCs w:val="22"/>
              </w:rPr>
              <w:t>’</w:t>
            </w:r>
          </w:p>
          <w:p w:rsidR="001D4124" w:rsidRPr="00961E6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кол-во 40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596,731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596,731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289,198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289,198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35,061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35,061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143,001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143,001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1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92,857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61,090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телекоммуникационный Тип 2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46,574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46,574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Аккумуляторная дрель-винтоверт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Metabo</w:t>
            </w:r>
            <w:r w:rsidRPr="009C75F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C5685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EC568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Диван для проектной деятельности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14,250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C5685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EC568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Конструктор образовательный Алтай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43,138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43,138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Манекен-тренажер для  отработки сердечно-лёгочной реанимации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18,874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21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12,067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Многофункциональный инструмент (мультитул)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12,730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НР кол-во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284,160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284,160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21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 Pavilion 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79,330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79,330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21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Проводной микрофон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7D21F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MD</w:t>
            </w:r>
            <w:r w:rsidRPr="007D21FC">
              <w:rPr>
                <w:rFonts w:ascii="Times New Roman" w:hAnsi="Times New Roman" w:cs="Times New Roman"/>
                <w:sz w:val="22"/>
                <w:szCs w:val="22"/>
              </w:rPr>
              <w:t>-1800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3м черный)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21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Смартфон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Samsung A50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16,901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16,901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проектной деятельности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игры в шахматы кол-во 3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проектной деятельности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проектной деятельности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Стул для игры в шахматы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5,700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Стул для проектной деятельности кол-во 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Тренажер-манекен для обработки приемов удаления инородного тела из верхних дыхательных путей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14,043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14,043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Тумба выкатная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3,750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3,750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5730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Цифровой (электронный) штангенциркуль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MATRIX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31611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4,005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5730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Цифровой фотоаппарат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Canon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EOS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2000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A561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26.383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A561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Шахматные часы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LEAP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Easy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PQ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>9907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5,607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A561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Шлем виртуальной реальности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HTCVivePro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83,646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83,646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5685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Фотограмметрическое программное обеспечение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5,999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18.11.2020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7681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97681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3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7681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561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33,561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29.06.2020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Crown</w:t>
            </w:r>
            <w:r w:rsidRPr="001614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9,846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9,846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C46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C46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C46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353F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Home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5A6A92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Телескоп</w:t>
            </w:r>
            <w:r w:rsidRPr="005A6A9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Levenhuk Skyline PRO 90MAK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22,746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22,746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13.03.2020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38B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1638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22,089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22,089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12.04.2020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38B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1638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46,468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46,468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12.04.2020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3135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 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187,410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187,410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Подставка под пароконвектомат 10СБ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18,507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18,507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посудомоечная универсальная МПУ-700-01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104,060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№102 от 03.07.2019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14,539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14,539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28,107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28,107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142,106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142,106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протирочно-резательная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42,195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42,195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№201 от 02.12.2019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Котел водогрейный «Факел – 35» типа КВр – 0,41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Камышенка, пер. Водопроводный,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464,00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на поставку оборудования №47 от 31.10.2022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МБОУ «Краснощёковская СОШ №1»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Котел водогрейный «Факел – 35» типа КВр – 0,41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Камышенка, пер. Водопроводный,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464,00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на поставку оборудования №48 от 01.11.2022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МБОУ «Краснощёковская СОШ №1»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Мозаичное панно «Знание сила» 1000х850 мм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01.09.2023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860,640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Верх-Камышенка, ул. Молодёжная,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650,651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Алтайский край, Краснощёковский район, с. Краснощёково, 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Молодёжная,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626,242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Камышенка, пер. Водопроводный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528,343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Суетка, ул. Советская, 60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468,154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Усть-Белая, ул. Школьная,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296,092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Усть-Козлуха, ул. Советская, 30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689,573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718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ученический 120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264,384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№26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09.10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деревянный для документов 9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38,862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№26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09.10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434101000189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Котел марки КВр – 0,23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34101000192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Насос марки КМ 65-50-125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34101000193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Насос марки КМ 65-50-125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36101000932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Котел марки КВр – 0,7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Акимовка, ул. Новая,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593,00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593,00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№72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Акимовская СОШ</w:t>
            </w:r>
          </w:p>
        </w:tc>
      </w:tr>
      <w:tr w:rsidR="001D4124" w:rsidRPr="001638B6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Плита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74,867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74,867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№41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25.12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38B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38B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635,486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Котел пищеварочный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112,700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№34 от 15.09.2021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190,675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109,046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109,046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48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338,572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338,572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53,228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111,057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111,057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беспроводной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1708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1708F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9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134,264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134,264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1708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1708F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8,765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№218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E789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посудомоечная промышленная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136,895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120,924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15,971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09.10.2023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</w:t>
            </w: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163,00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163,00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20231013400000000000002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Котел марки КВр-0,7 МВт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593,00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593,00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№70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 xml:space="preserve">Подпиточная емкость </w:t>
            </w:r>
            <w:r w:rsidRPr="003C29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 xml:space="preserve"> – 3м3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92,00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92,00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№76 от 13.11.2023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20231013600000000000002, …3,…4,…5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Затвор дисковый Ду 50 мм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4,320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4,320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№76 от 13.11.2023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Труба дымовая Дн 530 мм Н – 18м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598,00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598,00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№77 от 14.11.2023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2122C">
              <w:rPr>
                <w:rFonts w:ascii="Times New Roman" w:hAnsi="Times New Roman" w:cs="Times New Roman"/>
              </w:rPr>
              <w:t xml:space="preserve">Ноутбук Машина портативная персональная электронно-вычислительная </w:t>
            </w:r>
            <w:r w:rsidRPr="00E2122C">
              <w:rPr>
                <w:rFonts w:ascii="Times New Roman" w:hAnsi="Times New Roman" w:cs="Times New Roman"/>
                <w:lang w:val="en-US"/>
              </w:rPr>
              <w:t>Aquarius</w:t>
            </w:r>
            <w:r w:rsidRPr="00E2122C">
              <w:rPr>
                <w:rFonts w:ascii="Times New Roman" w:hAnsi="Times New Roman" w:cs="Times New Roman"/>
              </w:rPr>
              <w:t xml:space="preserve"> </w:t>
            </w:r>
            <w:r w:rsidRPr="00E2122C">
              <w:rPr>
                <w:rFonts w:ascii="Times New Roman" w:hAnsi="Times New Roman" w:cs="Times New Roman"/>
                <w:lang w:val="en-US"/>
              </w:rPr>
              <w:t>CMP</w:t>
            </w:r>
            <w:r w:rsidRPr="00E2122C">
              <w:rPr>
                <w:rFonts w:ascii="Times New Roman" w:hAnsi="Times New Roman" w:cs="Times New Roman"/>
              </w:rPr>
              <w:t xml:space="preserve"> </w:t>
            </w:r>
            <w:r w:rsidRPr="00E2122C">
              <w:rPr>
                <w:rFonts w:ascii="Times New Roman" w:hAnsi="Times New Roman" w:cs="Times New Roman"/>
                <w:lang w:val="en-US"/>
              </w:rPr>
              <w:t>NS</w:t>
            </w:r>
            <w:r w:rsidRPr="00E2122C">
              <w:rPr>
                <w:rFonts w:ascii="Times New Roman" w:hAnsi="Times New Roman" w:cs="Times New Roman"/>
              </w:rPr>
              <w:t>685</w:t>
            </w:r>
            <w:r w:rsidRPr="00E2122C">
              <w:rPr>
                <w:rFonts w:ascii="Times New Roman" w:hAnsi="Times New Roman" w:cs="Times New Roman"/>
                <w:lang w:val="en-US"/>
              </w:rPr>
              <w:t>U</w:t>
            </w:r>
            <w:r w:rsidRPr="00E2122C">
              <w:rPr>
                <w:rFonts w:ascii="Times New Roman" w:hAnsi="Times New Roman" w:cs="Times New Roman"/>
              </w:rPr>
              <w:t xml:space="preserve"> </w:t>
            </w:r>
            <w:r w:rsidRPr="00E2122C">
              <w:rPr>
                <w:rFonts w:ascii="Times New Roman" w:hAnsi="Times New Roman" w:cs="Times New Roman"/>
                <w:lang w:val="en-US"/>
              </w:rPr>
              <w:t>R</w:t>
            </w:r>
            <w:r w:rsidRPr="00E2122C">
              <w:rPr>
                <w:rFonts w:ascii="Times New Roman" w:hAnsi="Times New Roman" w:cs="Times New Roman"/>
              </w:rPr>
              <w:t>11 (количество 4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2122C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254,320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254,320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2122C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 xml:space="preserve">Многофункциональное </w:t>
            </w:r>
          </w:p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 xml:space="preserve">устройство (МФУ) </w:t>
            </w:r>
            <w:r w:rsidRPr="003C29CF">
              <w:rPr>
                <w:rFonts w:ascii="Times New Roman" w:hAnsi="Times New Roman" w:cs="Times New Roman"/>
                <w:lang w:val="en-US"/>
              </w:rPr>
              <w:t>Pantum</w:t>
            </w:r>
            <w:r w:rsidRPr="003C29CF">
              <w:rPr>
                <w:rFonts w:ascii="Times New Roman" w:hAnsi="Times New Roman" w:cs="Times New Roman"/>
              </w:rPr>
              <w:t xml:space="preserve"> </w:t>
            </w:r>
            <w:r w:rsidRPr="003C29CF">
              <w:rPr>
                <w:rFonts w:ascii="Times New Roman" w:hAnsi="Times New Roman" w:cs="Times New Roman"/>
                <w:lang w:val="en-US"/>
              </w:rPr>
              <w:t>M</w:t>
            </w:r>
            <w:r w:rsidRPr="003C29CF">
              <w:rPr>
                <w:rFonts w:ascii="Times New Roman" w:hAnsi="Times New Roman" w:cs="Times New Roman"/>
              </w:rPr>
              <w:t>6550</w:t>
            </w:r>
            <w:r w:rsidRPr="003C29CF">
              <w:rPr>
                <w:rFonts w:ascii="Times New Roman" w:hAnsi="Times New Roman" w:cs="Times New Roman"/>
                <w:lang w:val="en-US"/>
              </w:rPr>
              <w:t>NW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17,579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17,579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C29CF">
              <w:rPr>
                <w:rFonts w:ascii="Times New Roman" w:hAnsi="Times New Roman" w:cs="Times New Roman"/>
                <w:bCs/>
              </w:rPr>
              <w:t>Микроскоп цифровой (количество 2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20,450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20,450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 xml:space="preserve">Образовательный </w:t>
            </w:r>
          </w:p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конструктор для практики блочного программирования с комплектом датчиков (количество 2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110,000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110,000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Образовательный набор по механике, мехатронике и робототехнике (количество 3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540 ,000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540,000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9258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7654A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215,816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215,816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E448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0E448E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9,525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9,525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36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№5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9,997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9,997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24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254,234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254,234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163,569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163,569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50,156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50,156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32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225,715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21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148,125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148,125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33,267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33,267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133,268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133,268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437,651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437,651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62B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89,509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89,509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62B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59,673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59,673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62B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62B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61,090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353F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Home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21.05.2021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21.05.2021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61D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Напольный котел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Buderus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чугун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211-42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(германия)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199,800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25.03.2020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14,539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14,539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28,107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28,107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142,106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142,106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14F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14F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14F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615,401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Усть-Пустынка, ул. Школьная, 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459,181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Чинета, ул. Новая,10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472,822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УК290820100301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Котел марки КВр – 0,23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Муниципальный контракт №74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0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 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181,308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11CD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181,308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11CD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215,815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215,815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0E448E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9,525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9,525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СП-С-10/6 (1000х600х850)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Стол-тумба СПК-П-10/6 (1000х600х850)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25,656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9490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9490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ЗВЭ-900-1,5П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20,790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9490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9490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ЗВЭ-900-1,5П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20,790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микроскоп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Ningbo Xiang Tian Photoelectric Technology co LTD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26,247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26,247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10,450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10,450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15,072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A441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расстоечный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ШТР-8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44,675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023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Велотренажер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DFC B207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магнитный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8,990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8,990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02.09.2020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82D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10,248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10,248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646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Моноблок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15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539,730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539,730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646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Crown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15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646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Panasonic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53,954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53,954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646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Promethean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646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37,853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Мобильная система хранения, транспортировки и обеспечения питанием мобильных программно-аппаратных систем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39,631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39,631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организации учебной локально-вычислительной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7,986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7,986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Учебный вычислительный комплект для персонального развития речи аудиовизуальным методом кол-во 15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433,950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433,950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Учебный вычислительный комплект организации и контролирования занятий для развития речи аудиовизуальным методом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44,528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44,528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Макет автомата Калашникова АК-74М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16,731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Противогаз кол-во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36,432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36,432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 для приемов сердечно-легочной и мозговой реанимации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72,756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72,756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Электронный лазерный тир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140,394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140,394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Краснощековского района №220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E682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E682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E6826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Краснощековского района №148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42C" w:rsidRDefault="001D4124" w:rsidP="001D4124">
            <w:pPr>
              <w:rPr>
                <w:rFonts w:ascii="Times New Roman" w:hAnsi="Times New Roman" w:cs="Times New Roman"/>
              </w:rPr>
            </w:pPr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</w:t>
            </w: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601,865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  <w:r w:rsidRPr="00074283">
              <w:rPr>
                <w:rFonts w:ascii="Times New Roman" w:hAnsi="Times New Roman" w:cs="Times New Roman"/>
              </w:rPr>
              <w:t>№19/2 от 03.08.2023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00000000000000000259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Котел марки КВр-0,35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459,00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459,00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80A0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80A0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80A0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80A02">
              <w:rPr>
                <w:rFonts w:ascii="Times New Roman" w:hAnsi="Times New Roman" w:cs="Times New Roman"/>
              </w:rPr>
              <w:t>Муниципальный контракт №73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80A0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80A0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D7056" w:rsidRDefault="001D4124" w:rsidP="001D4124">
            <w:pPr>
              <w:pStyle w:val="ConsPlusNormal"/>
              <w:ind w:firstLine="0"/>
              <w:rPr>
                <w:sz w:val="22"/>
                <w:szCs w:val="22"/>
              </w:rPr>
            </w:pPr>
            <w:r w:rsidRPr="009D7056"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65,147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215,217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52,937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Печь конвекционная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149,867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029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ППк-П-8,4/7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350296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029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,438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E194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22,428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E24E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E24E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E24E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E24E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E24E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743,172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20,895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20,895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конструктор для практики блочного программирования с комплектом датчиков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37,312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37,312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123,380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123,380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микроскоп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микроскоп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№41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Дозиметр СОЭКС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16,921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Макет автомата Калашникова АК-74М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Противогаз кол-во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49,920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 для приемов сердечно-легочной и мозговой реанимации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63,983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63,983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Электронный лазерный тир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170,950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Водонагреватель проточный Производитель АО «ЭВАН»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13,275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3505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ЭП-4ЖШ-01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63,157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63,157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3505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ШЖЭ-2-01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80,097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80,097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2373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Шкафы холодильные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41,711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41,711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№5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137,710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137,710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№32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87,237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87,237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B5B58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2B5B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190,447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190,447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66,634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B5B5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2B5B58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74,591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74,591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E50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3E5047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Набор «Минералы и горные породы»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96C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оперативного управления №15 от 21.05.2020</w:t>
            </w: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B5B58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Краснощековского района №213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E3FF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5E3F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5E3FF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B5B58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Краснощековского района №147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42,092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Печь конвекционная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149,867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Тестомес спиральный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TMC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HH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>-1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69</w:t>
            </w:r>
            <w:r>
              <w:rPr>
                <w:rFonts w:ascii="Times New Roman" w:hAnsi="Times New Roman"/>
                <w:sz w:val="22"/>
                <w:szCs w:val="22"/>
              </w:rPr>
              <w:t>,550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36D8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МКО-50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C5C02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36D8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36D8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C5C02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767,074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11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СП-С-8/6-ПН (800х600х850) (полка нерж)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4,288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(800х600х850)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4,796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1,742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1,742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2,512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158,896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158,896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№33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9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98,141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98,141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№33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67B9D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32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225,715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67B9D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67B9D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67B9D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66,634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8D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9478D6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89,509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89,509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8D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9478D6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417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C2417C">
              <w:rPr>
                <w:rFonts w:ascii="Times New Roman" w:hAnsi="Times New Roman" w:cs="Times New Roman"/>
                <w:sz w:val="22"/>
                <w:szCs w:val="22"/>
              </w:rPr>
              <w:t xml:space="preserve"> 2/1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КИТАЙ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13,494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13,494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275,714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275,714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275,715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353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D27A0" w:rsidRDefault="001D4124" w:rsidP="001D4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Краснощековского района №219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6E2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3B6E2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3B6E2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353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6E2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D27A0" w:rsidRDefault="001D4124" w:rsidP="001D4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Краснощековского района №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Скамейка детская 28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47,040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Полотеничница 35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Кабинка для детской одежды 5-секционная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Кабинка для детской одежды 4-секционная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40,480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40,480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Скамейка детская 30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62,400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Игра-лабиринт «Космическое путешествие»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6,961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6,961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38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Игровая консоль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Microsoft Xbox360E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24,170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24,170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38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NewlineTruBoarg R3-800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Конструктор «Строитель»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12,985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12,985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Лаборатория «НАУРАША» из 6 лотков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51,862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51,862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38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Мультимедиа-проектор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Optoma S31Oe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31,660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31,660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38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ICL Sil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27,812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Мозаичное панно «Приобретение знаний» 1140х800 мм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455,00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 от 01.09.2023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15.6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99,656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15.6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99,656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34A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Графический планшет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Wacom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16,395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16,395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34A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Графический планшет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Wacom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16,395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16,395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94FE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Кресло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ALINA</w:t>
            </w:r>
            <w:r w:rsidRPr="00C94F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Школьник (2-х местная секция) 20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271,000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12E8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Короткофокусный 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BenQ EW800ST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195,500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Крепеж для проектора телескопический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0E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Donview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-86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IND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0E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105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6D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15,6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6D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</w:t>
            </w:r>
            <w:r w:rsidRPr="006026E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HDMI AVE HDAA-15U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Колонки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SVEN</w:t>
            </w:r>
            <w:r w:rsidRPr="006026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SPS</w:t>
            </w:r>
            <w:r w:rsidRPr="006026E1">
              <w:rPr>
                <w:rFonts w:ascii="Times New Roman" w:hAnsi="Times New Roman" w:cs="Times New Roman"/>
                <w:sz w:val="22"/>
                <w:szCs w:val="22"/>
              </w:rPr>
              <w:t xml:space="preserve">-619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серебристый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ученический 2-местный регулируемый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Мольберт напольный Лира 186*60*50 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27,366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27,366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Стенд экспозиционный (навесная демонстрационная панель)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53,980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53,980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Доска поворотная магнитно-маркерная, 100*75 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13,375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13,375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Напольный гончарный круг «Искона 4СП»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Напольный гончарный круг «Искона 4СП»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160,041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160,041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Муфельная печь с трехсторонним нагревом (325*525*365 мм, макс. Темп 1100 С)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159,400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159,400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E4350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Аккордеон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Aurus JH2022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106,700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Соната Модель 2А, красный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218,500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«Тула» А-3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77,300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«Тула» А-7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альт концертная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альт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 концертная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97,400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Комплектующие к инструментам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альт концертная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альт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концертная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94,700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секунда концертная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65,700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секунда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Гитара классическая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Акустический рояль Соната РКБ-151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Пианино модель 2 (марка «Михаил Глинка»)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494,000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№234 от 27.12.2019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5A33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5A33C7">
              <w:rPr>
                <w:rFonts w:ascii="Times New Roman" w:hAnsi="Times New Roman" w:cs="Times New Roman"/>
                <w:sz w:val="22"/>
                <w:szCs w:val="22"/>
              </w:rPr>
              <w:t>7100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15,312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15,312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ДО «Краснощековский районный детско-юношеский центр»</w:t>
            </w:r>
          </w:p>
        </w:tc>
      </w:tr>
      <w:tr w:rsidR="001D4124" w:rsidRPr="006026E1" w:rsidTr="00870D4D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D413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D413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36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ДО «Краснощековский районный детско-юношеский центр»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42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42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42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42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97AC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SPX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Акустическая система активная 2-полосная с МР3 плеером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97AC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97AC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97AC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97AC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B81761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ALFA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>-18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SUB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Активный сабвуфер, 500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RMS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B81761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ALFA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>-18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SUB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Активный сабвуфер, 500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RMS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B81761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268B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>324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микшер, 24 моновхода, 2 осн. и 2 дополн. стереовхода,  4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шины, 4 подгруппы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B81761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4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QX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1204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Пульт микшерный компактный малошумящий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874659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4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1-835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канальная радиосистема с 2-мя ручными передатчиками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874659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4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1-835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канальная радиосистема с 2-мя ручными передатчиками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874659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93F2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SHURE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PGA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-58-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Микрофон кардиоидный вокальный с выключателем, с кабелем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874659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93F2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INVOLIGHT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PINSPOT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– узконаправленный светодиодный прожектор 3 Вт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593F2C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93F2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INVOLIGHT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Ventus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световой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эффект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RGBW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3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Вт, строб 14х0,5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593F2C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211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Layu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RB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Лазер двухцветный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593F2C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211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Star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LP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>1203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Колорченджер кол-во 12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38,400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593F2C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E60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215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EU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Акустическая система активная 15, 2-полосная, 550 Вт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98,514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98,514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593F2C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E60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1622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EU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Микшерный пульт компактный малошумящий, 4 моновхода, 4 стереовхода, 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шины, процессор эффектов, внешний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интерфейс, встроенный импульсный блок питания,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EnergyXT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2.5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34,056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34,056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E60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1-825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канальная радиосистема с 2-мя ручными передатчиками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34,552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34,552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E60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SHURE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PGA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58-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Микрофон кардиоидный вокальный с включателем, с кабелем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XRL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E60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Invotone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1604/50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Мультикор, 16 входов-4 выхода 50 метров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26,650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26,650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A19B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Hercules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MS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>432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Стойка микрофонная типа «журавль»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10,824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10,824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F54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HERCULES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BS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050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Пюпитр складной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2,702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2,702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F54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240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7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3 7020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SSD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256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/14”/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SVA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64/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dk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silver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Винчестер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Seagate 500Gb USB 3.0,2.5” Original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3,400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Принтер лазерный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Phaser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3260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DNI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4, 28 стр./мин, 1200х1200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dpi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, 256 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б, дуплекс)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Ethernet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1-825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-2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канальная радиосистема с 2-мя ручными передатчиками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48,102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48,102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deaPad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330-17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ASTA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99425/4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/500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5/17.3”/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TN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+/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10/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grey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81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7006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DRU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155,280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155,280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000000001883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5125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 Laser 137 fnw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35,499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35,499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экономическому развитию и имущественным отношениям 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000000000067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Принтер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4,977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819                                    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000000000163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D7A1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лазерный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WC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>5020/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D7A1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Компьютер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GLX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000000000037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1,816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1,816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лазерное 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WC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>5020/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000000000078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диктофон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3,159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3,159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000000000269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351E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Автомагнитола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JVC KD G527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10,377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000000000271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994F4D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000000001853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94F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ПК</w:t>
            </w:r>
            <w:r w:rsidRPr="00994F4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DEXP Fllas H299 Core i5 – ID400/16GB/SSD 24DGB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94F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94F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34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999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94F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,999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994F4D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000000000267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Комплект №6 в составе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994F4D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000000001879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компьютерный СКОМ-1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994F4D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000000001880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компьютерный СКОМ-1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994F4D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000000001855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Кресло компьютерное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12,350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4E4935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000000000161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49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</w:t>
            </w:r>
            <w:r w:rsidRPr="004E49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midi Tover Invin EA-007 black/silver 350W ATXUSBAudio 1774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49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49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4E4935" w:rsidTr="00870D4D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000000001877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49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213,987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A619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F54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F54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Дробилка ВДП-15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979,732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Скребковый транспортер шлакозолоудаление ТСЗУ-7,5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1912,991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Скребковый транспортер углеподачи ТСЗУ-30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2158,554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Транспортер шнековый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868,633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60C1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60C1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60C1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72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72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72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344B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подпитки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CHL 4-30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45,169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344B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подпитки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CHL 4-30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45,169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Водоподготовка «Комплексон-6» (Н-5,0)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203,150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Расходомер ПитерФлоу РС100-280 класс А, ДУ=100 мм, в комплекте с тепловычеслителем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375,249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Расходомер ПитерФлоу РС100-280 класс А, ДУ=100 мм, в комплекте с тепловычеслителем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375,249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E4C9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Бак запаса воды котлового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  <w:r w:rsidRPr="007E4C99">
              <w:rPr>
                <w:rFonts w:ascii="Times New Roman" w:hAnsi="Times New Roman" w:cs="Times New Roman"/>
                <w:sz w:val="22"/>
                <w:szCs w:val="22"/>
              </w:rPr>
              <w:t>=3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57,375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97B1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Эл. привод поворотный 2/3- точ.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AR</w:t>
            </w:r>
            <w:r w:rsidRPr="00897B12">
              <w:rPr>
                <w:rFonts w:ascii="Times New Roman" w:hAnsi="Times New Roman" w:cs="Times New Roman"/>
                <w:sz w:val="22"/>
                <w:szCs w:val="22"/>
              </w:rPr>
              <w:t>361 (220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В,</w:t>
            </w:r>
            <w:r w:rsidRPr="00897B12">
              <w:rPr>
                <w:rFonts w:ascii="Times New Roman" w:hAnsi="Times New Roman" w:cs="Times New Roman"/>
                <w:sz w:val="22"/>
                <w:szCs w:val="22"/>
              </w:rPr>
              <w:t xml:space="preserve"> 30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Нм90гр., 150 сек., ЦОТ-КО-ОХ-ВК)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32,587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Вентилятор радиальный ВР 280-46-3,1 (1,5 кВт, 1500 об/мин)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19,875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ВРУ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370,038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163,303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4277C">
              <w:rPr>
                <w:rFonts w:ascii="Times New Roman" w:hAnsi="Times New Roman" w:cs="Times New Roman"/>
              </w:rPr>
              <w:t>Щит ЩУК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D77EFA">
              <w:rPr>
                <w:rFonts w:ascii="Times New Roman" w:hAnsi="Times New Roman"/>
              </w:rPr>
              <w:t>163,303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4277C">
              <w:rPr>
                <w:rFonts w:ascii="Times New Roman" w:hAnsi="Times New Roman" w:cs="Times New Roman"/>
              </w:rPr>
              <w:t>Щит ЩУК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D77EFA">
              <w:rPr>
                <w:rFonts w:ascii="Times New Roman" w:hAnsi="Times New Roman"/>
              </w:rPr>
              <w:t>163,303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77C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ЩТП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77EFA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77C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ЩТП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77EFA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ЩУТЭ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429,105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распределительный ЩР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285,520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освещения ЩО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ОПС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7,383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7,5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22,471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7,5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22,471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Труба дымовая самонесущая В20*8, высотой 30м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4343,165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Конвективная часть блока котла КВм-1,25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56,667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143,333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Топочная часть блока КВм-1,25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4727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747274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50,164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119,836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Топка ТШПм-1,45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4727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747274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73,770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176,230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Постамент на топке «ВТУ-чешуя»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138,460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Трубный блок котла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14253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C14253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84,887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214,713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Цепь Р-80-290 (131,040 м)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14253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C14253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296,255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296,255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(наклонный)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47,250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89,550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электроводопроводный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12,188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Вентилятор в сборе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8, 784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Дробилка для измельчения угля в сборе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89,550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Дымосос в сборе (1/1500)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«Алтай-9»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183,100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«Сибирь-3»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183,100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«Сибирь»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12,207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12,207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4 квт/3000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8 ,640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4 квт/3000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8 ,640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в сборе ЦС 14*3000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Подпиточная емкость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1,140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Подпиточный насос 3/3000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Пресс 5,5/1000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13,689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13,689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Привод планки с электрическим двигателем (3/1000)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0,840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Привод планки с электрическим двигателем (3/1000)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0,840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привода горизонтального транспортера в сборе с электрическим двигателем (2,2/1500)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8,869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привода горизонтального транспортера в сборе с электрическим двигателем (4/1000)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10,648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10,648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транспортера горизонтального с электрическим двигателем (1,5/1500)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0,559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транспортера наклонного с электрическим двигателем (1,5/1500)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0,591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0,591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(рабочий) в сборе (22/1500)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21,428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(11/3000) К 90-45 резервный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6,250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для золоудаления (горизонтальный)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(горизонтальный)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(наклонный)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3,150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Центробежный насос для подпитки в сборе с электродвигателем (4/3000)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Электрический двигатель привода планки (3квт/1000)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Электрический двигатель привода планки (3квт/1000)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Батарейный циклон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91,200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Вспомогательный сетевой насос (7,5/3000)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2,492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2,492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59,700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Дымосос (ДН9УХ1000;1квт)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19,610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19,610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КВР-1.16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105,660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105,660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с электрическим двигателем (0,75/3000)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Подпиточный насос (4/3000)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(рабочий) в сборе (11/3000)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9,375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9,375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(22/1500)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16,180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16,180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КВР-1,0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6-10-90 запасной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6-16-110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47F0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6-16-110 запасной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47F0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Верх-Камышенский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25,320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25,320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47F0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Верх-Камышенский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47F0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агрегат ЭЦВ 8-40-60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Краснощековский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Гидрант Н-2.0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Краснощековский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Водяной 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6-16-70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10,920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 поддержания давления водопровода (башня)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148,573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148,573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Колонка водозаборная Ду-76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4,700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глубинный ЭЦВ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24,138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24,138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6-6,5-125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11,877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6-6,3-85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30,400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48,260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31,875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31,875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8/25/100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48,260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6-6,5-85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37,845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37,845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197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Суетский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16,050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16,050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Суетский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4-2,5-100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Усть-Козлухинский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Усть-Козлухинский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Усть-Беловский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Усть-Беловский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4D9A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 поддержания давления </w:t>
            </w:r>
            <w:r>
              <w:rPr>
                <w:rFonts w:ascii="Times New Roman" w:hAnsi="Times New Roman" w:cs="Times New Roman"/>
                <w:lang w:val="en-US"/>
              </w:rPr>
              <w:t>PUMP</w:t>
            </w:r>
            <w:r w:rsidRPr="00104D9A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  <w:lang w:val="en-US"/>
              </w:rPr>
              <w:t>VF</w:t>
            </w:r>
            <w:r w:rsidRPr="00104D9A">
              <w:rPr>
                <w:rFonts w:ascii="Times New Roman" w:hAnsi="Times New Roman" w:cs="Times New Roman"/>
              </w:rPr>
              <w:t xml:space="preserve"> 10-110-11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Харловский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119,885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69,933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ЭЦВ6-16-110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Харловский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Агрегат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34,900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Агрегат ЭЦВ 6/10/80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35,800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A5BFF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Частотный преобразователь 5,5/7,5 кВт </w:t>
            </w:r>
            <w:r>
              <w:rPr>
                <w:rFonts w:ascii="Times New Roman" w:hAnsi="Times New Roman" w:cs="Times New Roman"/>
                <w:lang w:val="en-US"/>
              </w:rPr>
              <w:t>VR</w:t>
            </w:r>
            <w:r w:rsidRPr="007A5BFF">
              <w:rPr>
                <w:rFonts w:ascii="Times New Roman" w:hAnsi="Times New Roman" w:cs="Times New Roman"/>
              </w:rPr>
              <w:t xml:space="preserve"> 100=(380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7A5BF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9981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 с. Краснощёково, ул. Ленина 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32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№3 с. Краснощёково, ул. Ленина 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№6 с. Краснощёково, ул. Ленина 68 (технически неисправен)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68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№24 с. Краснощёково, ул. Пушкина 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Пушкина, 13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№7 с. Краснощёково, ул. Ленина 111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111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№8 Краснощёковский район с. Краснощёково, ул. Садовая 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№9 Краснощёковский район  с. Краснощёково, ул. Ленина 136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136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№5 Краснощёковский район  с. Краснощёково, ул. Ленина 145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145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№10 Краснощёковский район с. Краснощёково, ул. Ленина 184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184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№11 Краснощёковский район с. Краснощёково, ул. Кирова  34 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Кирова, 34 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№13 Краснощёковский район  с. Краснощёково, ул. Полевая 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Полевая, 16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№14 Краснощёковский район с. Краснощёково, ул. Набережная 79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Набережная, 79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№15 Краснощёковский район  с. Краснощёково, ул. Алтайская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№16 Краснощёковский район  с. Краснощёково, ул. Алтайская 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11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№17 Краснощёковский район с. Краснощёково, ул. Алтайская 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24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№18 Краснощёковский район  с. Краснощёково, ул. Партизанская 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Партизанская, 44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№22 Краснощёковский район с. Краснощёково, ул. Школьная 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16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№20 Краснощёковский район с. Краснощёково, ул. Школьная 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26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№19 Краснощёковский район с. Краснощёково, ул. Школьная 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№4 Краснощёковский район с. Краснощёково, пер. Новый 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пер. Новый, 24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№25 Краснощёковский район с. Краснощёково, ул.. Калинина 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Калинина, 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№26 Краснощёковский район с. Краснощёково, ул. Никулина 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Никулина, 19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№12 Краснощёковский район с. Краснощёково, ул.. Никулина 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Никулина, 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 Краснощёковский район  с. Краснощёково, ул.. Степная 111г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Степная, 111 г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F1059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№21 Краснощёковский район с. Краснощёково, ул.. Социалистическая 95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Социалистическая, 95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Центральная (кол-во 4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Центральная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Школьная (кол-во 4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Школьная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Новая (кол-во 3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Новая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Полевая (кол-во 4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Полевая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Нагорная (кол-во 7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Нагорная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7,00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7,00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Октябрьская (кол-во 11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Октябрьская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расположенный вблизи водонапорной башни (кол-во 10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435EC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Мотопомпа бензиновая «</w:t>
            </w:r>
            <w:r>
              <w:rPr>
                <w:rFonts w:ascii="Times New Roman" w:hAnsi="Times New Roman" w:cs="Times New Roman"/>
                <w:lang w:val="en-US"/>
              </w:rPr>
              <w:t>Huter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908" w:rsidRDefault="001D4124" w:rsidP="001D4124">
            <w:pPr>
              <w:rPr>
                <w:rFonts w:ascii="Times New Roman" w:hAnsi="Times New Roman" w:cs="Times New Roman"/>
              </w:rPr>
            </w:pPr>
            <w:r w:rsidRPr="001B1908">
              <w:rPr>
                <w:rFonts w:ascii="Times New Roman" w:hAnsi="Times New Roman" w:cs="Times New Roman"/>
              </w:rPr>
              <w:t>20,802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90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908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90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908">
              <w:rPr>
                <w:rFonts w:ascii="Times New Roman" w:hAnsi="Times New Roman" w:cs="Times New Roman"/>
                <w:sz w:val="22"/>
                <w:szCs w:val="22"/>
              </w:rPr>
              <w:t>20,802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90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7AE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677AE4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№7 от 01.09.2023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7AE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7AE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7AE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677AE4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Преобразователь частоты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Преобразователь частоты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40,330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40,330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Комплекс поддержания давления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150,920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150,920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</w:rPr>
              <w:t xml:space="preserve">Насос </w:t>
            </w:r>
            <w:r w:rsidRPr="00A746F3">
              <w:rPr>
                <w:rFonts w:ascii="Times New Roman" w:hAnsi="Times New Roman" w:cs="Times New Roman"/>
                <w:lang w:val="en-US"/>
              </w:rPr>
              <w:t>MHI 803-1/E/3-400-50-2/IE3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  <w:lang w:val="en-US"/>
              </w:rPr>
              <w:t>52</w:t>
            </w:r>
            <w:r w:rsidRPr="00A746F3">
              <w:rPr>
                <w:rFonts w:ascii="Times New Roman" w:hAnsi="Times New Roman" w:cs="Times New Roman"/>
              </w:rPr>
              <w:t>,</w:t>
            </w:r>
            <w:r w:rsidRPr="00A746F3">
              <w:rPr>
                <w:rFonts w:ascii="Times New Roman" w:hAnsi="Times New Roman" w:cs="Times New Roman"/>
                <w:lang w:val="en-US"/>
              </w:rPr>
              <w:t>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52,000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№73 от 05.12.2023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Корпус А4М-Р-104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№74 от 06.12.2023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Пластина А4М 1234 (Н) </w:t>
            </w:r>
            <w:r w:rsidRPr="00A746F3">
              <w:rPr>
                <w:rFonts w:ascii="Times New Roman" w:hAnsi="Times New Roman" w:cs="Times New Roman"/>
                <w:lang w:val="en-US"/>
              </w:rPr>
              <w:t>AISI</w:t>
            </w:r>
            <w:r w:rsidRPr="00A746F3">
              <w:rPr>
                <w:rFonts w:ascii="Times New Roman" w:hAnsi="Times New Roman" w:cs="Times New Roman"/>
              </w:rPr>
              <w:t xml:space="preserve"> 316 0.5 штук 104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№74 от 06.12.2023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Корпус А4М-Р-104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№75 от 07.12.2023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Пластина А4М 1234 (Н) </w:t>
            </w:r>
            <w:r w:rsidRPr="00A746F3">
              <w:rPr>
                <w:rFonts w:ascii="Times New Roman" w:hAnsi="Times New Roman" w:cs="Times New Roman"/>
                <w:lang w:val="en-US"/>
              </w:rPr>
              <w:t>AISI</w:t>
            </w:r>
            <w:r w:rsidRPr="00A746F3">
              <w:rPr>
                <w:rFonts w:ascii="Times New Roman" w:hAnsi="Times New Roman" w:cs="Times New Roman"/>
              </w:rPr>
              <w:t xml:space="preserve"> 316 0.5 штук 104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</w:t>
            </w:r>
            <w:r w:rsidRPr="001266CC">
              <w:rPr>
                <w:rFonts w:ascii="Times New Roman" w:hAnsi="Times New Roman" w:cs="Times New Roman"/>
              </w:rPr>
              <w:t xml:space="preserve"> </w:t>
            </w:r>
            <w:r w:rsidRPr="00A746F3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№75 от 07.12.2023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Уплотнение А4М </w:t>
            </w:r>
            <w:r w:rsidRPr="00A746F3">
              <w:rPr>
                <w:rFonts w:ascii="Times New Roman" w:hAnsi="Times New Roman" w:cs="Times New Roman"/>
                <w:lang w:val="en-US"/>
              </w:rPr>
              <w:t>EPDM</w:t>
            </w:r>
            <w:r w:rsidRPr="00A746F3">
              <w:rPr>
                <w:rFonts w:ascii="Times New Roman" w:hAnsi="Times New Roman" w:cs="Times New Roman"/>
              </w:rPr>
              <w:t xml:space="preserve"> штук 208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</w:t>
            </w:r>
            <w:r w:rsidRPr="001266CC">
              <w:rPr>
                <w:rFonts w:ascii="Times New Roman" w:hAnsi="Times New Roman" w:cs="Times New Roman"/>
              </w:rPr>
              <w:t xml:space="preserve"> </w:t>
            </w:r>
            <w:r w:rsidRPr="00A746F3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414,000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414,000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№76 от 08.12.2023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Дизельный генератор АД-25С-Т400-1РМ7 с АВР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Алтайский край, Краснощековский район, с. Краснощёково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596,00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596,00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Договор №212611/ЯДА/ от 14.12.2023 г.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18.01.2024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МУП Краснощёковские водопроводные сети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4XR 10/24 Насос Погружной + электродвигатель в сборе 4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Краснощёково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54 000,00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54 000,00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№3 от 23.08.2024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lastRenderedPageBreak/>
              <w:t>1025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Преобразователь частоты N183Т4В-150% 18,5 kW, 380 V АС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Краснощёково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35 000,00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35 000,00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№3 от 23.08.2024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F45E3" w:rsidRDefault="001D4124" w:rsidP="001D4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Топка ТШПм-2,0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Алтайский край, Краснощековский район, с. Краснощёково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590 000,00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590 000,00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№6 от 13.12.2024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МУП Краснощёковские водопроводные сети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line="24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sz w:val="20"/>
                <w:szCs w:val="20"/>
              </w:rPr>
              <w:t xml:space="preserve">ПЭВМ Ноутбук ICL RAYbook модели S1523 G1R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Алтайский край, Краснощековский район, с. Харлово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130316,68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130316,68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МБОУ «Харловская СОШ»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after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sz w:val="20"/>
                <w:szCs w:val="20"/>
              </w:rPr>
              <w:t xml:space="preserve">Ноутбук ПЭВМ RAYbook модели Si1512 </w:t>
            </w:r>
          </w:p>
          <w:p w:rsidR="001D4124" w:rsidRPr="001D4124" w:rsidRDefault="001D4124" w:rsidP="001D4124">
            <w:pPr>
              <w:spacing w:after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81 360,00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81 360,00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rPr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МБОУ «Краснощековская СОШ № 1»</w:t>
            </w:r>
          </w:p>
        </w:tc>
      </w:tr>
      <w:tr w:rsidR="001D4124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lastRenderedPageBreak/>
              <w:t>1029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after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sz w:val="20"/>
                <w:szCs w:val="20"/>
              </w:rPr>
              <w:t xml:space="preserve">Многофункциональное устройство (МФУ) </w:t>
            </w:r>
            <w:r w:rsidRPr="001D4124"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40 800,00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40 800,00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rPr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967CF7" w:rsidRPr="001B1011" w:rsidTr="00870D4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1D4124" w:rsidRDefault="00967CF7" w:rsidP="00967C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9F0A48" w:rsidRDefault="00967CF7" w:rsidP="00967C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9F0A48" w:rsidRDefault="00967CF7" w:rsidP="00967CF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A48">
              <w:rPr>
                <w:rFonts w:ascii="Times New Roman" w:hAnsi="Times New Roman"/>
                <w:sz w:val="20"/>
                <w:szCs w:val="20"/>
              </w:rPr>
              <w:t>Станок фрезерный металлообрабатывающий.</w:t>
            </w:r>
          </w:p>
          <w:p w:rsidR="00967CF7" w:rsidRPr="009F0A48" w:rsidRDefault="00967CF7" w:rsidP="00967C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0A48">
              <w:rPr>
                <w:rFonts w:ascii="Times New Roman" w:hAnsi="Times New Roman"/>
                <w:sz w:val="20"/>
                <w:szCs w:val="20"/>
              </w:rPr>
              <w:t>Товарный знак: отсутствует (количество 2 штуки)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9F0A48" w:rsidRDefault="009F0A48" w:rsidP="00967C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F0A48">
              <w:rPr>
                <w:rFonts w:ascii="Times New Roman" w:hAnsi="Times New Roman" w:cs="Times New Roman"/>
              </w:rPr>
              <w:t>Алтайский край, Краснощековский район, с. Харлово</w:t>
            </w:r>
          </w:p>
          <w:p w:rsidR="009F0A48" w:rsidRPr="009F0A48" w:rsidRDefault="009F0A48" w:rsidP="009F0A4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F0A48">
              <w:rPr>
                <w:rFonts w:ascii="Times New Roman" w:hAnsi="Times New Roman" w:cs="Times New Roman"/>
              </w:rPr>
              <w:t>с.Маралиха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9F0A48" w:rsidRDefault="009F0A48" w:rsidP="00967C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F0A48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9F0A48" w:rsidRDefault="00967CF7" w:rsidP="00967CF7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9F0A48">
              <w:rPr>
                <w:rFonts w:ascii="Times New Roman" w:hAnsi="Times New Roman"/>
                <w:color w:val="000000"/>
                <w:sz w:val="20"/>
                <w:szCs w:val="20"/>
              </w:rPr>
              <w:t>307 697,00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9F0A48" w:rsidRDefault="00967CF7" w:rsidP="00967CF7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9F0A48">
              <w:rPr>
                <w:rFonts w:ascii="Times New Roman" w:hAnsi="Times New Roman"/>
                <w:color w:val="000000"/>
                <w:sz w:val="20"/>
                <w:szCs w:val="20"/>
              </w:rPr>
              <w:t>307 697,00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9F0A48" w:rsidRDefault="00967CF7" w:rsidP="00967C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9F0A48" w:rsidRDefault="00967CF7" w:rsidP="00967C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9F0A48" w:rsidRDefault="00967CF7" w:rsidP="00967CF7">
            <w:pPr>
              <w:rPr>
                <w:sz w:val="20"/>
                <w:szCs w:val="20"/>
              </w:rPr>
            </w:pPr>
            <w:r w:rsidRPr="009F0A4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9F0A48" w:rsidRDefault="00967CF7" w:rsidP="00967C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CF7" w:rsidRPr="009F0A48" w:rsidRDefault="00967CF7" w:rsidP="00967C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9F0A48" w:rsidRDefault="00201B23" w:rsidP="00967CF7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9F0A48">
              <w:rPr>
                <w:rFonts w:ascii="Times New Roman" w:hAnsi="Times New Roman"/>
              </w:rPr>
              <w:t xml:space="preserve">МКОУ </w:t>
            </w:r>
            <w:r w:rsidRPr="009F0A48">
              <w:rPr>
                <w:rFonts w:ascii="Times New Roman" w:hAnsi="Times New Roman"/>
                <w:b/>
              </w:rPr>
              <w:t>«</w:t>
            </w:r>
            <w:r w:rsidRPr="009F0A48">
              <w:rPr>
                <w:rFonts w:ascii="Times New Roman" w:hAnsi="Times New Roman"/>
              </w:rPr>
              <w:t>Харловская СОШ»</w:t>
            </w:r>
          </w:p>
          <w:p w:rsidR="00967CF7" w:rsidRPr="009F0A48" w:rsidRDefault="00201B23" w:rsidP="00967CF7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9F0A48">
              <w:rPr>
                <w:rFonts w:ascii="Times New Roman" w:hAnsi="Times New Roman"/>
              </w:rPr>
              <w:t xml:space="preserve">  </w:t>
            </w:r>
          </w:p>
          <w:p w:rsidR="00201B23" w:rsidRPr="009F0A48" w:rsidRDefault="00201B23" w:rsidP="00201B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F0A48">
              <w:rPr>
                <w:rFonts w:ascii="Times New Roman" w:hAnsi="Times New Roman"/>
              </w:rPr>
              <w:t>МБОУ «Маралихинская СОШ»</w:t>
            </w:r>
          </w:p>
        </w:tc>
      </w:tr>
      <w:tr w:rsidR="00201B23" w:rsidRPr="001B1011" w:rsidTr="00E3642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Default="00721215" w:rsidP="00201B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9F0A48" w:rsidRDefault="00201B23" w:rsidP="00201B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E3642A" w:rsidRDefault="00201B23" w:rsidP="00721215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364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Станок фрезерный металлообрабатывающий.</w:t>
            </w:r>
          </w:p>
          <w:p w:rsidR="00201B23" w:rsidRPr="00E3642A" w:rsidRDefault="00201B23" w:rsidP="00201B2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Товарный знак: отсутствует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E3642A" w:rsidRDefault="009F0A48" w:rsidP="009F0A4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Алтайский край, Краснощековский район, с.Маралиха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E3642A" w:rsidRDefault="009F0A48" w:rsidP="00201B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E3642A" w:rsidRDefault="00201B23" w:rsidP="00201B23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476 028,22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E3642A" w:rsidRDefault="00201B23" w:rsidP="00201B23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476 028,22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E3642A" w:rsidRDefault="00201B23" w:rsidP="00201B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E3642A" w:rsidRDefault="00201B23" w:rsidP="00201B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E3642A" w:rsidRDefault="00201B23" w:rsidP="00201B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E3642A" w:rsidRDefault="00201B23" w:rsidP="00201B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E3642A" w:rsidRDefault="00201B23" w:rsidP="00201B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B23" w:rsidRPr="00E3642A" w:rsidRDefault="009F0A48" w:rsidP="00201B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МБОУ «Маралихинская СОШ»</w:t>
            </w:r>
          </w:p>
        </w:tc>
      </w:tr>
      <w:tr w:rsidR="00C43283" w:rsidRPr="001B1011" w:rsidTr="00E3642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1D4124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spacing w:line="256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3642A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Интерактивная панель. Товарный знак: </w:t>
            </w:r>
            <w:r w:rsidRPr="00E3642A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BM</w:t>
            </w:r>
            <w:r w:rsidRPr="00E3642A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</w:t>
            </w:r>
            <w:r w:rsidRPr="00E3642A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GROUP</w:t>
            </w:r>
            <w:r w:rsidRPr="00E3642A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ФАБРИКА ИННОВАЦИЙ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Алтайский край, Краснощековский район, с.Берёзовка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363 480,00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363 480,00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МКОУ «Берёзовская СОШ»</w:t>
            </w:r>
          </w:p>
        </w:tc>
      </w:tr>
      <w:tr w:rsidR="00C43283" w:rsidRPr="001B1011" w:rsidTr="00E3642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1D4124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spacing w:line="256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Ноутбук. Товарный знак: </w:t>
            </w:r>
            <w:r w:rsidRPr="00E3642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Aquarius</w:t>
            </w:r>
            <w:r w:rsidRPr="00E364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(количество 11 штук)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Алтайский край, Краснощековский район, с.Берёзовка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667 067,50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667 067,50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283" w:rsidRPr="00E3642A" w:rsidRDefault="00C43283" w:rsidP="00C432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МКОУ «Берёзовская СОШ»</w:t>
            </w:r>
          </w:p>
        </w:tc>
      </w:tr>
      <w:tr w:rsidR="00870D4D" w:rsidRPr="001B1011" w:rsidTr="00E3642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870D4D" w:rsidRDefault="00870D4D" w:rsidP="00870D4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870D4D" w:rsidRDefault="00870D4D" w:rsidP="00870D4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E3642A" w:rsidRDefault="00870D4D" w:rsidP="00870D4D">
            <w:pPr>
              <w:spacing w:line="256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3642A">
              <w:rPr>
                <w:rFonts w:ascii="Times New Roman" w:eastAsia="SimSun" w:hAnsi="Times New Roman" w:cs="Times New Roman"/>
                <w:sz w:val="20"/>
                <w:szCs w:val="20"/>
              </w:rPr>
              <w:t>Стойка Digis DSM-P1060CL мобильная для ТВ 55"-100" до 100 кг, VESA до 1000х600мм, наклон -10</w:t>
            </w:r>
            <w:r w:rsidRPr="00E3642A">
              <w:rPr>
                <w:rFonts w:ascii="Times New Roman" w:eastAsia="Arimo" w:hAnsi="Times New Roman" w:cs="Times New Roman"/>
                <w:sz w:val="20"/>
                <w:szCs w:val="20"/>
              </w:rPr>
              <w:t>°/+5°,</w:t>
            </w:r>
            <w:r w:rsidRPr="00E3642A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полка для источников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E3642A" w:rsidRDefault="00870D4D" w:rsidP="00870D4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Алтайский край, Краснощековский район, с.Берёзовка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E3642A" w:rsidRDefault="00870D4D" w:rsidP="00870D4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E3642A" w:rsidRDefault="00870D4D" w:rsidP="00870D4D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19 300,00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E3642A" w:rsidRDefault="00870D4D" w:rsidP="00870D4D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19 300,00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E3642A" w:rsidRDefault="00870D4D" w:rsidP="00870D4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E3642A" w:rsidRDefault="00870D4D" w:rsidP="00870D4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E3642A" w:rsidRDefault="00870D4D" w:rsidP="00870D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E3642A" w:rsidRDefault="00870D4D" w:rsidP="00870D4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E3642A" w:rsidRDefault="00870D4D" w:rsidP="00870D4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D4D" w:rsidRPr="00E3642A" w:rsidRDefault="00870D4D" w:rsidP="00870D4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МКОУ «Берёзовская СОШ»</w:t>
            </w:r>
          </w:p>
        </w:tc>
      </w:tr>
      <w:tr w:rsidR="00DB6CDE" w:rsidRPr="001B1011" w:rsidTr="00E3642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1D4124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Ноутбук ПЭВМ Ноутбук ICL RAYbook модели S1523 G1R КШДС.466219.019, Операционная система специального назначения «Astra Linux Special Edition» IT Infrastructure Management, МойОфис Образование (количество 16 штук)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Алтайский край, Краснощековский район, с.Маралиха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1 060 800,00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1 060 800,00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МБОУ «Маралихинская СОШ»</w:t>
            </w:r>
          </w:p>
        </w:tc>
      </w:tr>
      <w:tr w:rsidR="00DB6CDE" w:rsidRPr="001B1011" w:rsidTr="00E3642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1D4124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Интерактивный комплекс с вычислительным блоком и мобильным креплением EXELLTECH модели EXELL EXID-752B-RU (РЛГЕ.466219.005) ITIM (количество 2 штуки)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Алтайский край, Краснощековский район, с.Маралиха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760 000,00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760 000,00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МБОУ «Маралихинская СОШ»</w:t>
            </w:r>
          </w:p>
        </w:tc>
      </w:tr>
      <w:tr w:rsidR="00DB6CDE" w:rsidRPr="00DB6CDE" w:rsidTr="00E3642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1D4124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</w:t>
            </w: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 xml:space="preserve">-камера </w:t>
            </w:r>
            <w:r w:rsidRPr="00E364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Hikvision</w:t>
            </w: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64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DS</w:t>
            </w: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r w:rsidRPr="00E364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CD</w:t>
            </w: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2123</w:t>
            </w:r>
            <w:r w:rsidRPr="00E364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2-</w:t>
            </w:r>
            <w:r w:rsidRPr="00E364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</w:t>
            </w: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 xml:space="preserve"> (количество 5 штук)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Алтайский край, Краснощековский район, с.Маралиха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60 399,35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60 399,35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МБОУ «Маралихинская СОШ»</w:t>
            </w:r>
          </w:p>
        </w:tc>
      </w:tr>
      <w:tr w:rsidR="00DB6CDE" w:rsidRPr="001B1011" w:rsidTr="00E3642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DB6CDE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DB6CDE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 xml:space="preserve">Многофункциональное устройство </w:t>
            </w:r>
            <w:r w:rsidRPr="00E364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Алтайский край, Краснощековский район, с.Маралиха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20 121,97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20 121,97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МБОУ «Маралихинская СОШ»</w:t>
            </w:r>
          </w:p>
        </w:tc>
      </w:tr>
      <w:tr w:rsidR="00DB6CDE" w:rsidRPr="001B1011" w:rsidTr="00E3642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1D4124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 xml:space="preserve">Телевизор Эмеральд </w:t>
            </w:r>
            <w:r w:rsidRPr="00E364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KD</w:t>
            </w: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  <w:r w:rsidRPr="00E364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UPYAB</w:t>
            </w: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E364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7A3988" w:rsidRPr="00E3642A">
              <w:rPr>
                <w:rFonts w:ascii="Times New Roman" w:hAnsi="Times New Roman" w:cs="Times New Roman"/>
                <w:sz w:val="20"/>
                <w:szCs w:val="20"/>
              </w:rPr>
              <w:t xml:space="preserve"> (количество 3 штуки)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Алтайский край, Краснощековский район, с.Маралиха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8231DD" w:rsidP="00DB6CDE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477 301,50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8231DD" w:rsidP="00DB6CDE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477 301,50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CDE" w:rsidRPr="00E3642A" w:rsidRDefault="00DB6CDE" w:rsidP="00DB6C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МБОУ «Маралихинская СОШ»</w:t>
            </w:r>
          </w:p>
        </w:tc>
      </w:tr>
      <w:tr w:rsidR="00E3642A" w:rsidRPr="001B1011" w:rsidTr="00E3642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1D4124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Шкаф холодильный. Товарный знак: отсутствует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</w:rPr>
              <w:t>Алтайский край, Краснощековский район, с.Краснощеково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49 554,10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49 554,10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МДОУ  Краснощёковский детский сад «Малыш»</w:t>
            </w:r>
          </w:p>
        </w:tc>
      </w:tr>
      <w:tr w:rsidR="00E3642A" w:rsidRPr="001B1011" w:rsidTr="00E3642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1D4124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Машина овощерезательная электрическая. Товарный знак: отсутствует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с.Краснощеково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59 236,00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59 236,00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42A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3642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МДОУ  Краснощёковский детский сад «Малыш»</w:t>
            </w:r>
          </w:p>
        </w:tc>
      </w:tr>
      <w:tr w:rsidR="00E3642A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1D4124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AB1FCF" w:rsidRDefault="00E3642A" w:rsidP="00E364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 xml:space="preserve">Плита кухонная электрическая. Товарный знак: </w:t>
            </w:r>
            <w:r w:rsidRPr="00AB1F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AB1FCF" w:rsidRDefault="00E3642A" w:rsidP="00E364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с.Краснощеково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AB1FCF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AB1FCF" w:rsidRDefault="00E3642A" w:rsidP="00E364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75 233,10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AB1FCF" w:rsidRDefault="00E3642A" w:rsidP="00E364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75 233,10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AB1FCF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AB1FCF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AB1FCF" w:rsidRDefault="00E3642A" w:rsidP="00E364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AB1FCF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AB1FCF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42A" w:rsidRPr="00AB1FCF" w:rsidRDefault="00E3642A" w:rsidP="00E364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МДОУ  Краснощёковский детский сад «Малыш»</w:t>
            </w:r>
          </w:p>
        </w:tc>
      </w:tr>
      <w:tr w:rsidR="00F45266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1D4124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Шкаф холодильный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576C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</w:t>
            </w:r>
            <w:r w:rsidR="00576C8D" w:rsidRPr="00AB1FCF">
              <w:rPr>
                <w:rFonts w:ascii="Times New Roman" w:hAnsi="Times New Roman" w:cs="Times New Roman"/>
                <w:sz w:val="20"/>
                <w:szCs w:val="20"/>
              </w:rPr>
              <w:t>Березовка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44840,00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44840,00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МКОУ «Берёзовская СОШ»</w:t>
            </w:r>
          </w:p>
        </w:tc>
      </w:tr>
      <w:tr w:rsidR="00F45266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1D4124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576C8D" w:rsidP="00F4526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Плита кухонная. </w:t>
            </w: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576C8D" w:rsidP="00576C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Алтайский край, Краснощековский район, с.Чинета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576C8D" w:rsidP="00F45266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65504,73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576C8D" w:rsidP="00F45266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65504,73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576C8D" w:rsidP="00F45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F45266" w:rsidP="00F452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266" w:rsidRPr="00AB1FCF" w:rsidRDefault="00576C8D" w:rsidP="00576C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МКОУ «Куйбышевская СОШ»</w:t>
            </w:r>
          </w:p>
        </w:tc>
      </w:tr>
      <w:tr w:rsidR="00C557AF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1D4124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Шкаф холодильный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Алтайский край, Краснощековский район, с.Краснощеково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44840,00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44840,00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МБОУ «Краснощековская СОШ»</w:t>
            </w:r>
          </w:p>
        </w:tc>
      </w:tr>
      <w:tr w:rsidR="00C557AF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1D4124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Машина овощерезательная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Алтайский край, Краснощековский район, с.Краснощеково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56237,33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56237,33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МБОУ «Краснощековская СОШ»</w:t>
            </w:r>
          </w:p>
        </w:tc>
      </w:tr>
      <w:tr w:rsidR="00C557AF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1D4124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Плита кухонная. </w:t>
            </w: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Алтайский край, Краснощековский район, с.Акимовка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65504,73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65504,73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МБОУ «Краснощековская СОШ»</w:t>
            </w:r>
          </w:p>
        </w:tc>
      </w:tr>
      <w:tr w:rsidR="00C557AF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1D4124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Машина посудомоечная промышленная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Алтайский край, Краснощековский район, с.Акимовка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115473,97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115473,97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МБОУ «Краснощековская СОШ»</w:t>
            </w:r>
          </w:p>
        </w:tc>
      </w:tr>
      <w:tr w:rsidR="00C557AF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1D4124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Шкаф холодильный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Алтайский край, Краснощековский район, с.Верх-Камышенка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44840,00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44840,00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МБОУ «Краснощековская СОШ»</w:t>
            </w:r>
          </w:p>
        </w:tc>
      </w:tr>
      <w:tr w:rsidR="00C557AF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1D4124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Машина овощерезательная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Алтайский край, Краснощековский район, с.Верх-Камышенка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56237,33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56237,33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МБОУ «Краснощековская СОШ»</w:t>
            </w:r>
          </w:p>
        </w:tc>
      </w:tr>
      <w:tr w:rsidR="00C557AF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1D4124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Машина посудомоечная промышленная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Алтайский край, Краснощековский район, с.Суетка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115473,97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115473,97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7AF" w:rsidRPr="00AB1FCF" w:rsidRDefault="00C557AF" w:rsidP="00C55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МБОУ «Краснощековская СОШ»</w:t>
            </w:r>
          </w:p>
        </w:tc>
      </w:tr>
      <w:tr w:rsidR="008178BD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Default="008178BD" w:rsidP="00817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1D4124" w:rsidRDefault="008178BD" w:rsidP="00817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AB1FCF" w:rsidRDefault="008178BD" w:rsidP="008178B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eastAsiaTheme="minorHAnsi" w:hAnsi="Times New Roman" w:cs="Times New Roman"/>
                <w:sz w:val="20"/>
                <w:szCs w:val="20"/>
              </w:rPr>
              <w:t>Набор для игры в шахматы (классические шахматы)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AB1FCF" w:rsidRDefault="008178BD" w:rsidP="00817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Алтайский край, Краснощековский район, с.Харлово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AB1FCF" w:rsidRDefault="008178BD" w:rsidP="00817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AB1FCF" w:rsidRDefault="008178BD" w:rsidP="00817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eastAsiaTheme="minorHAnsi" w:hAnsi="Times New Roman" w:cs="Times New Roman"/>
                <w:sz w:val="20"/>
                <w:szCs w:val="20"/>
              </w:rPr>
              <w:t>36753,80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AB1FCF" w:rsidRDefault="008178BD" w:rsidP="00817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eastAsiaTheme="minorHAnsi" w:hAnsi="Times New Roman" w:cs="Times New Roman"/>
                <w:sz w:val="20"/>
                <w:szCs w:val="20"/>
              </w:rPr>
              <w:t>36753,80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AB1FCF" w:rsidRDefault="008178BD" w:rsidP="00817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AB1FCF" w:rsidRDefault="008178BD" w:rsidP="00817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AB1FCF" w:rsidRDefault="008178BD" w:rsidP="00817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AB1FCF" w:rsidRDefault="008178BD" w:rsidP="00817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AB1FCF" w:rsidRDefault="008178BD" w:rsidP="00817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8BD" w:rsidRPr="00AB1FCF" w:rsidRDefault="008178BD" w:rsidP="00817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МКОУ «Харловская СОШ»</w:t>
            </w:r>
          </w:p>
        </w:tc>
      </w:tr>
      <w:tr w:rsidR="00AB1FCF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1D4124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Пароконвектомат </w:t>
            </w: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Gabino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с.Березовка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179 550,00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179 550,00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МКОУ «Берёзовская СОШ»</w:t>
            </w:r>
          </w:p>
        </w:tc>
      </w:tr>
      <w:tr w:rsidR="00AB1FCF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1D4124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Тренажер манекен сердечно-легочной реанимации пружинно-механический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с.Карпово Второе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62 957,42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62 957,42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МБОУ «Карповская СОШ»</w:t>
            </w:r>
          </w:p>
        </w:tc>
      </w:tr>
      <w:tr w:rsidR="00AB1FCF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1D4124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Плита электрическая. Товарный знак: Плита электрическая </w:t>
            </w: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S</w:t>
            </w: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6</w:t>
            </w: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F</w:t>
            </w: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Товарный знак: </w:t>
            </w: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Gabino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с.Новошипуново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80 287,43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80 287,43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МКОУ «Новошипуновская СОШ»</w:t>
            </w:r>
          </w:p>
        </w:tc>
      </w:tr>
      <w:tr w:rsidR="00AB1FCF" w:rsidRPr="001B1011" w:rsidTr="00AB1FC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1D4124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Плита электрическая. Товарный знак: Плита электрическая </w:t>
            </w: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S</w:t>
            </w: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6</w:t>
            </w: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F</w:t>
            </w: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Товарный знак: </w:t>
            </w: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Gabino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с.Харлово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80 287,43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spacing w:line="240" w:lineRule="exact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80 287,43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FCF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FCF" w:rsidRPr="00AB1FCF" w:rsidRDefault="00AB1FCF" w:rsidP="00AB1F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1FCF">
              <w:rPr>
                <w:rFonts w:ascii="Times New Roman" w:hAnsi="Times New Roman" w:cs="Times New Roman"/>
              </w:rPr>
              <w:t>МКОУ «Харловская СОШ»</w:t>
            </w:r>
          </w:p>
        </w:tc>
      </w:tr>
      <w:tr w:rsidR="00E87B41" w:rsidRPr="006C2341" w:rsidTr="000B5C0B">
        <w:trPr>
          <w:cantSplit/>
          <w:trHeight w:val="240"/>
        </w:trPr>
        <w:tc>
          <w:tcPr>
            <w:tcW w:w="1601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15451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40"/>
              <w:gridCol w:w="4563"/>
              <w:gridCol w:w="417"/>
              <w:gridCol w:w="5112"/>
              <w:gridCol w:w="4819"/>
            </w:tblGrid>
            <w:tr w:rsidR="00E87B41" w:rsidTr="002D53B1">
              <w:trPr>
                <w:cantSplit/>
                <w:trHeight w:val="328"/>
              </w:trPr>
              <w:tc>
                <w:tcPr>
                  <w:tcW w:w="15451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9C1221" w:rsidRDefault="00E87B41" w:rsidP="00E87B41">
                  <w:pPr>
                    <w:pStyle w:val="ConsPlusNormal"/>
                    <w:widowControl/>
                    <w:ind w:firstLine="0"/>
                    <w:rPr>
                      <w:b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Иное имущество, не относящееся к недвижимым и  движимым вещам</w:t>
                  </w: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</w:pPr>
                  <w:r w:rsidRPr="00E06BFA">
                    <w:rPr>
                      <w:rFonts w:ascii="Times New Roman" w:hAnsi="Times New Roman" w:cs="Times New Roman"/>
                    </w:rPr>
                    <w:t xml:space="preserve">N </w:t>
                  </w:r>
                  <w:r w:rsidRPr="00E06BFA">
                    <w:rPr>
                      <w:rFonts w:ascii="Times New Roman" w:hAnsi="Times New Roman" w:cs="Times New Roman"/>
                    </w:rPr>
                    <w:br/>
                    <w:t>п/п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Вид объекта имущественного права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Наименование объекта имущественного права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9C1221" w:rsidRDefault="00E87B41" w:rsidP="00E87B41">
                  <w:pPr>
                    <w:pStyle w:val="ConsPlusNormal"/>
                    <w:widowControl/>
                    <w:ind w:right="-70" w:firstLine="0"/>
                    <w:rPr>
                      <w:rFonts w:ascii="Times New Roman" w:hAnsi="Times New Roman" w:cs="Times New Roman"/>
                      <w:b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</w:rPr>
                    <w:t>Наименование, дата и номер документа о возникновении права муниципальной собственности на имущество</w:t>
                  </w:r>
                </w:p>
                <w:p w:rsidR="00E87B41" w:rsidRDefault="00E87B41" w:rsidP="00E87B4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</w:pPr>
                  <w:r>
                    <w:t>1.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</w:pPr>
                  <w:r>
                    <w:t>2.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E87B41" w:rsidTr="002D53B1">
              <w:trPr>
                <w:cantSplit/>
                <w:trHeight w:val="383"/>
              </w:trPr>
              <w:tc>
                <w:tcPr>
                  <w:tcW w:w="15451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9C1221" w:rsidRDefault="00E87B41" w:rsidP="00E87B41">
                  <w:pPr>
                    <w:pStyle w:val="ConsPlusNormal"/>
                    <w:widowControl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Акции, доли в уставном капитале хозяйственных обществ (товариществ), принадлежащие муниципальному образованию</w:t>
                  </w: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Наименование акционерного общества-эмитента, его основной государственный регистрационный номер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Количество акций, выпущенных акционерным обществом (с указанием количества привилегированных акций)  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Размер доли в уставном капитале, принадлежащий муниципальному образованию, в процентах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Номинальная стоимость акций, руб.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Наименование хозяйственного общества, товарищества, его основной государственный регистрационный номер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Размер уставного (складочного) капитала хозяйственного общества, товарищества, тыс.руб.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Размер доли муниципального образования в уставном (складочном) капитале в процентах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E87B41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Pr="00F61878" w:rsidRDefault="00E87B41" w:rsidP="00E87B4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87B41" w:rsidRDefault="00E87B41" w:rsidP="00E87B41">
                  <w:pPr>
                    <w:pStyle w:val="ConsPlusNormal"/>
                    <w:widowControl/>
                    <w:ind w:firstLine="0"/>
                  </w:pPr>
                </w:p>
              </w:tc>
            </w:tr>
          </w:tbl>
          <w:p w:rsidR="00E87B41" w:rsidRDefault="00E87B41" w:rsidP="00E87B41"/>
          <w:p w:rsidR="00E87B41" w:rsidRPr="00321B39" w:rsidRDefault="00E87B41" w:rsidP="00E87B4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И.о. начальника Управления</w:t>
            </w:r>
            <w:r w:rsidRPr="00321B39">
              <w:rPr>
                <w:rFonts w:ascii="Times New Roman" w:hAnsi="Times New Roman" w:cs="Times New Roman"/>
                <w:sz w:val="24"/>
                <w:szCs w:val="24"/>
              </w:rPr>
              <w:t xml:space="preserve">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 М.А.Смирнова</w:t>
            </w:r>
          </w:p>
          <w:p w:rsidR="00E87B41" w:rsidRPr="00321B39" w:rsidRDefault="00E87B41" w:rsidP="00E87B41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B41" w:rsidRPr="00321B39" w:rsidRDefault="00E87B41" w:rsidP="00E87B41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B39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Т.С. Полухина</w:t>
            </w:r>
          </w:p>
          <w:p w:rsidR="00E87B41" w:rsidRPr="00CC3494" w:rsidRDefault="00E87B41" w:rsidP="00E87B4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sz w:val="28"/>
                <w:szCs w:val="28"/>
              </w:rPr>
              <w:t xml:space="preserve">м.п. </w:t>
            </w:r>
          </w:p>
        </w:tc>
      </w:tr>
    </w:tbl>
    <w:p w:rsidR="00BC2641" w:rsidRPr="00CC3494" w:rsidRDefault="00BC2641"/>
    <w:sectPr w:rsidR="00BC2641" w:rsidRPr="00CC3494" w:rsidSect="0016719F">
      <w:pgSz w:w="16838" w:h="11906" w:orient="landscape"/>
      <w:pgMar w:top="993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2D3" w:rsidRDefault="009B72D3" w:rsidP="001E21ED">
      <w:pPr>
        <w:spacing w:after="0" w:line="240" w:lineRule="auto"/>
      </w:pPr>
      <w:r>
        <w:separator/>
      </w:r>
    </w:p>
  </w:endnote>
  <w:endnote w:type="continuationSeparator" w:id="0">
    <w:p w:rsidR="009B72D3" w:rsidRDefault="009B72D3" w:rsidP="001E2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mo">
    <w:altName w:val="Arial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2D3" w:rsidRDefault="009B72D3" w:rsidP="001E21ED">
      <w:pPr>
        <w:spacing w:after="0" w:line="240" w:lineRule="auto"/>
      </w:pPr>
      <w:r>
        <w:separator/>
      </w:r>
    </w:p>
  </w:footnote>
  <w:footnote w:type="continuationSeparator" w:id="0">
    <w:p w:rsidR="009B72D3" w:rsidRDefault="009B72D3" w:rsidP="001E21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0EDA"/>
    <w:rsid w:val="000002A7"/>
    <w:rsid w:val="0000103B"/>
    <w:rsid w:val="00001418"/>
    <w:rsid w:val="00007C8B"/>
    <w:rsid w:val="00012DB0"/>
    <w:rsid w:val="000149F9"/>
    <w:rsid w:val="000179FF"/>
    <w:rsid w:val="00017C1E"/>
    <w:rsid w:val="0002055D"/>
    <w:rsid w:val="00023CA3"/>
    <w:rsid w:val="00023DB8"/>
    <w:rsid w:val="00024AF3"/>
    <w:rsid w:val="00036B03"/>
    <w:rsid w:val="0003777F"/>
    <w:rsid w:val="00041CB3"/>
    <w:rsid w:val="0004241B"/>
    <w:rsid w:val="000435EC"/>
    <w:rsid w:val="0004386E"/>
    <w:rsid w:val="00044EB6"/>
    <w:rsid w:val="00046E9D"/>
    <w:rsid w:val="000477A6"/>
    <w:rsid w:val="00047B82"/>
    <w:rsid w:val="00051E09"/>
    <w:rsid w:val="00053F29"/>
    <w:rsid w:val="00056263"/>
    <w:rsid w:val="00061FE6"/>
    <w:rsid w:val="000629D3"/>
    <w:rsid w:val="00064736"/>
    <w:rsid w:val="000671B8"/>
    <w:rsid w:val="00067206"/>
    <w:rsid w:val="00070C4D"/>
    <w:rsid w:val="00074283"/>
    <w:rsid w:val="000750CC"/>
    <w:rsid w:val="00077481"/>
    <w:rsid w:val="000803A7"/>
    <w:rsid w:val="00081E6D"/>
    <w:rsid w:val="00084174"/>
    <w:rsid w:val="00084FAB"/>
    <w:rsid w:val="00087B5E"/>
    <w:rsid w:val="00087D9B"/>
    <w:rsid w:val="00087FCC"/>
    <w:rsid w:val="000905DC"/>
    <w:rsid w:val="000912CE"/>
    <w:rsid w:val="00091435"/>
    <w:rsid w:val="00091469"/>
    <w:rsid w:val="000940AA"/>
    <w:rsid w:val="0009490E"/>
    <w:rsid w:val="0009580F"/>
    <w:rsid w:val="0009593E"/>
    <w:rsid w:val="000961AB"/>
    <w:rsid w:val="000A3433"/>
    <w:rsid w:val="000A3A71"/>
    <w:rsid w:val="000A4A5E"/>
    <w:rsid w:val="000A537B"/>
    <w:rsid w:val="000A6D40"/>
    <w:rsid w:val="000A7971"/>
    <w:rsid w:val="000A7E77"/>
    <w:rsid w:val="000B3817"/>
    <w:rsid w:val="000B5227"/>
    <w:rsid w:val="000B5C0B"/>
    <w:rsid w:val="000B74F7"/>
    <w:rsid w:val="000B76F6"/>
    <w:rsid w:val="000B7D21"/>
    <w:rsid w:val="000B7D45"/>
    <w:rsid w:val="000C03D0"/>
    <w:rsid w:val="000C059D"/>
    <w:rsid w:val="000C4F50"/>
    <w:rsid w:val="000C532A"/>
    <w:rsid w:val="000D079F"/>
    <w:rsid w:val="000D4308"/>
    <w:rsid w:val="000D79E6"/>
    <w:rsid w:val="000E4088"/>
    <w:rsid w:val="000E448E"/>
    <w:rsid w:val="000E789F"/>
    <w:rsid w:val="000F07BD"/>
    <w:rsid w:val="000F306E"/>
    <w:rsid w:val="000F38DE"/>
    <w:rsid w:val="000F495D"/>
    <w:rsid w:val="000F7282"/>
    <w:rsid w:val="0010422C"/>
    <w:rsid w:val="00104A37"/>
    <w:rsid w:val="00104D9A"/>
    <w:rsid w:val="001062BD"/>
    <w:rsid w:val="00107ED4"/>
    <w:rsid w:val="00110E12"/>
    <w:rsid w:val="0011708F"/>
    <w:rsid w:val="00117E5B"/>
    <w:rsid w:val="0012088F"/>
    <w:rsid w:val="00120C07"/>
    <w:rsid w:val="00125BD7"/>
    <w:rsid w:val="001266CC"/>
    <w:rsid w:val="00130D08"/>
    <w:rsid w:val="00133AA9"/>
    <w:rsid w:val="001353F8"/>
    <w:rsid w:val="00145054"/>
    <w:rsid w:val="00145689"/>
    <w:rsid w:val="00145E22"/>
    <w:rsid w:val="00152841"/>
    <w:rsid w:val="00161438"/>
    <w:rsid w:val="00162215"/>
    <w:rsid w:val="00162301"/>
    <w:rsid w:val="001638B6"/>
    <w:rsid w:val="00163A5B"/>
    <w:rsid w:val="00165941"/>
    <w:rsid w:val="0016719F"/>
    <w:rsid w:val="001673EE"/>
    <w:rsid w:val="00167A3C"/>
    <w:rsid w:val="00172675"/>
    <w:rsid w:val="00172B0C"/>
    <w:rsid w:val="00173988"/>
    <w:rsid w:val="00173995"/>
    <w:rsid w:val="00174555"/>
    <w:rsid w:val="00177887"/>
    <w:rsid w:val="00180FAE"/>
    <w:rsid w:val="001811E1"/>
    <w:rsid w:val="00185FEB"/>
    <w:rsid w:val="00190330"/>
    <w:rsid w:val="00190BA3"/>
    <w:rsid w:val="00197AE3"/>
    <w:rsid w:val="001A126C"/>
    <w:rsid w:val="001A4862"/>
    <w:rsid w:val="001A6827"/>
    <w:rsid w:val="001B0190"/>
    <w:rsid w:val="001B1011"/>
    <w:rsid w:val="001B1593"/>
    <w:rsid w:val="001B1908"/>
    <w:rsid w:val="001B2D0E"/>
    <w:rsid w:val="001B4B03"/>
    <w:rsid w:val="001B5ED8"/>
    <w:rsid w:val="001C05F6"/>
    <w:rsid w:val="001C3E18"/>
    <w:rsid w:val="001C57C7"/>
    <w:rsid w:val="001C6AE0"/>
    <w:rsid w:val="001D14B2"/>
    <w:rsid w:val="001D2095"/>
    <w:rsid w:val="001D4124"/>
    <w:rsid w:val="001D54E6"/>
    <w:rsid w:val="001E0288"/>
    <w:rsid w:val="001E21ED"/>
    <w:rsid w:val="001E2490"/>
    <w:rsid w:val="001E353F"/>
    <w:rsid w:val="001E53EE"/>
    <w:rsid w:val="001E6ACF"/>
    <w:rsid w:val="001F2E0C"/>
    <w:rsid w:val="001F32B1"/>
    <w:rsid w:val="001F45E3"/>
    <w:rsid w:val="001F5C6E"/>
    <w:rsid w:val="001F6312"/>
    <w:rsid w:val="00200AEE"/>
    <w:rsid w:val="00201B23"/>
    <w:rsid w:val="00202DA5"/>
    <w:rsid w:val="00207CFA"/>
    <w:rsid w:val="00210358"/>
    <w:rsid w:val="00212382"/>
    <w:rsid w:val="0021387B"/>
    <w:rsid w:val="00214E45"/>
    <w:rsid w:val="002155D6"/>
    <w:rsid w:val="002157AE"/>
    <w:rsid w:val="00217424"/>
    <w:rsid w:val="002177BF"/>
    <w:rsid w:val="00221AAE"/>
    <w:rsid w:val="002241FC"/>
    <w:rsid w:val="002243AF"/>
    <w:rsid w:val="00227650"/>
    <w:rsid w:val="00230174"/>
    <w:rsid w:val="0023135C"/>
    <w:rsid w:val="002316C7"/>
    <w:rsid w:val="0023339E"/>
    <w:rsid w:val="0023472E"/>
    <w:rsid w:val="00234E0B"/>
    <w:rsid w:val="002433E7"/>
    <w:rsid w:val="00244B9C"/>
    <w:rsid w:val="002510B1"/>
    <w:rsid w:val="00251247"/>
    <w:rsid w:val="00253DBF"/>
    <w:rsid w:val="00253EDD"/>
    <w:rsid w:val="0025479F"/>
    <w:rsid w:val="00256659"/>
    <w:rsid w:val="002577E7"/>
    <w:rsid w:val="00261899"/>
    <w:rsid w:val="00263E6B"/>
    <w:rsid w:val="00265054"/>
    <w:rsid w:val="00265433"/>
    <w:rsid w:val="00265938"/>
    <w:rsid w:val="00270BB2"/>
    <w:rsid w:val="002725AD"/>
    <w:rsid w:val="00273FEE"/>
    <w:rsid w:val="002807F6"/>
    <w:rsid w:val="002857C2"/>
    <w:rsid w:val="002865B8"/>
    <w:rsid w:val="002879D2"/>
    <w:rsid w:val="00291AFD"/>
    <w:rsid w:val="002973CC"/>
    <w:rsid w:val="00297428"/>
    <w:rsid w:val="002A10F4"/>
    <w:rsid w:val="002A2655"/>
    <w:rsid w:val="002A2B42"/>
    <w:rsid w:val="002A42AD"/>
    <w:rsid w:val="002A5A88"/>
    <w:rsid w:val="002A5E72"/>
    <w:rsid w:val="002A6DBB"/>
    <w:rsid w:val="002B34B3"/>
    <w:rsid w:val="002B3EA2"/>
    <w:rsid w:val="002B5B58"/>
    <w:rsid w:val="002B65D3"/>
    <w:rsid w:val="002C0A01"/>
    <w:rsid w:val="002C2A7A"/>
    <w:rsid w:val="002C3B78"/>
    <w:rsid w:val="002C4B7E"/>
    <w:rsid w:val="002C5DF8"/>
    <w:rsid w:val="002C67F1"/>
    <w:rsid w:val="002D0A0C"/>
    <w:rsid w:val="002D2739"/>
    <w:rsid w:val="002D4DA4"/>
    <w:rsid w:val="002D53B1"/>
    <w:rsid w:val="002D7785"/>
    <w:rsid w:val="002E022B"/>
    <w:rsid w:val="002E24E5"/>
    <w:rsid w:val="002E2A04"/>
    <w:rsid w:val="002F06C0"/>
    <w:rsid w:val="002F18DB"/>
    <w:rsid w:val="002F1A6F"/>
    <w:rsid w:val="002F1F16"/>
    <w:rsid w:val="002F624B"/>
    <w:rsid w:val="002F76CE"/>
    <w:rsid w:val="00301301"/>
    <w:rsid w:val="00305130"/>
    <w:rsid w:val="003057CF"/>
    <w:rsid w:val="00306876"/>
    <w:rsid w:val="00316FAB"/>
    <w:rsid w:val="00320506"/>
    <w:rsid w:val="003231E8"/>
    <w:rsid w:val="00324CBA"/>
    <w:rsid w:val="00325846"/>
    <w:rsid w:val="003261B6"/>
    <w:rsid w:val="003264CF"/>
    <w:rsid w:val="0033053D"/>
    <w:rsid w:val="00330EFB"/>
    <w:rsid w:val="0033133A"/>
    <w:rsid w:val="00335D44"/>
    <w:rsid w:val="0033608E"/>
    <w:rsid w:val="003363BE"/>
    <w:rsid w:val="00341499"/>
    <w:rsid w:val="0034193F"/>
    <w:rsid w:val="00341CAE"/>
    <w:rsid w:val="003446FC"/>
    <w:rsid w:val="00345D64"/>
    <w:rsid w:val="00347BF2"/>
    <w:rsid w:val="00350296"/>
    <w:rsid w:val="003514D9"/>
    <w:rsid w:val="00354AEF"/>
    <w:rsid w:val="00356135"/>
    <w:rsid w:val="0036074E"/>
    <w:rsid w:val="00363F0A"/>
    <w:rsid w:val="00367E24"/>
    <w:rsid w:val="003717D2"/>
    <w:rsid w:val="003718A9"/>
    <w:rsid w:val="00375060"/>
    <w:rsid w:val="00377A6E"/>
    <w:rsid w:val="00380109"/>
    <w:rsid w:val="00380EC9"/>
    <w:rsid w:val="00382244"/>
    <w:rsid w:val="0038376B"/>
    <w:rsid w:val="00383802"/>
    <w:rsid w:val="0038474C"/>
    <w:rsid w:val="00387184"/>
    <w:rsid w:val="003918CA"/>
    <w:rsid w:val="0039225A"/>
    <w:rsid w:val="00395E81"/>
    <w:rsid w:val="00397B39"/>
    <w:rsid w:val="00397ED6"/>
    <w:rsid w:val="003A0AB5"/>
    <w:rsid w:val="003A1A36"/>
    <w:rsid w:val="003A28AE"/>
    <w:rsid w:val="003A4988"/>
    <w:rsid w:val="003B3910"/>
    <w:rsid w:val="003B59FC"/>
    <w:rsid w:val="003B6E2D"/>
    <w:rsid w:val="003B7165"/>
    <w:rsid w:val="003C29CF"/>
    <w:rsid w:val="003C74A7"/>
    <w:rsid w:val="003D044D"/>
    <w:rsid w:val="003D0EAC"/>
    <w:rsid w:val="003D118A"/>
    <w:rsid w:val="003E2E5C"/>
    <w:rsid w:val="003E4350"/>
    <w:rsid w:val="003E5047"/>
    <w:rsid w:val="003F1059"/>
    <w:rsid w:val="003F2BF6"/>
    <w:rsid w:val="003F4F73"/>
    <w:rsid w:val="003F70C6"/>
    <w:rsid w:val="003F7823"/>
    <w:rsid w:val="004012DC"/>
    <w:rsid w:val="00403FD7"/>
    <w:rsid w:val="00411CDF"/>
    <w:rsid w:val="00414B15"/>
    <w:rsid w:val="00424B89"/>
    <w:rsid w:val="0042590F"/>
    <w:rsid w:val="0043095A"/>
    <w:rsid w:val="0043199E"/>
    <w:rsid w:val="0043206E"/>
    <w:rsid w:val="004334B9"/>
    <w:rsid w:val="004335D1"/>
    <w:rsid w:val="00435440"/>
    <w:rsid w:val="00441038"/>
    <w:rsid w:val="00441831"/>
    <w:rsid w:val="004423CA"/>
    <w:rsid w:val="00443E1C"/>
    <w:rsid w:val="00443E73"/>
    <w:rsid w:val="004442EE"/>
    <w:rsid w:val="00446113"/>
    <w:rsid w:val="00451252"/>
    <w:rsid w:val="00451F2B"/>
    <w:rsid w:val="004578E2"/>
    <w:rsid w:val="00460C1B"/>
    <w:rsid w:val="004627BB"/>
    <w:rsid w:val="00463685"/>
    <w:rsid w:val="00464026"/>
    <w:rsid w:val="00466102"/>
    <w:rsid w:val="004722D6"/>
    <w:rsid w:val="00474ADC"/>
    <w:rsid w:val="00474C5C"/>
    <w:rsid w:val="0047638D"/>
    <w:rsid w:val="00477EBD"/>
    <w:rsid w:val="00477ECD"/>
    <w:rsid w:val="00480D86"/>
    <w:rsid w:val="00483828"/>
    <w:rsid w:val="00484A8C"/>
    <w:rsid w:val="00493087"/>
    <w:rsid w:val="00495779"/>
    <w:rsid w:val="00496FC1"/>
    <w:rsid w:val="004A0AC4"/>
    <w:rsid w:val="004A1200"/>
    <w:rsid w:val="004A4380"/>
    <w:rsid w:val="004A4695"/>
    <w:rsid w:val="004A4B5A"/>
    <w:rsid w:val="004A619F"/>
    <w:rsid w:val="004A66D5"/>
    <w:rsid w:val="004A6D8D"/>
    <w:rsid w:val="004B01B1"/>
    <w:rsid w:val="004B5A4F"/>
    <w:rsid w:val="004C278F"/>
    <w:rsid w:val="004C7647"/>
    <w:rsid w:val="004D12EB"/>
    <w:rsid w:val="004D3267"/>
    <w:rsid w:val="004D62E3"/>
    <w:rsid w:val="004D6F13"/>
    <w:rsid w:val="004E0A58"/>
    <w:rsid w:val="004E14B2"/>
    <w:rsid w:val="004E466C"/>
    <w:rsid w:val="004E4935"/>
    <w:rsid w:val="004E716E"/>
    <w:rsid w:val="004E7D75"/>
    <w:rsid w:val="004F03CE"/>
    <w:rsid w:val="004F193F"/>
    <w:rsid w:val="004F28C6"/>
    <w:rsid w:val="004F5F3E"/>
    <w:rsid w:val="0050213E"/>
    <w:rsid w:val="00503DBD"/>
    <w:rsid w:val="00507B99"/>
    <w:rsid w:val="005101DD"/>
    <w:rsid w:val="005107E4"/>
    <w:rsid w:val="00512C0D"/>
    <w:rsid w:val="005158DB"/>
    <w:rsid w:val="00520F57"/>
    <w:rsid w:val="00521B49"/>
    <w:rsid w:val="005220FD"/>
    <w:rsid w:val="00522B78"/>
    <w:rsid w:val="00524A86"/>
    <w:rsid w:val="00526120"/>
    <w:rsid w:val="00526487"/>
    <w:rsid w:val="0053272D"/>
    <w:rsid w:val="005344BB"/>
    <w:rsid w:val="005349D6"/>
    <w:rsid w:val="00542E87"/>
    <w:rsid w:val="00545AC7"/>
    <w:rsid w:val="00552960"/>
    <w:rsid w:val="005529AA"/>
    <w:rsid w:val="00554756"/>
    <w:rsid w:val="005602AB"/>
    <w:rsid w:val="005603FD"/>
    <w:rsid w:val="00561742"/>
    <w:rsid w:val="00570A68"/>
    <w:rsid w:val="00576AC1"/>
    <w:rsid w:val="00576C8D"/>
    <w:rsid w:val="00577F4D"/>
    <w:rsid w:val="00580B03"/>
    <w:rsid w:val="00581199"/>
    <w:rsid w:val="00581508"/>
    <w:rsid w:val="0058352F"/>
    <w:rsid w:val="00583935"/>
    <w:rsid w:val="00585361"/>
    <w:rsid w:val="0059258F"/>
    <w:rsid w:val="00593F2C"/>
    <w:rsid w:val="0059578A"/>
    <w:rsid w:val="00596C01"/>
    <w:rsid w:val="005A041A"/>
    <w:rsid w:val="005A043B"/>
    <w:rsid w:val="005A249F"/>
    <w:rsid w:val="005A3089"/>
    <w:rsid w:val="005A33C7"/>
    <w:rsid w:val="005A3997"/>
    <w:rsid w:val="005A6A92"/>
    <w:rsid w:val="005B1001"/>
    <w:rsid w:val="005B1326"/>
    <w:rsid w:val="005B1E96"/>
    <w:rsid w:val="005B2C25"/>
    <w:rsid w:val="005B52F2"/>
    <w:rsid w:val="005B5AA9"/>
    <w:rsid w:val="005B5DBF"/>
    <w:rsid w:val="005B682C"/>
    <w:rsid w:val="005B7352"/>
    <w:rsid w:val="005B7B0D"/>
    <w:rsid w:val="005C0106"/>
    <w:rsid w:val="005C15B7"/>
    <w:rsid w:val="005C1AEE"/>
    <w:rsid w:val="005C218A"/>
    <w:rsid w:val="005C365B"/>
    <w:rsid w:val="005D1C1E"/>
    <w:rsid w:val="005D413F"/>
    <w:rsid w:val="005D5A76"/>
    <w:rsid w:val="005E0183"/>
    <w:rsid w:val="005E17BC"/>
    <w:rsid w:val="005E359A"/>
    <w:rsid w:val="005E3FFA"/>
    <w:rsid w:val="005E5040"/>
    <w:rsid w:val="005E619E"/>
    <w:rsid w:val="005F05DE"/>
    <w:rsid w:val="005F38B1"/>
    <w:rsid w:val="005F48BC"/>
    <w:rsid w:val="005F517B"/>
    <w:rsid w:val="005F7677"/>
    <w:rsid w:val="0060155A"/>
    <w:rsid w:val="006026E1"/>
    <w:rsid w:val="00606F6A"/>
    <w:rsid w:val="006126BD"/>
    <w:rsid w:val="00612B0F"/>
    <w:rsid w:val="006144A3"/>
    <w:rsid w:val="006147BB"/>
    <w:rsid w:val="006147EA"/>
    <w:rsid w:val="00617F89"/>
    <w:rsid w:val="00620B5A"/>
    <w:rsid w:val="006234A0"/>
    <w:rsid w:val="00623739"/>
    <w:rsid w:val="00625133"/>
    <w:rsid w:val="0063122B"/>
    <w:rsid w:val="0063357E"/>
    <w:rsid w:val="00633CCB"/>
    <w:rsid w:val="006343B1"/>
    <w:rsid w:val="0063505D"/>
    <w:rsid w:val="00637F9C"/>
    <w:rsid w:val="00637FC4"/>
    <w:rsid w:val="00640F45"/>
    <w:rsid w:val="00642008"/>
    <w:rsid w:val="00642BB1"/>
    <w:rsid w:val="00646413"/>
    <w:rsid w:val="006465E7"/>
    <w:rsid w:val="0065176E"/>
    <w:rsid w:val="00654C6E"/>
    <w:rsid w:val="006567D3"/>
    <w:rsid w:val="00660B07"/>
    <w:rsid w:val="00662A4D"/>
    <w:rsid w:val="006630A5"/>
    <w:rsid w:val="00667B9D"/>
    <w:rsid w:val="006748F1"/>
    <w:rsid w:val="006755BD"/>
    <w:rsid w:val="00676DEE"/>
    <w:rsid w:val="00677AE4"/>
    <w:rsid w:val="0068407D"/>
    <w:rsid w:val="0068695E"/>
    <w:rsid w:val="00690F8B"/>
    <w:rsid w:val="00691E08"/>
    <w:rsid w:val="00692DDE"/>
    <w:rsid w:val="00693221"/>
    <w:rsid w:val="00693D2B"/>
    <w:rsid w:val="006A5679"/>
    <w:rsid w:val="006A7593"/>
    <w:rsid w:val="006B0FD1"/>
    <w:rsid w:val="006B78F3"/>
    <w:rsid w:val="006C020A"/>
    <w:rsid w:val="006C0328"/>
    <w:rsid w:val="006C2341"/>
    <w:rsid w:val="006D215A"/>
    <w:rsid w:val="006D3065"/>
    <w:rsid w:val="006D6036"/>
    <w:rsid w:val="006D6C92"/>
    <w:rsid w:val="006E1531"/>
    <w:rsid w:val="006E1C59"/>
    <w:rsid w:val="006E4708"/>
    <w:rsid w:val="006E5BBC"/>
    <w:rsid w:val="006E6487"/>
    <w:rsid w:val="006F4D18"/>
    <w:rsid w:val="006F5E17"/>
    <w:rsid w:val="006F79E2"/>
    <w:rsid w:val="00703547"/>
    <w:rsid w:val="0070479C"/>
    <w:rsid w:val="00705895"/>
    <w:rsid w:val="007067AE"/>
    <w:rsid w:val="00711CCD"/>
    <w:rsid w:val="00712E8A"/>
    <w:rsid w:val="007145C7"/>
    <w:rsid w:val="007168EB"/>
    <w:rsid w:val="00717776"/>
    <w:rsid w:val="00720B91"/>
    <w:rsid w:val="00721215"/>
    <w:rsid w:val="00723D05"/>
    <w:rsid w:val="00725C4A"/>
    <w:rsid w:val="00731ADF"/>
    <w:rsid w:val="007351ED"/>
    <w:rsid w:val="00737388"/>
    <w:rsid w:val="00737C5A"/>
    <w:rsid w:val="00742041"/>
    <w:rsid w:val="00744AE9"/>
    <w:rsid w:val="00746FFA"/>
    <w:rsid w:val="00747065"/>
    <w:rsid w:val="00747274"/>
    <w:rsid w:val="00750804"/>
    <w:rsid w:val="00750907"/>
    <w:rsid w:val="0075711E"/>
    <w:rsid w:val="00760234"/>
    <w:rsid w:val="007618C4"/>
    <w:rsid w:val="007642B6"/>
    <w:rsid w:val="00764C02"/>
    <w:rsid w:val="007654AE"/>
    <w:rsid w:val="007655DF"/>
    <w:rsid w:val="007666C6"/>
    <w:rsid w:val="0077051B"/>
    <w:rsid w:val="00770BA6"/>
    <w:rsid w:val="0077153E"/>
    <w:rsid w:val="00774714"/>
    <w:rsid w:val="00774D8D"/>
    <w:rsid w:val="00780A02"/>
    <w:rsid w:val="007821DD"/>
    <w:rsid w:val="00782904"/>
    <w:rsid w:val="007933DA"/>
    <w:rsid w:val="007966EB"/>
    <w:rsid w:val="00797BA6"/>
    <w:rsid w:val="007A394E"/>
    <w:rsid w:val="007A3988"/>
    <w:rsid w:val="007A4528"/>
    <w:rsid w:val="007A5BFF"/>
    <w:rsid w:val="007B0E78"/>
    <w:rsid w:val="007B41BA"/>
    <w:rsid w:val="007B483A"/>
    <w:rsid w:val="007B70ED"/>
    <w:rsid w:val="007C0ED9"/>
    <w:rsid w:val="007C19CE"/>
    <w:rsid w:val="007C3C91"/>
    <w:rsid w:val="007C4050"/>
    <w:rsid w:val="007D04AF"/>
    <w:rsid w:val="007D170A"/>
    <w:rsid w:val="007D21FC"/>
    <w:rsid w:val="007D5009"/>
    <w:rsid w:val="007E092D"/>
    <w:rsid w:val="007E0F24"/>
    <w:rsid w:val="007E2434"/>
    <w:rsid w:val="007E367C"/>
    <w:rsid w:val="007E4C99"/>
    <w:rsid w:val="007E5758"/>
    <w:rsid w:val="007E5ED0"/>
    <w:rsid w:val="007F03A3"/>
    <w:rsid w:val="007F1668"/>
    <w:rsid w:val="007F1DFD"/>
    <w:rsid w:val="007F281F"/>
    <w:rsid w:val="007F2CF9"/>
    <w:rsid w:val="007F3746"/>
    <w:rsid w:val="007F6BC2"/>
    <w:rsid w:val="00800380"/>
    <w:rsid w:val="00803483"/>
    <w:rsid w:val="0080484E"/>
    <w:rsid w:val="0080510A"/>
    <w:rsid w:val="008103AB"/>
    <w:rsid w:val="00811ED7"/>
    <w:rsid w:val="00813616"/>
    <w:rsid w:val="00817073"/>
    <w:rsid w:val="008177FB"/>
    <w:rsid w:val="008178BD"/>
    <w:rsid w:val="00820C4A"/>
    <w:rsid w:val="00821572"/>
    <w:rsid w:val="0082247D"/>
    <w:rsid w:val="00822B68"/>
    <w:rsid w:val="008231DD"/>
    <w:rsid w:val="008263D7"/>
    <w:rsid w:val="008268B5"/>
    <w:rsid w:val="008270CB"/>
    <w:rsid w:val="0083211F"/>
    <w:rsid w:val="0083541A"/>
    <w:rsid w:val="00837F36"/>
    <w:rsid w:val="008403D8"/>
    <w:rsid w:val="008409EF"/>
    <w:rsid w:val="00840F3F"/>
    <w:rsid w:val="00844143"/>
    <w:rsid w:val="008478B3"/>
    <w:rsid w:val="00847F0C"/>
    <w:rsid w:val="0085157A"/>
    <w:rsid w:val="00854957"/>
    <w:rsid w:val="008551F1"/>
    <w:rsid w:val="00856180"/>
    <w:rsid w:val="00856384"/>
    <w:rsid w:val="0086011D"/>
    <w:rsid w:val="0086193A"/>
    <w:rsid w:val="00861F98"/>
    <w:rsid w:val="008624FB"/>
    <w:rsid w:val="0086253B"/>
    <w:rsid w:val="0086461D"/>
    <w:rsid w:val="0086574E"/>
    <w:rsid w:val="00866BD1"/>
    <w:rsid w:val="00866F4F"/>
    <w:rsid w:val="0087014F"/>
    <w:rsid w:val="008707AD"/>
    <w:rsid w:val="00870D4D"/>
    <w:rsid w:val="00871F50"/>
    <w:rsid w:val="00874659"/>
    <w:rsid w:val="00882DFB"/>
    <w:rsid w:val="00891E06"/>
    <w:rsid w:val="0089279E"/>
    <w:rsid w:val="00892C7B"/>
    <w:rsid w:val="008936FF"/>
    <w:rsid w:val="00894692"/>
    <w:rsid w:val="0089507B"/>
    <w:rsid w:val="00896685"/>
    <w:rsid w:val="00897B12"/>
    <w:rsid w:val="00897D1B"/>
    <w:rsid w:val="008A003F"/>
    <w:rsid w:val="008A0D69"/>
    <w:rsid w:val="008A1768"/>
    <w:rsid w:val="008A266D"/>
    <w:rsid w:val="008A29CA"/>
    <w:rsid w:val="008A35B0"/>
    <w:rsid w:val="008A38E3"/>
    <w:rsid w:val="008A6AAC"/>
    <w:rsid w:val="008A6E18"/>
    <w:rsid w:val="008A7205"/>
    <w:rsid w:val="008A776C"/>
    <w:rsid w:val="008B0AFC"/>
    <w:rsid w:val="008B1325"/>
    <w:rsid w:val="008B1E0C"/>
    <w:rsid w:val="008B2083"/>
    <w:rsid w:val="008B341C"/>
    <w:rsid w:val="008B455E"/>
    <w:rsid w:val="008B4E5C"/>
    <w:rsid w:val="008B5685"/>
    <w:rsid w:val="008B58B5"/>
    <w:rsid w:val="008B70D6"/>
    <w:rsid w:val="008B7EFD"/>
    <w:rsid w:val="008C0C55"/>
    <w:rsid w:val="008C15F8"/>
    <w:rsid w:val="008C1C59"/>
    <w:rsid w:val="008C1D41"/>
    <w:rsid w:val="008C45F2"/>
    <w:rsid w:val="008D0957"/>
    <w:rsid w:val="008D13AC"/>
    <w:rsid w:val="008D1D18"/>
    <w:rsid w:val="008D2252"/>
    <w:rsid w:val="008D25B1"/>
    <w:rsid w:val="008D35BB"/>
    <w:rsid w:val="008D3A96"/>
    <w:rsid w:val="008D70E0"/>
    <w:rsid w:val="008E0F28"/>
    <w:rsid w:val="008E1942"/>
    <w:rsid w:val="008E438A"/>
    <w:rsid w:val="008E4C2C"/>
    <w:rsid w:val="008F028F"/>
    <w:rsid w:val="008F0B94"/>
    <w:rsid w:val="008F11DD"/>
    <w:rsid w:val="008F3C8D"/>
    <w:rsid w:val="008F4EFA"/>
    <w:rsid w:val="008F67BA"/>
    <w:rsid w:val="008F747C"/>
    <w:rsid w:val="00902456"/>
    <w:rsid w:val="009027C2"/>
    <w:rsid w:val="00910905"/>
    <w:rsid w:val="00911D02"/>
    <w:rsid w:val="00913F4F"/>
    <w:rsid w:val="009146B7"/>
    <w:rsid w:val="009150AE"/>
    <w:rsid w:val="0092183D"/>
    <w:rsid w:val="00922946"/>
    <w:rsid w:val="00922FB3"/>
    <w:rsid w:val="00923632"/>
    <w:rsid w:val="009244C2"/>
    <w:rsid w:val="009249CB"/>
    <w:rsid w:val="00925ACE"/>
    <w:rsid w:val="0092685D"/>
    <w:rsid w:val="00931C09"/>
    <w:rsid w:val="00932982"/>
    <w:rsid w:val="009342F4"/>
    <w:rsid w:val="0093432C"/>
    <w:rsid w:val="00936D8E"/>
    <w:rsid w:val="00942A04"/>
    <w:rsid w:val="00945334"/>
    <w:rsid w:val="009478D6"/>
    <w:rsid w:val="00947A77"/>
    <w:rsid w:val="00950704"/>
    <w:rsid w:val="00951AA6"/>
    <w:rsid w:val="00955666"/>
    <w:rsid w:val="00960056"/>
    <w:rsid w:val="00961E69"/>
    <w:rsid w:val="00962E2F"/>
    <w:rsid w:val="009631B5"/>
    <w:rsid w:val="0096550D"/>
    <w:rsid w:val="00966704"/>
    <w:rsid w:val="00967BC0"/>
    <w:rsid w:val="00967CF7"/>
    <w:rsid w:val="00967EE4"/>
    <w:rsid w:val="00970EE8"/>
    <w:rsid w:val="00971127"/>
    <w:rsid w:val="009713B2"/>
    <w:rsid w:val="0097149B"/>
    <w:rsid w:val="009752C8"/>
    <w:rsid w:val="0097681D"/>
    <w:rsid w:val="00983203"/>
    <w:rsid w:val="009865D6"/>
    <w:rsid w:val="0098769B"/>
    <w:rsid w:val="00992D08"/>
    <w:rsid w:val="00994F4D"/>
    <w:rsid w:val="009A4459"/>
    <w:rsid w:val="009A448D"/>
    <w:rsid w:val="009A4805"/>
    <w:rsid w:val="009A4E4E"/>
    <w:rsid w:val="009A5596"/>
    <w:rsid w:val="009B1D95"/>
    <w:rsid w:val="009B311B"/>
    <w:rsid w:val="009B3337"/>
    <w:rsid w:val="009B4F25"/>
    <w:rsid w:val="009B5327"/>
    <w:rsid w:val="009B5401"/>
    <w:rsid w:val="009B72D3"/>
    <w:rsid w:val="009B72F9"/>
    <w:rsid w:val="009B7587"/>
    <w:rsid w:val="009B7839"/>
    <w:rsid w:val="009C297F"/>
    <w:rsid w:val="009C7394"/>
    <w:rsid w:val="009C747A"/>
    <w:rsid w:val="009C75F5"/>
    <w:rsid w:val="009D22D3"/>
    <w:rsid w:val="009D3BA5"/>
    <w:rsid w:val="009D411C"/>
    <w:rsid w:val="009D4152"/>
    <w:rsid w:val="009D5913"/>
    <w:rsid w:val="009D7056"/>
    <w:rsid w:val="009E0792"/>
    <w:rsid w:val="009E0EDA"/>
    <w:rsid w:val="009E3A0D"/>
    <w:rsid w:val="009F0A48"/>
    <w:rsid w:val="009F12CB"/>
    <w:rsid w:val="009F4F2F"/>
    <w:rsid w:val="009F6166"/>
    <w:rsid w:val="009F6405"/>
    <w:rsid w:val="00A01C97"/>
    <w:rsid w:val="00A033EB"/>
    <w:rsid w:val="00A04530"/>
    <w:rsid w:val="00A0493F"/>
    <w:rsid w:val="00A11A01"/>
    <w:rsid w:val="00A132DC"/>
    <w:rsid w:val="00A14B04"/>
    <w:rsid w:val="00A14FB0"/>
    <w:rsid w:val="00A150C2"/>
    <w:rsid w:val="00A1633C"/>
    <w:rsid w:val="00A217BE"/>
    <w:rsid w:val="00A2292A"/>
    <w:rsid w:val="00A2379A"/>
    <w:rsid w:val="00A27C31"/>
    <w:rsid w:val="00A30F7B"/>
    <w:rsid w:val="00A35019"/>
    <w:rsid w:val="00A36979"/>
    <w:rsid w:val="00A3702A"/>
    <w:rsid w:val="00A41AAD"/>
    <w:rsid w:val="00A51621"/>
    <w:rsid w:val="00A53D2F"/>
    <w:rsid w:val="00A561E1"/>
    <w:rsid w:val="00A56FFA"/>
    <w:rsid w:val="00A5730D"/>
    <w:rsid w:val="00A57C86"/>
    <w:rsid w:val="00A64005"/>
    <w:rsid w:val="00A67EBD"/>
    <w:rsid w:val="00A710BB"/>
    <w:rsid w:val="00A746F3"/>
    <w:rsid w:val="00A74BBF"/>
    <w:rsid w:val="00A77061"/>
    <w:rsid w:val="00A77DDF"/>
    <w:rsid w:val="00A8266B"/>
    <w:rsid w:val="00A84B2E"/>
    <w:rsid w:val="00A86B24"/>
    <w:rsid w:val="00A87735"/>
    <w:rsid w:val="00A904CD"/>
    <w:rsid w:val="00A92C63"/>
    <w:rsid w:val="00A979E0"/>
    <w:rsid w:val="00AA48F7"/>
    <w:rsid w:val="00AB0B29"/>
    <w:rsid w:val="00AB1FCF"/>
    <w:rsid w:val="00AB2877"/>
    <w:rsid w:val="00AB3972"/>
    <w:rsid w:val="00AB39E7"/>
    <w:rsid w:val="00AB6349"/>
    <w:rsid w:val="00AB6672"/>
    <w:rsid w:val="00AC2D34"/>
    <w:rsid w:val="00AC2E74"/>
    <w:rsid w:val="00AC7640"/>
    <w:rsid w:val="00AD0856"/>
    <w:rsid w:val="00AD147F"/>
    <w:rsid w:val="00AD583B"/>
    <w:rsid w:val="00AD5BBB"/>
    <w:rsid w:val="00AD7A14"/>
    <w:rsid w:val="00AE5E3B"/>
    <w:rsid w:val="00AE61D1"/>
    <w:rsid w:val="00AE7BC4"/>
    <w:rsid w:val="00AE7FC6"/>
    <w:rsid w:val="00AF04B1"/>
    <w:rsid w:val="00AF4D68"/>
    <w:rsid w:val="00AF4D93"/>
    <w:rsid w:val="00AF5467"/>
    <w:rsid w:val="00AF7082"/>
    <w:rsid w:val="00B01E41"/>
    <w:rsid w:val="00B054D1"/>
    <w:rsid w:val="00B0558D"/>
    <w:rsid w:val="00B078F5"/>
    <w:rsid w:val="00B07DBC"/>
    <w:rsid w:val="00B10689"/>
    <w:rsid w:val="00B12A83"/>
    <w:rsid w:val="00B15A69"/>
    <w:rsid w:val="00B1697E"/>
    <w:rsid w:val="00B2002E"/>
    <w:rsid w:val="00B22874"/>
    <w:rsid w:val="00B2394A"/>
    <w:rsid w:val="00B253E0"/>
    <w:rsid w:val="00B257F8"/>
    <w:rsid w:val="00B25DFC"/>
    <w:rsid w:val="00B26481"/>
    <w:rsid w:val="00B265BE"/>
    <w:rsid w:val="00B26A00"/>
    <w:rsid w:val="00B30A47"/>
    <w:rsid w:val="00B31454"/>
    <w:rsid w:val="00B32167"/>
    <w:rsid w:val="00B33679"/>
    <w:rsid w:val="00B33A5B"/>
    <w:rsid w:val="00B34AC9"/>
    <w:rsid w:val="00B34CE4"/>
    <w:rsid w:val="00B371E1"/>
    <w:rsid w:val="00B37A72"/>
    <w:rsid w:val="00B41559"/>
    <w:rsid w:val="00B41E4E"/>
    <w:rsid w:val="00B41FF9"/>
    <w:rsid w:val="00B43C5E"/>
    <w:rsid w:val="00B4426F"/>
    <w:rsid w:val="00B44278"/>
    <w:rsid w:val="00B51435"/>
    <w:rsid w:val="00B5181E"/>
    <w:rsid w:val="00B51D90"/>
    <w:rsid w:val="00B545D3"/>
    <w:rsid w:val="00B5508B"/>
    <w:rsid w:val="00B56C45"/>
    <w:rsid w:val="00B64DE4"/>
    <w:rsid w:val="00B71B4E"/>
    <w:rsid w:val="00B738B1"/>
    <w:rsid w:val="00B75BEE"/>
    <w:rsid w:val="00B77104"/>
    <w:rsid w:val="00B81761"/>
    <w:rsid w:val="00B83CD8"/>
    <w:rsid w:val="00B90BEC"/>
    <w:rsid w:val="00B97ACC"/>
    <w:rsid w:val="00B97EF7"/>
    <w:rsid w:val="00BA0BA2"/>
    <w:rsid w:val="00BA441C"/>
    <w:rsid w:val="00BA6FFA"/>
    <w:rsid w:val="00BB3606"/>
    <w:rsid w:val="00BB3AA4"/>
    <w:rsid w:val="00BB66FA"/>
    <w:rsid w:val="00BC2041"/>
    <w:rsid w:val="00BC2601"/>
    <w:rsid w:val="00BC2641"/>
    <w:rsid w:val="00BC7FE1"/>
    <w:rsid w:val="00BD09C0"/>
    <w:rsid w:val="00BD6B08"/>
    <w:rsid w:val="00BE0EDF"/>
    <w:rsid w:val="00BE33D8"/>
    <w:rsid w:val="00BE3718"/>
    <w:rsid w:val="00BE5BBA"/>
    <w:rsid w:val="00BE7309"/>
    <w:rsid w:val="00BE7F51"/>
    <w:rsid w:val="00BF3331"/>
    <w:rsid w:val="00BF3BEF"/>
    <w:rsid w:val="00C02321"/>
    <w:rsid w:val="00C02CC4"/>
    <w:rsid w:val="00C04521"/>
    <w:rsid w:val="00C0489B"/>
    <w:rsid w:val="00C055EC"/>
    <w:rsid w:val="00C068CD"/>
    <w:rsid w:val="00C0710C"/>
    <w:rsid w:val="00C07D02"/>
    <w:rsid w:val="00C10296"/>
    <w:rsid w:val="00C1085C"/>
    <w:rsid w:val="00C14253"/>
    <w:rsid w:val="00C14E89"/>
    <w:rsid w:val="00C14F3A"/>
    <w:rsid w:val="00C15EC0"/>
    <w:rsid w:val="00C2231C"/>
    <w:rsid w:val="00C223B1"/>
    <w:rsid w:val="00C225A2"/>
    <w:rsid w:val="00C22E37"/>
    <w:rsid w:val="00C22F8D"/>
    <w:rsid w:val="00C2330A"/>
    <w:rsid w:val="00C23870"/>
    <w:rsid w:val="00C2417C"/>
    <w:rsid w:val="00C269E4"/>
    <w:rsid w:val="00C26F54"/>
    <w:rsid w:val="00C3077F"/>
    <w:rsid w:val="00C30B26"/>
    <w:rsid w:val="00C31F8B"/>
    <w:rsid w:val="00C33EFD"/>
    <w:rsid w:val="00C34E9A"/>
    <w:rsid w:val="00C40B84"/>
    <w:rsid w:val="00C40C41"/>
    <w:rsid w:val="00C43283"/>
    <w:rsid w:val="00C45F82"/>
    <w:rsid w:val="00C46727"/>
    <w:rsid w:val="00C50E03"/>
    <w:rsid w:val="00C53B7F"/>
    <w:rsid w:val="00C53C67"/>
    <w:rsid w:val="00C557AF"/>
    <w:rsid w:val="00C565E8"/>
    <w:rsid w:val="00C56A17"/>
    <w:rsid w:val="00C570DD"/>
    <w:rsid w:val="00C60C13"/>
    <w:rsid w:val="00C62FC5"/>
    <w:rsid w:val="00C63757"/>
    <w:rsid w:val="00C64120"/>
    <w:rsid w:val="00C641C7"/>
    <w:rsid w:val="00C67551"/>
    <w:rsid w:val="00C72EA6"/>
    <w:rsid w:val="00C73CEB"/>
    <w:rsid w:val="00C74BC8"/>
    <w:rsid w:val="00C75C25"/>
    <w:rsid w:val="00C76BC4"/>
    <w:rsid w:val="00C76EDC"/>
    <w:rsid w:val="00C81E55"/>
    <w:rsid w:val="00C838E8"/>
    <w:rsid w:val="00C84CF2"/>
    <w:rsid w:val="00C85F66"/>
    <w:rsid w:val="00C932D9"/>
    <w:rsid w:val="00C9380B"/>
    <w:rsid w:val="00C94FEA"/>
    <w:rsid w:val="00C95001"/>
    <w:rsid w:val="00C95562"/>
    <w:rsid w:val="00CA02FA"/>
    <w:rsid w:val="00CA0C25"/>
    <w:rsid w:val="00CA208E"/>
    <w:rsid w:val="00CA3D3C"/>
    <w:rsid w:val="00CB3849"/>
    <w:rsid w:val="00CB6133"/>
    <w:rsid w:val="00CB648F"/>
    <w:rsid w:val="00CC1FF6"/>
    <w:rsid w:val="00CC3494"/>
    <w:rsid w:val="00CC3813"/>
    <w:rsid w:val="00CC49AA"/>
    <w:rsid w:val="00CD103E"/>
    <w:rsid w:val="00CD2AB2"/>
    <w:rsid w:val="00CD3BA8"/>
    <w:rsid w:val="00CE1F09"/>
    <w:rsid w:val="00CE2CC9"/>
    <w:rsid w:val="00CE2E39"/>
    <w:rsid w:val="00CE2FF2"/>
    <w:rsid w:val="00CE6826"/>
    <w:rsid w:val="00CF43FB"/>
    <w:rsid w:val="00D00BCE"/>
    <w:rsid w:val="00D05BEE"/>
    <w:rsid w:val="00D11D6D"/>
    <w:rsid w:val="00D12100"/>
    <w:rsid w:val="00D12E9E"/>
    <w:rsid w:val="00D15CE5"/>
    <w:rsid w:val="00D2164A"/>
    <w:rsid w:val="00D2192F"/>
    <w:rsid w:val="00D2224B"/>
    <w:rsid w:val="00D2299B"/>
    <w:rsid w:val="00D30C58"/>
    <w:rsid w:val="00D3128E"/>
    <w:rsid w:val="00D32987"/>
    <w:rsid w:val="00D334B8"/>
    <w:rsid w:val="00D37261"/>
    <w:rsid w:val="00D3761E"/>
    <w:rsid w:val="00D420A7"/>
    <w:rsid w:val="00D425F3"/>
    <w:rsid w:val="00D446A8"/>
    <w:rsid w:val="00D5093B"/>
    <w:rsid w:val="00D5300E"/>
    <w:rsid w:val="00D633B4"/>
    <w:rsid w:val="00D63B66"/>
    <w:rsid w:val="00D64E2B"/>
    <w:rsid w:val="00D64EA9"/>
    <w:rsid w:val="00D702DB"/>
    <w:rsid w:val="00D71E21"/>
    <w:rsid w:val="00D73605"/>
    <w:rsid w:val="00D74892"/>
    <w:rsid w:val="00D74D87"/>
    <w:rsid w:val="00D76C5B"/>
    <w:rsid w:val="00D77558"/>
    <w:rsid w:val="00D777B2"/>
    <w:rsid w:val="00D81968"/>
    <w:rsid w:val="00D81A08"/>
    <w:rsid w:val="00D84518"/>
    <w:rsid w:val="00D847D6"/>
    <w:rsid w:val="00D850A3"/>
    <w:rsid w:val="00D863F0"/>
    <w:rsid w:val="00D8640E"/>
    <w:rsid w:val="00D879A2"/>
    <w:rsid w:val="00D962CD"/>
    <w:rsid w:val="00D97133"/>
    <w:rsid w:val="00D97ED6"/>
    <w:rsid w:val="00DA0F6D"/>
    <w:rsid w:val="00DA13BF"/>
    <w:rsid w:val="00DA504A"/>
    <w:rsid w:val="00DA52A7"/>
    <w:rsid w:val="00DB2905"/>
    <w:rsid w:val="00DB310F"/>
    <w:rsid w:val="00DB361A"/>
    <w:rsid w:val="00DB47CA"/>
    <w:rsid w:val="00DB6C86"/>
    <w:rsid w:val="00DB6CDE"/>
    <w:rsid w:val="00DC1983"/>
    <w:rsid w:val="00DC4DF3"/>
    <w:rsid w:val="00DC5759"/>
    <w:rsid w:val="00DC72A1"/>
    <w:rsid w:val="00DC74C1"/>
    <w:rsid w:val="00DD06FC"/>
    <w:rsid w:val="00DD1C32"/>
    <w:rsid w:val="00DD33F6"/>
    <w:rsid w:val="00DD3DF5"/>
    <w:rsid w:val="00DD51A6"/>
    <w:rsid w:val="00DD564D"/>
    <w:rsid w:val="00DD7906"/>
    <w:rsid w:val="00DE511E"/>
    <w:rsid w:val="00DF1677"/>
    <w:rsid w:val="00DF3017"/>
    <w:rsid w:val="00DF533A"/>
    <w:rsid w:val="00DF58D7"/>
    <w:rsid w:val="00DF5924"/>
    <w:rsid w:val="00DF638D"/>
    <w:rsid w:val="00DF7C18"/>
    <w:rsid w:val="00E009F4"/>
    <w:rsid w:val="00E015A7"/>
    <w:rsid w:val="00E02593"/>
    <w:rsid w:val="00E02E0C"/>
    <w:rsid w:val="00E03185"/>
    <w:rsid w:val="00E032FC"/>
    <w:rsid w:val="00E0357D"/>
    <w:rsid w:val="00E04A91"/>
    <w:rsid w:val="00E067A9"/>
    <w:rsid w:val="00E13F03"/>
    <w:rsid w:val="00E1443A"/>
    <w:rsid w:val="00E16B36"/>
    <w:rsid w:val="00E17BD8"/>
    <w:rsid w:val="00E207BC"/>
    <w:rsid w:val="00E2122C"/>
    <w:rsid w:val="00E22DE6"/>
    <w:rsid w:val="00E23D82"/>
    <w:rsid w:val="00E23DAA"/>
    <w:rsid w:val="00E32925"/>
    <w:rsid w:val="00E34F48"/>
    <w:rsid w:val="00E3642A"/>
    <w:rsid w:val="00E3698A"/>
    <w:rsid w:val="00E36E9A"/>
    <w:rsid w:val="00E3776D"/>
    <w:rsid w:val="00E435BE"/>
    <w:rsid w:val="00E53228"/>
    <w:rsid w:val="00E54CD9"/>
    <w:rsid w:val="00E5509E"/>
    <w:rsid w:val="00E57DD6"/>
    <w:rsid w:val="00E6073C"/>
    <w:rsid w:val="00E619F5"/>
    <w:rsid w:val="00E64616"/>
    <w:rsid w:val="00E65CFC"/>
    <w:rsid w:val="00E67517"/>
    <w:rsid w:val="00E71B9C"/>
    <w:rsid w:val="00E73127"/>
    <w:rsid w:val="00E7351A"/>
    <w:rsid w:val="00E7528C"/>
    <w:rsid w:val="00E753CB"/>
    <w:rsid w:val="00E75749"/>
    <w:rsid w:val="00E82DC5"/>
    <w:rsid w:val="00E836C7"/>
    <w:rsid w:val="00E83E5A"/>
    <w:rsid w:val="00E83F80"/>
    <w:rsid w:val="00E87039"/>
    <w:rsid w:val="00E87A8D"/>
    <w:rsid w:val="00E87B41"/>
    <w:rsid w:val="00E87DB7"/>
    <w:rsid w:val="00E90812"/>
    <w:rsid w:val="00E9415C"/>
    <w:rsid w:val="00E94490"/>
    <w:rsid w:val="00E947EF"/>
    <w:rsid w:val="00E94E92"/>
    <w:rsid w:val="00E96C59"/>
    <w:rsid w:val="00E97DA2"/>
    <w:rsid w:val="00EA0280"/>
    <w:rsid w:val="00EA0C90"/>
    <w:rsid w:val="00EA0E6D"/>
    <w:rsid w:val="00EA5617"/>
    <w:rsid w:val="00EB09BC"/>
    <w:rsid w:val="00EB103F"/>
    <w:rsid w:val="00EB1EE7"/>
    <w:rsid w:val="00EB6ABE"/>
    <w:rsid w:val="00EB6C5C"/>
    <w:rsid w:val="00EC21EB"/>
    <w:rsid w:val="00EC5685"/>
    <w:rsid w:val="00EC6A76"/>
    <w:rsid w:val="00ED21C3"/>
    <w:rsid w:val="00ED47D2"/>
    <w:rsid w:val="00ED6BC4"/>
    <w:rsid w:val="00EE000B"/>
    <w:rsid w:val="00EE0570"/>
    <w:rsid w:val="00EE3E30"/>
    <w:rsid w:val="00EE430E"/>
    <w:rsid w:val="00EE4524"/>
    <w:rsid w:val="00EE60C9"/>
    <w:rsid w:val="00EE64EA"/>
    <w:rsid w:val="00EF218B"/>
    <w:rsid w:val="00EF2E5A"/>
    <w:rsid w:val="00EF3641"/>
    <w:rsid w:val="00EF4BAD"/>
    <w:rsid w:val="00EF5513"/>
    <w:rsid w:val="00F02CE7"/>
    <w:rsid w:val="00F04643"/>
    <w:rsid w:val="00F058D2"/>
    <w:rsid w:val="00F07156"/>
    <w:rsid w:val="00F10605"/>
    <w:rsid w:val="00F11F73"/>
    <w:rsid w:val="00F12C2A"/>
    <w:rsid w:val="00F149A0"/>
    <w:rsid w:val="00F162F7"/>
    <w:rsid w:val="00F20BF7"/>
    <w:rsid w:val="00F273AD"/>
    <w:rsid w:val="00F27AF7"/>
    <w:rsid w:val="00F315F4"/>
    <w:rsid w:val="00F36DA9"/>
    <w:rsid w:val="00F43E7C"/>
    <w:rsid w:val="00F441A5"/>
    <w:rsid w:val="00F45266"/>
    <w:rsid w:val="00F50911"/>
    <w:rsid w:val="00F50FC4"/>
    <w:rsid w:val="00F52647"/>
    <w:rsid w:val="00F52E16"/>
    <w:rsid w:val="00F52F2B"/>
    <w:rsid w:val="00F559CD"/>
    <w:rsid w:val="00F65814"/>
    <w:rsid w:val="00F65A7F"/>
    <w:rsid w:val="00F71456"/>
    <w:rsid w:val="00F71C7C"/>
    <w:rsid w:val="00F726DF"/>
    <w:rsid w:val="00F7298C"/>
    <w:rsid w:val="00F73419"/>
    <w:rsid w:val="00F73FAF"/>
    <w:rsid w:val="00F84554"/>
    <w:rsid w:val="00F862BE"/>
    <w:rsid w:val="00F86574"/>
    <w:rsid w:val="00F8731C"/>
    <w:rsid w:val="00F87842"/>
    <w:rsid w:val="00F87E91"/>
    <w:rsid w:val="00F90F47"/>
    <w:rsid w:val="00F92CA2"/>
    <w:rsid w:val="00F9327D"/>
    <w:rsid w:val="00F93972"/>
    <w:rsid w:val="00F9485F"/>
    <w:rsid w:val="00F949D0"/>
    <w:rsid w:val="00F9727F"/>
    <w:rsid w:val="00FA19B3"/>
    <w:rsid w:val="00FA1C65"/>
    <w:rsid w:val="00FB0C8D"/>
    <w:rsid w:val="00FB438E"/>
    <w:rsid w:val="00FB49B2"/>
    <w:rsid w:val="00FB49CE"/>
    <w:rsid w:val="00FC417B"/>
    <w:rsid w:val="00FC4694"/>
    <w:rsid w:val="00FC4C65"/>
    <w:rsid w:val="00FC502F"/>
    <w:rsid w:val="00FC5AC6"/>
    <w:rsid w:val="00FC6C01"/>
    <w:rsid w:val="00FC7877"/>
    <w:rsid w:val="00FD0836"/>
    <w:rsid w:val="00FD2C81"/>
    <w:rsid w:val="00FE5DB4"/>
    <w:rsid w:val="00FE612F"/>
    <w:rsid w:val="00FF0A6A"/>
    <w:rsid w:val="00FF0D2D"/>
    <w:rsid w:val="00FF3638"/>
    <w:rsid w:val="00FF48EA"/>
    <w:rsid w:val="00FF77ED"/>
    <w:rsid w:val="00F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F9B8CE-6C95-49F7-98EC-569B55F7B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ED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B5C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99"/>
    <w:qFormat/>
    <w:rsid w:val="002B5B58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1E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E21ED"/>
  </w:style>
  <w:style w:type="paragraph" w:styleId="a8">
    <w:name w:val="footer"/>
    <w:basedOn w:val="a"/>
    <w:link w:val="a9"/>
    <w:uiPriority w:val="99"/>
    <w:unhideWhenUsed/>
    <w:rsid w:val="001E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21ED"/>
  </w:style>
  <w:style w:type="paragraph" w:styleId="2">
    <w:name w:val="Body Text 2"/>
    <w:basedOn w:val="a"/>
    <w:link w:val="20"/>
    <w:unhideWhenUsed/>
    <w:rsid w:val="00B64DE4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0">
    <w:name w:val="Основной текст 2 Знак"/>
    <w:basedOn w:val="a0"/>
    <w:link w:val="2"/>
    <w:rsid w:val="00B64DE4"/>
    <w:rPr>
      <w:rFonts w:ascii="Times New Roman" w:eastAsia="Times New Roman" w:hAnsi="Times New Roman" w:cs="Courier New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F5A8C-4781-4EBD-B422-5FCFD79D4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278</Pages>
  <Words>46078</Words>
  <Characters>262645</Characters>
  <Application>Microsoft Office Word</Application>
  <DocSecurity>0</DocSecurity>
  <Lines>2188</Lines>
  <Paragraphs>616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308107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Полковников А М</cp:lastModifiedBy>
  <cp:revision>49</cp:revision>
  <cp:lastPrinted>2022-01-20T08:26:00Z</cp:lastPrinted>
  <dcterms:created xsi:type="dcterms:W3CDTF">2024-01-19T08:47:00Z</dcterms:created>
  <dcterms:modified xsi:type="dcterms:W3CDTF">2026-01-14T01:12:00Z</dcterms:modified>
</cp:coreProperties>
</file>